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37BB8" w14:textId="77777777" w:rsidR="00B02D69" w:rsidRPr="001549D3" w:rsidRDefault="00B02D69" w:rsidP="00B02D69">
      <w:pPr>
        <w:pStyle w:val="SupplementaryMaterial"/>
        <w:rPr>
          <w:b w:val="0"/>
        </w:rPr>
      </w:pPr>
      <w:bookmarkStart w:id="0" w:name="_GoBack"/>
      <w:bookmarkEnd w:id="0"/>
      <w:r w:rsidRPr="001549D3">
        <w:t>Supplementary Material</w:t>
      </w:r>
    </w:p>
    <w:p w14:paraId="6F78D07F" w14:textId="77777777" w:rsidR="00B02D69" w:rsidRDefault="00B02D69" w:rsidP="00B02D69">
      <w:pPr>
        <w:jc w:val="both"/>
        <w:rPr>
          <w:b/>
          <w:color w:val="000000" w:themeColor="text1"/>
          <w:lang w:val="en-US"/>
        </w:rPr>
      </w:pPr>
    </w:p>
    <w:p w14:paraId="38ABD77A" w14:textId="321B38B5" w:rsidR="00CB3398" w:rsidRPr="0080567F" w:rsidRDefault="00666F27" w:rsidP="00B02D69">
      <w:pPr>
        <w:jc w:val="both"/>
        <w:rPr>
          <w:color w:val="000000" w:themeColor="text1"/>
          <w:lang w:val="en-US"/>
        </w:rPr>
      </w:pPr>
      <w:r w:rsidRPr="00B02D69">
        <w:rPr>
          <w:b/>
          <w:color w:val="000000" w:themeColor="text1"/>
          <w:lang w:val="en-US"/>
        </w:rPr>
        <w:t>Supplementary</w:t>
      </w:r>
      <w:r w:rsidRPr="003B3BAC">
        <w:rPr>
          <w:b/>
          <w:color w:val="000000" w:themeColor="text1"/>
          <w:lang w:val="en-US"/>
        </w:rPr>
        <w:t xml:space="preserve"> </w:t>
      </w:r>
      <w:r w:rsidR="00FD61CD" w:rsidRPr="003B3BAC">
        <w:rPr>
          <w:b/>
          <w:color w:val="000000" w:themeColor="text1"/>
          <w:lang w:val="en-US"/>
        </w:rPr>
        <w:t xml:space="preserve">Table </w:t>
      </w:r>
      <w:r>
        <w:rPr>
          <w:b/>
          <w:color w:val="000000" w:themeColor="text1"/>
          <w:lang w:val="en-US"/>
        </w:rPr>
        <w:t>4</w:t>
      </w:r>
      <w:r w:rsidR="00F817A2" w:rsidRPr="003B3BAC">
        <w:rPr>
          <w:b/>
          <w:color w:val="000000" w:themeColor="text1"/>
          <w:lang w:val="en-US"/>
        </w:rPr>
        <w:t xml:space="preserve">. </w:t>
      </w:r>
      <w:r w:rsidR="00F817A2" w:rsidRPr="00C17C6E">
        <w:rPr>
          <w:lang w:val="en-US"/>
        </w:rPr>
        <w:t xml:space="preserve">Differential abundance for the </w:t>
      </w:r>
      <w:r w:rsidR="00F817A2">
        <w:rPr>
          <w:lang w:val="en-US"/>
        </w:rPr>
        <w:t xml:space="preserve">statistically significant proteins found in the SWATH-MS proteomics </w:t>
      </w:r>
      <w:r w:rsidR="0035182A">
        <w:rPr>
          <w:lang w:val="en-US"/>
        </w:rPr>
        <w:t xml:space="preserve">analysis </w:t>
      </w:r>
      <w:r w:rsidR="0035182A" w:rsidRPr="00DC36C3">
        <w:rPr>
          <w:lang w:val="en-US"/>
        </w:rPr>
        <w:t xml:space="preserve">between </w:t>
      </w:r>
      <w:r w:rsidR="0035182A" w:rsidRPr="00AC719B">
        <w:rPr>
          <w:i/>
          <w:lang w:val="en-US"/>
        </w:rPr>
        <w:t>O.</w:t>
      </w:r>
      <w:r w:rsidR="0035182A" w:rsidRPr="00DC36C3">
        <w:rPr>
          <w:i/>
          <w:lang w:val="en-US"/>
        </w:rPr>
        <w:t xml:space="preserve"> vulgaris</w:t>
      </w:r>
      <w:r w:rsidR="00AC13AB">
        <w:rPr>
          <w:i/>
          <w:lang w:val="en-US"/>
        </w:rPr>
        <w:t xml:space="preserve"> </w:t>
      </w:r>
      <w:r w:rsidR="005E0AB8" w:rsidRPr="005E0AB8">
        <w:rPr>
          <w:lang w:val="en-US"/>
        </w:rPr>
        <w:t>20 days post-hatching</w:t>
      </w:r>
      <w:r w:rsidR="00244AE6">
        <w:rPr>
          <w:lang w:val="en-US"/>
        </w:rPr>
        <w:t xml:space="preserve"> </w:t>
      </w:r>
      <w:r w:rsidR="0035182A" w:rsidRPr="00DC36C3">
        <w:rPr>
          <w:lang w:val="en-US"/>
        </w:rPr>
        <w:t xml:space="preserve">paralarvae </w:t>
      </w:r>
      <w:r w:rsidR="005E0AB8">
        <w:rPr>
          <w:lang w:val="en-US"/>
        </w:rPr>
        <w:t xml:space="preserve">(PL20) </w:t>
      </w:r>
      <w:r w:rsidR="0035182A" w:rsidRPr="00DC36C3">
        <w:rPr>
          <w:lang w:val="en-US"/>
        </w:rPr>
        <w:t xml:space="preserve">fed </w:t>
      </w:r>
      <w:r w:rsidR="004D1A8A">
        <w:rPr>
          <w:lang w:val="en-US"/>
        </w:rPr>
        <w:t>on</w:t>
      </w:r>
      <w:r w:rsidR="004D1A8A" w:rsidRPr="00DC36C3">
        <w:rPr>
          <w:lang w:val="en-US"/>
        </w:rPr>
        <w:t xml:space="preserve"> </w:t>
      </w:r>
      <w:r w:rsidR="00C70B4D" w:rsidRPr="001016AC">
        <w:rPr>
          <w:lang w:val="en-US"/>
        </w:rPr>
        <w:t>mixed diet</w:t>
      </w:r>
      <w:r w:rsidR="00C70B4D" w:rsidRPr="00FC6934">
        <w:rPr>
          <w:lang w:val="en-US"/>
        </w:rPr>
        <w:t xml:space="preserve"> (</w:t>
      </w:r>
      <w:r w:rsidR="00C618E7">
        <w:rPr>
          <w:lang w:val="en-US"/>
        </w:rPr>
        <w:t>M</w:t>
      </w:r>
      <w:r w:rsidR="00C70B4D" w:rsidRPr="00FC6934">
        <w:rPr>
          <w:lang w:val="en-US"/>
        </w:rPr>
        <w:t xml:space="preserve">) and </w:t>
      </w:r>
      <w:r w:rsidR="00C70B4D" w:rsidRPr="00244AE6">
        <w:rPr>
          <w:i/>
          <w:lang w:val="en-US"/>
        </w:rPr>
        <w:t>Artemi</w:t>
      </w:r>
      <w:r w:rsidR="00C70B4D" w:rsidRPr="00FC6934">
        <w:rPr>
          <w:lang w:val="en-US"/>
        </w:rPr>
        <w:t>a-based diet (</w:t>
      </w:r>
      <w:r w:rsidR="00C618E7">
        <w:rPr>
          <w:lang w:val="en-US"/>
        </w:rPr>
        <w:t>A</w:t>
      </w:r>
      <w:r w:rsidR="00C70B4D" w:rsidRPr="00FC6934">
        <w:rPr>
          <w:lang w:val="en-US"/>
        </w:rPr>
        <w:t>).</w:t>
      </w:r>
      <w:r w:rsidR="00244AE6">
        <w:rPr>
          <w:lang w:val="en-US"/>
        </w:rPr>
        <w:t xml:space="preserve"> </w:t>
      </w:r>
    </w:p>
    <w:p w14:paraId="337625EF" w14:textId="478BA5F0" w:rsidR="00EA2A3F" w:rsidRPr="004B2BA2" w:rsidRDefault="00EA2A3F" w:rsidP="00FD61CD">
      <w:pPr>
        <w:spacing w:line="360" w:lineRule="auto"/>
        <w:rPr>
          <w:lang w:val="en-US"/>
        </w:rPr>
      </w:pPr>
    </w:p>
    <w:tbl>
      <w:tblPr>
        <w:tblStyle w:val="Tablanormal11"/>
        <w:tblW w:w="12946" w:type="dxa"/>
        <w:jc w:val="center"/>
        <w:tblLayout w:type="fixed"/>
        <w:tblLook w:val="04A0" w:firstRow="1" w:lastRow="0" w:firstColumn="1" w:lastColumn="0" w:noHBand="0" w:noVBand="1"/>
      </w:tblPr>
      <w:tblGrid>
        <w:gridCol w:w="1459"/>
        <w:gridCol w:w="1620"/>
        <w:gridCol w:w="1620"/>
        <w:gridCol w:w="1620"/>
        <w:gridCol w:w="1218"/>
        <w:gridCol w:w="1352"/>
        <w:gridCol w:w="817"/>
        <w:gridCol w:w="1620"/>
        <w:gridCol w:w="1620"/>
      </w:tblGrid>
      <w:tr w:rsidR="00AC13AB" w:rsidRPr="00DC36C3" w14:paraId="1757217E" w14:textId="77777777" w:rsidTr="00AC13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3506400A" w14:textId="77777777" w:rsidR="00AC13AB" w:rsidRDefault="00AC13AB" w:rsidP="002D419C">
            <w:pPr>
              <w:spacing w:line="276" w:lineRule="auto"/>
              <w:jc w:val="center"/>
              <w:rPr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UniProt accession</w:t>
            </w:r>
          </w:p>
          <w:p w14:paraId="6E249CF5" w14:textId="194E4A48" w:rsidR="00AC13AB" w:rsidRPr="00DC36C3" w:rsidRDefault="00AC13AB" w:rsidP="002D419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191BDCF8" w14:textId="47E87508" w:rsidR="00AC13AB" w:rsidRDefault="00AC13AB" w:rsidP="002D419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UniProt p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rotein nam</w:t>
            </w:r>
            <w:r>
              <w:rPr>
                <w:color w:val="000000"/>
                <w:sz w:val="18"/>
                <w:szCs w:val="18"/>
                <w:lang w:val="en-US"/>
              </w:rPr>
              <w:t>e/specie</w:t>
            </w:r>
            <w:r w:rsidR="004D1A8A">
              <w:rPr>
                <w:color w:val="000000"/>
                <w:sz w:val="18"/>
                <w:szCs w:val="18"/>
                <w:lang w:val="en-US"/>
              </w:rPr>
              <w:t>s</w:t>
            </w:r>
          </w:p>
        </w:tc>
        <w:tc>
          <w:tcPr>
            <w:tcW w:w="1620" w:type="dxa"/>
            <w:vAlign w:val="center"/>
          </w:tcPr>
          <w:p w14:paraId="0DA6568C" w14:textId="204DFB91" w:rsidR="00AC13AB" w:rsidRPr="00DC36C3" w:rsidRDefault="00AC13AB" w:rsidP="002D419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NCBI 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accession</w:t>
            </w:r>
          </w:p>
        </w:tc>
        <w:tc>
          <w:tcPr>
            <w:tcW w:w="1620" w:type="dxa"/>
            <w:vAlign w:val="center"/>
          </w:tcPr>
          <w:p w14:paraId="4152EFEF" w14:textId="3BDE85BB" w:rsidR="00AC13AB" w:rsidRPr="00DC36C3" w:rsidRDefault="00AC13AB" w:rsidP="002D41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NCBI p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rotein name/specie</w:t>
            </w:r>
            <w:r w:rsidR="004D1A8A">
              <w:rPr>
                <w:color w:val="000000"/>
                <w:sz w:val="18"/>
                <w:szCs w:val="18"/>
                <w:lang w:val="en-US"/>
              </w:rPr>
              <w:t>s</w:t>
            </w:r>
          </w:p>
          <w:p w14:paraId="25CB6AB5" w14:textId="77777777" w:rsidR="00AC13AB" w:rsidRPr="00DC36C3" w:rsidRDefault="00AC13AB" w:rsidP="002D419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07C97527" w14:textId="77777777" w:rsidR="00AC13AB" w:rsidRPr="00CE43E2" w:rsidRDefault="00AC13AB" w:rsidP="002D41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CE43E2">
              <w:rPr>
                <w:color w:val="000000" w:themeColor="text1"/>
                <w:sz w:val="18"/>
                <w:szCs w:val="18"/>
                <w:lang w:val="en-US"/>
              </w:rPr>
              <w:t>Fold-change</w:t>
            </w:r>
          </w:p>
          <w:p w14:paraId="56A01303" w14:textId="77777777" w:rsidR="00AC13AB" w:rsidRPr="00CE43E2" w:rsidRDefault="00AC13AB" w:rsidP="002D419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CE43E2">
              <w:rPr>
                <w:color w:val="000000" w:themeColor="text1"/>
                <w:sz w:val="18"/>
                <w:szCs w:val="18"/>
                <w:lang w:val="en-US"/>
              </w:rPr>
              <w:t xml:space="preserve">(M </w:t>
            </w:r>
            <w:r w:rsidRPr="00CE43E2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vs </w:t>
            </w:r>
            <w:r w:rsidRPr="00CE43E2">
              <w:rPr>
                <w:color w:val="000000" w:themeColor="text1"/>
                <w:sz w:val="18"/>
                <w:szCs w:val="18"/>
                <w:lang w:val="en-US"/>
              </w:rPr>
              <w:t>A)</w:t>
            </w:r>
          </w:p>
        </w:tc>
        <w:tc>
          <w:tcPr>
            <w:tcW w:w="1352" w:type="dxa"/>
            <w:vAlign w:val="center"/>
          </w:tcPr>
          <w:p w14:paraId="56063C9F" w14:textId="32B7CA02" w:rsidR="00AC13AB" w:rsidRPr="00CE43E2" w:rsidRDefault="00AC13AB" w:rsidP="002D41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CE43E2">
              <w:rPr>
                <w:color w:val="000000" w:themeColor="text1"/>
                <w:sz w:val="18"/>
                <w:szCs w:val="18"/>
                <w:lang w:val="en-US"/>
              </w:rPr>
              <w:t>p-values Mann</w:t>
            </w:r>
            <w:r w:rsidR="00AC719B">
              <w:rPr>
                <w:color w:val="000000" w:themeColor="text1"/>
                <w:sz w:val="18"/>
                <w:szCs w:val="18"/>
                <w:lang w:val="en-US"/>
              </w:rPr>
              <w:t>-</w:t>
            </w:r>
            <w:r w:rsidRPr="00CE43E2">
              <w:rPr>
                <w:color w:val="000000" w:themeColor="text1"/>
                <w:sz w:val="18"/>
                <w:szCs w:val="18"/>
                <w:lang w:val="en-US"/>
              </w:rPr>
              <w:t>Whitney</w:t>
            </w:r>
          </w:p>
          <w:p w14:paraId="48507421" w14:textId="77777777" w:rsidR="00AC13AB" w:rsidRPr="00CE43E2" w:rsidRDefault="00AC13AB" w:rsidP="002D419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5184040F" w14:textId="77777777" w:rsidR="00AC13AB" w:rsidRPr="00CE43E2" w:rsidRDefault="00AC13AB" w:rsidP="002D419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CE43E2">
              <w:rPr>
                <w:color w:val="000000" w:themeColor="text1"/>
                <w:sz w:val="18"/>
                <w:szCs w:val="18"/>
                <w:lang w:val="en-US"/>
              </w:rPr>
              <w:t>Change</w:t>
            </w:r>
          </w:p>
        </w:tc>
        <w:tc>
          <w:tcPr>
            <w:tcW w:w="1620" w:type="dxa"/>
            <w:vAlign w:val="center"/>
          </w:tcPr>
          <w:p w14:paraId="0634B936" w14:textId="77777777" w:rsidR="00AC13AB" w:rsidRDefault="00AC13AB" w:rsidP="002D419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  <w:lang w:val="en-US"/>
              </w:rPr>
            </w:pPr>
            <w:r w:rsidRPr="00CE43E2">
              <w:rPr>
                <w:color w:val="000000" w:themeColor="text1"/>
                <w:sz w:val="18"/>
                <w:szCs w:val="18"/>
                <w:lang w:val="en-US"/>
              </w:rPr>
              <w:t>Biological process/</w:t>
            </w:r>
          </w:p>
          <w:p w14:paraId="509C86C5" w14:textId="30FD7315" w:rsidR="00AC13AB" w:rsidRPr="00CE43E2" w:rsidRDefault="00AC13AB" w:rsidP="002D419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CE43E2">
              <w:rPr>
                <w:color w:val="000000" w:themeColor="text1"/>
                <w:sz w:val="18"/>
                <w:szCs w:val="18"/>
                <w:lang w:val="en-US"/>
              </w:rPr>
              <w:t>GO_ID</w:t>
            </w:r>
          </w:p>
        </w:tc>
        <w:tc>
          <w:tcPr>
            <w:tcW w:w="1620" w:type="dxa"/>
            <w:vAlign w:val="center"/>
          </w:tcPr>
          <w:p w14:paraId="1FEB0CCF" w14:textId="77777777" w:rsidR="00AC13AB" w:rsidRPr="00CE43E2" w:rsidRDefault="00AC13AB" w:rsidP="002D419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CE43E2">
              <w:rPr>
                <w:color w:val="000000" w:themeColor="text1"/>
                <w:sz w:val="18"/>
                <w:szCs w:val="18"/>
                <w:lang w:val="en-US"/>
              </w:rPr>
              <w:t>Molecular function/ GO_ID</w:t>
            </w:r>
          </w:p>
        </w:tc>
      </w:tr>
      <w:tr w:rsidR="00AC13AB" w:rsidRPr="00546589" w14:paraId="78EB6093" w14:textId="77777777" w:rsidTr="00AC1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6A933D02" w14:textId="77777777" w:rsidR="00AC13AB" w:rsidRPr="00DC36C3" w:rsidRDefault="00AC13AB" w:rsidP="00EF080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F0993">
              <w:rPr>
                <w:color w:val="000000"/>
                <w:sz w:val="18"/>
                <w:szCs w:val="18"/>
                <w:lang w:val="en-US"/>
              </w:rPr>
              <w:t>E9GLZ0</w:t>
            </w:r>
          </w:p>
        </w:tc>
        <w:tc>
          <w:tcPr>
            <w:tcW w:w="1620" w:type="dxa"/>
            <w:vAlign w:val="center"/>
          </w:tcPr>
          <w:p w14:paraId="51A41D54" w14:textId="4EDA76CE" w:rsidR="00AC13AB" w:rsidRPr="00DC36C3" w:rsidRDefault="00AC13AB" w:rsidP="00EF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C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hymotrypsin-like protein/</w:t>
            </w:r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 xml:space="preserve">Daphnia </w:t>
            </w:r>
            <w:proofErr w:type="spellStart"/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>pul</w:t>
            </w:r>
            <w:r>
              <w:rPr>
                <w:i/>
                <w:color w:val="000000"/>
                <w:sz w:val="18"/>
                <w:szCs w:val="18"/>
                <w:lang w:val="en-US"/>
              </w:rPr>
              <w:t>ex</w:t>
            </w:r>
            <w:proofErr w:type="spellEnd"/>
          </w:p>
        </w:tc>
        <w:tc>
          <w:tcPr>
            <w:tcW w:w="1620" w:type="dxa"/>
            <w:vAlign w:val="center"/>
          </w:tcPr>
          <w:p w14:paraId="2D985DA7" w14:textId="5CF8D8DA" w:rsidR="00AC13AB" w:rsidRPr="00DC36C3" w:rsidRDefault="00AC13AB" w:rsidP="00EF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gi|321468619</w:t>
            </w:r>
          </w:p>
          <w:p w14:paraId="494DA709" w14:textId="109D59DE" w:rsidR="00AC13AB" w:rsidRPr="002D419C" w:rsidRDefault="00AC13AB" w:rsidP="00EF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2D419C">
              <w:rPr>
                <w:color w:val="000000" w:themeColor="text1"/>
                <w:sz w:val="18"/>
                <w:szCs w:val="18"/>
                <w:lang w:val="en-US"/>
              </w:rPr>
              <w:t>gb|EFX79603.1</w:t>
            </w:r>
          </w:p>
          <w:p w14:paraId="430DD62B" w14:textId="77777777" w:rsidR="00AC13AB" w:rsidRPr="00DC36C3" w:rsidRDefault="00AC13AB" w:rsidP="00EF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04DDF78E" w14:textId="37139CF6" w:rsidR="00AC13AB" w:rsidRPr="00DC36C3" w:rsidRDefault="00AC13AB" w:rsidP="00EF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C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hymotrypsin-like protein/</w:t>
            </w:r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 xml:space="preserve">Daphnia </w:t>
            </w:r>
            <w:proofErr w:type="spellStart"/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>pulex</w:t>
            </w:r>
            <w:proofErr w:type="spellEnd"/>
          </w:p>
          <w:p w14:paraId="526EC472" w14:textId="77777777" w:rsidR="00AC13AB" w:rsidRPr="00DC36C3" w:rsidRDefault="00AC13AB" w:rsidP="00EF08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7E733CA6" w14:textId="77777777" w:rsidR="00AC13AB" w:rsidRPr="00DC36C3" w:rsidRDefault="00AC13AB" w:rsidP="00EF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89</w:t>
            </w:r>
          </w:p>
          <w:p w14:paraId="25EABA72" w14:textId="77777777" w:rsidR="00AC13AB" w:rsidRPr="00DC36C3" w:rsidRDefault="00AC13AB" w:rsidP="00EF08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8FF70EB" w14:textId="77777777" w:rsidR="00AC13AB" w:rsidRPr="00DC36C3" w:rsidRDefault="00AC13AB" w:rsidP="00EF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2E-03</w:t>
            </w:r>
          </w:p>
          <w:p w14:paraId="3A9BC87B" w14:textId="77777777" w:rsidR="00AC13AB" w:rsidRPr="00DC36C3" w:rsidRDefault="00AC13AB" w:rsidP="00EF08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0566D9C0" w14:textId="77777777" w:rsidR="00AC13AB" w:rsidRPr="00DC36C3" w:rsidRDefault="00AC13AB" w:rsidP="00EF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DC36C3">
              <w:rPr>
                <w:lang w:val="en-US"/>
              </w:rPr>
              <w:t>↑</w:t>
            </w:r>
          </w:p>
        </w:tc>
        <w:tc>
          <w:tcPr>
            <w:tcW w:w="1620" w:type="dxa"/>
            <w:vAlign w:val="center"/>
          </w:tcPr>
          <w:p w14:paraId="55BC3DAA" w14:textId="77777777" w:rsidR="00AC13AB" w:rsidRPr="008F53D9" w:rsidRDefault="00AC13AB" w:rsidP="00EF0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8F53D9">
              <w:rPr>
                <w:sz w:val="18"/>
                <w:szCs w:val="18"/>
                <w:lang w:val="en-US"/>
              </w:rPr>
              <w:t>Proteolysis</w:t>
            </w:r>
            <w:r>
              <w:rPr>
                <w:sz w:val="18"/>
                <w:szCs w:val="18"/>
                <w:lang w:val="en-US"/>
              </w:rPr>
              <w:t xml:space="preserve">/ </w:t>
            </w:r>
            <w:r w:rsidRPr="008F53D9">
              <w:rPr>
                <w:sz w:val="18"/>
                <w:szCs w:val="18"/>
                <w:lang w:val="en-US"/>
              </w:rPr>
              <w:t>GO:0006508</w:t>
            </w:r>
          </w:p>
        </w:tc>
        <w:tc>
          <w:tcPr>
            <w:tcW w:w="1620" w:type="dxa"/>
            <w:vAlign w:val="center"/>
          </w:tcPr>
          <w:p w14:paraId="67866785" w14:textId="132A26F0" w:rsidR="00AC13AB" w:rsidRDefault="000B712B" w:rsidP="00EF0802">
            <w:pPr>
              <w:pStyle w:val="Ttu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S</w:t>
            </w:r>
            <w:r w:rsidR="00AC13AB" w:rsidRPr="00321EB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erine-type endopeptidase activity</w:t>
            </w:r>
            <w:r w:rsidR="00AC13A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/</w:t>
            </w:r>
            <w:r w:rsidR="00AC13AB" w:rsidRPr="00321EB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GO: 0004252</w:t>
            </w:r>
          </w:p>
          <w:p w14:paraId="29908948" w14:textId="77777777" w:rsidR="00AC13AB" w:rsidRPr="00C33445" w:rsidRDefault="00AC13AB" w:rsidP="00C3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47041E03" w14:textId="3B946824" w:rsidR="00AC13AB" w:rsidRDefault="000B712B" w:rsidP="00EF0802">
            <w:pPr>
              <w:pStyle w:val="Ttu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P</w:t>
            </w:r>
            <w:r w:rsidR="00AC13AB" w:rsidRPr="008056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eptidase activity/GO:0008233</w:t>
            </w:r>
          </w:p>
          <w:p w14:paraId="7EAB0935" w14:textId="77777777" w:rsidR="00AC13AB" w:rsidRPr="00C33445" w:rsidRDefault="00AC13AB" w:rsidP="00C3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62EFAFAD" w14:textId="09BEC872" w:rsidR="00AC13AB" w:rsidRDefault="000B712B" w:rsidP="00EF0802">
            <w:pPr>
              <w:pStyle w:val="Ttu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Se</w:t>
            </w:r>
            <w:r w:rsidR="00AC13AB" w:rsidRPr="008056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rine-type peptidase activity/GO:0008236</w:t>
            </w:r>
          </w:p>
          <w:p w14:paraId="771C7216" w14:textId="77777777" w:rsidR="000B712B" w:rsidRPr="000B712B" w:rsidRDefault="000B712B" w:rsidP="000B7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31969553" w14:textId="6D04224A" w:rsidR="00AC13AB" w:rsidRPr="00EF0802" w:rsidRDefault="000B712B" w:rsidP="00EF0802">
            <w:pPr>
              <w:pStyle w:val="Ttu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H</w:t>
            </w:r>
            <w:r w:rsidR="00AC13AB" w:rsidRPr="0080567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ydrolase activity/GO:0016787</w:t>
            </w:r>
          </w:p>
        </w:tc>
      </w:tr>
      <w:tr w:rsidR="00AC13AB" w:rsidRPr="0096655F" w14:paraId="63C42341" w14:textId="77777777" w:rsidTr="00AC13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7DEF9593" w14:textId="77777777" w:rsidR="00AC13AB" w:rsidRPr="00DC36C3" w:rsidRDefault="00AC13AB" w:rsidP="001453E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F0993">
              <w:rPr>
                <w:color w:val="000000"/>
                <w:sz w:val="18"/>
                <w:szCs w:val="18"/>
                <w:lang w:val="en-US"/>
              </w:rPr>
              <w:t>V3ZTE3</w:t>
            </w:r>
          </w:p>
        </w:tc>
        <w:tc>
          <w:tcPr>
            <w:tcW w:w="1620" w:type="dxa"/>
          </w:tcPr>
          <w:p w14:paraId="0206BA36" w14:textId="0EA32200" w:rsidR="00AC13AB" w:rsidRPr="00DE7E40" w:rsidRDefault="00AC13AB" w:rsidP="00DE7E40">
            <w:pPr>
              <w:pStyle w:val="Ttulo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DE7E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Uncharacterized protein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DE7E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Lottia</w:t>
            </w:r>
            <w:proofErr w:type="spellEnd"/>
            <w:r w:rsidRPr="00DE7E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E7E4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gigantea</w:t>
            </w:r>
            <w:proofErr w:type="spellEnd"/>
          </w:p>
          <w:p w14:paraId="20A924D1" w14:textId="77777777" w:rsidR="00AC13AB" w:rsidRPr="000B7629" w:rsidRDefault="00AC13AB" w:rsidP="00145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79C72AB" w14:textId="77777777" w:rsidR="00AC13AB" w:rsidRPr="002D419C" w:rsidRDefault="00AC13AB" w:rsidP="002D4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2D419C">
              <w:rPr>
                <w:color w:val="000000" w:themeColor="text1"/>
                <w:sz w:val="18"/>
                <w:szCs w:val="18"/>
                <w:lang w:val="en-US"/>
              </w:rPr>
              <w:t>gi|676490520</w:t>
            </w:r>
          </w:p>
          <w:p w14:paraId="37E7E0F7" w14:textId="77777777" w:rsidR="00AC13AB" w:rsidRPr="002D419C" w:rsidRDefault="00AC13AB" w:rsidP="002D41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2D419C">
              <w:rPr>
                <w:color w:val="000000" w:themeColor="text1"/>
                <w:sz w:val="18"/>
                <w:szCs w:val="18"/>
              </w:rPr>
              <w:t>XP_009065297.1</w:t>
            </w:r>
          </w:p>
          <w:p w14:paraId="1447339D" w14:textId="2005FC34" w:rsidR="00AC13AB" w:rsidRPr="000B7629" w:rsidRDefault="00AC13AB" w:rsidP="00145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3BF7E8E" w14:textId="77777777" w:rsidR="00AC13AB" w:rsidRDefault="00AC13AB" w:rsidP="00145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  <w:p w14:paraId="0A93D033" w14:textId="1F7D44A7" w:rsidR="00AC13AB" w:rsidRPr="00DE7E40" w:rsidRDefault="00AC13AB" w:rsidP="00145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H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ypothetical protein LOTGIDRAFT_203267/</w:t>
            </w:r>
            <w:proofErr w:type="spellStart"/>
            <w:r w:rsidRPr="00DE7E40">
              <w:rPr>
                <w:i/>
                <w:iCs/>
                <w:color w:val="000000"/>
                <w:sz w:val="18"/>
                <w:szCs w:val="18"/>
                <w:lang w:val="en-US"/>
              </w:rPr>
              <w:t>Lottia</w:t>
            </w:r>
            <w:proofErr w:type="spellEnd"/>
            <w:r w:rsidRPr="00DE7E40">
              <w:rPr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E7E40">
              <w:rPr>
                <w:i/>
                <w:iCs/>
                <w:color w:val="000000"/>
                <w:sz w:val="18"/>
                <w:szCs w:val="18"/>
                <w:lang w:val="en-US"/>
              </w:rPr>
              <w:t>gigantea</w:t>
            </w:r>
            <w:proofErr w:type="spellEnd"/>
          </w:p>
          <w:p w14:paraId="63A6F6E9" w14:textId="77777777" w:rsidR="00AC13AB" w:rsidRPr="00DC36C3" w:rsidRDefault="00AC13AB" w:rsidP="00145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175B464D" w14:textId="77777777" w:rsidR="00AC13AB" w:rsidRPr="00DC36C3" w:rsidRDefault="00AC13AB" w:rsidP="00145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3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67</w:t>
            </w:r>
          </w:p>
          <w:p w14:paraId="23A4C2E7" w14:textId="77777777" w:rsidR="00AC13AB" w:rsidRPr="00DC36C3" w:rsidRDefault="00AC13AB" w:rsidP="00145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02D5E3F9" w14:textId="77777777" w:rsidR="00AC13AB" w:rsidRPr="00DC36C3" w:rsidRDefault="00AC13AB" w:rsidP="00145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7E-03</w:t>
            </w:r>
          </w:p>
          <w:p w14:paraId="629788F1" w14:textId="77777777" w:rsidR="00AC13AB" w:rsidRPr="00DC36C3" w:rsidRDefault="00AC13AB" w:rsidP="00145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6A6D7C50" w14:textId="77777777" w:rsidR="00AC13AB" w:rsidRPr="00DC36C3" w:rsidRDefault="00AC13AB" w:rsidP="00EC5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lang w:val="en-US"/>
              </w:rPr>
              <w:t>↑</w:t>
            </w:r>
          </w:p>
        </w:tc>
        <w:tc>
          <w:tcPr>
            <w:tcW w:w="1620" w:type="dxa"/>
            <w:vAlign w:val="center"/>
          </w:tcPr>
          <w:p w14:paraId="0546F616" w14:textId="77777777" w:rsidR="00AC13AB" w:rsidRPr="001C758F" w:rsidRDefault="00AC13AB" w:rsidP="00EC5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C758F">
              <w:rPr>
                <w:sz w:val="18"/>
                <w:szCs w:val="18"/>
                <w:lang w:val="en-US"/>
              </w:rPr>
              <w:t>Vacuolar transport</w:t>
            </w:r>
            <w:r>
              <w:rPr>
                <w:sz w:val="18"/>
                <w:szCs w:val="18"/>
                <w:lang w:val="en-US"/>
              </w:rPr>
              <w:t>/</w:t>
            </w:r>
            <w:r w:rsidRPr="001C758F">
              <w:rPr>
                <w:sz w:val="18"/>
                <w:szCs w:val="18"/>
                <w:lang w:val="en-US"/>
              </w:rPr>
              <w:t xml:space="preserve"> GO:0007034</w:t>
            </w:r>
          </w:p>
        </w:tc>
        <w:tc>
          <w:tcPr>
            <w:tcW w:w="1620" w:type="dxa"/>
            <w:vAlign w:val="center"/>
          </w:tcPr>
          <w:p w14:paraId="0E5B687C" w14:textId="77777777" w:rsidR="00AC13AB" w:rsidRPr="001C758F" w:rsidRDefault="00AC13AB" w:rsidP="00EC53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8A0F3A">
              <w:rPr>
                <w:lang w:val="en-US"/>
              </w:rPr>
              <w:t>_</w:t>
            </w:r>
          </w:p>
        </w:tc>
      </w:tr>
      <w:tr w:rsidR="00AC13AB" w:rsidRPr="0080567F" w14:paraId="7EF15F96" w14:textId="77777777" w:rsidTr="00AC1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3E03C71B" w14:textId="37D833FA" w:rsidR="00AC13AB" w:rsidRPr="0080567F" w:rsidRDefault="00AC13AB" w:rsidP="0094275A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*</w:t>
            </w:r>
            <w:r w:rsidRPr="0080567F">
              <w:rPr>
                <w:color w:val="000000" w:themeColor="text1"/>
                <w:sz w:val="18"/>
                <w:szCs w:val="18"/>
                <w:lang w:val="en-US"/>
              </w:rPr>
              <w:t xml:space="preserve">A0A6P7SI33 </w:t>
            </w:r>
          </w:p>
          <w:p w14:paraId="37835D26" w14:textId="77777777" w:rsidR="00AC13AB" w:rsidRDefault="00AC13AB" w:rsidP="00D94C15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53496DCE" w14:textId="77777777" w:rsidR="00AC13AB" w:rsidRPr="0080567F" w:rsidRDefault="00AC13AB" w:rsidP="0094275A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0DB5DCC1" w14:textId="3645B311" w:rsidR="00AC13AB" w:rsidRPr="00D94C15" w:rsidRDefault="00AC13AB" w:rsidP="00095ABE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14:paraId="7FA2B40B" w14:textId="77777777" w:rsidR="00AC13AB" w:rsidRPr="0080567F" w:rsidRDefault="00AC13AB" w:rsidP="00DE7E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80567F">
              <w:rPr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LIM and SH3 domain protein </w:t>
            </w:r>
            <w:r w:rsidRPr="0080567F">
              <w:rPr>
                <w:color w:val="000000" w:themeColor="text1"/>
                <w:sz w:val="18"/>
                <w:szCs w:val="18"/>
                <w:lang w:val="en-US"/>
              </w:rPr>
              <w:lastRenderedPageBreak/>
              <w:t>F42H10.3 isoform X18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/</w:t>
            </w:r>
            <w:r w:rsidRPr="0080567F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80567F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Octopus vulgaris</w:t>
            </w:r>
          </w:p>
          <w:p w14:paraId="686F1A15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14E290FD" w14:textId="13F63C2C" w:rsidR="00AC13AB" w:rsidRPr="002D419C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2D419C">
              <w:rPr>
                <w:color w:val="000000" w:themeColor="text1"/>
                <w:sz w:val="18"/>
                <w:szCs w:val="18"/>
                <w:lang w:val="en-US"/>
              </w:rPr>
              <w:lastRenderedPageBreak/>
              <w:t>gi|871250970</w:t>
            </w:r>
          </w:p>
          <w:p w14:paraId="52E0E837" w14:textId="1C840AC1" w:rsidR="00AC13AB" w:rsidRPr="000B7629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2D419C">
              <w:rPr>
                <w:color w:val="000000" w:themeColor="text1"/>
                <w:sz w:val="18"/>
                <w:szCs w:val="18"/>
                <w:lang w:val="en-US"/>
              </w:rPr>
              <w:t>XP_012941291.1</w:t>
            </w:r>
          </w:p>
        </w:tc>
        <w:tc>
          <w:tcPr>
            <w:tcW w:w="1620" w:type="dxa"/>
            <w:vAlign w:val="center"/>
          </w:tcPr>
          <w:p w14:paraId="19396990" w14:textId="6B1FE8FF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en-US"/>
              </w:rPr>
            </w:pPr>
            <w:r w:rsidRPr="00680D39">
              <w:rPr>
                <w:color w:val="000000" w:themeColor="text1"/>
                <w:sz w:val="18"/>
                <w:szCs w:val="18"/>
                <w:lang w:val="en-US"/>
              </w:rPr>
              <w:t>LIM and SH3 domain protein</w:t>
            </w:r>
            <w:r w:rsidRPr="00D94C15">
              <w:rPr>
                <w:color w:val="2E74B5" w:themeColor="accent1" w:themeShade="BF"/>
                <w:sz w:val="18"/>
                <w:szCs w:val="18"/>
                <w:lang w:val="en-US"/>
              </w:rPr>
              <w:t xml:space="preserve"> </w:t>
            </w:r>
            <w:r w:rsidRPr="002D419C">
              <w:rPr>
                <w:color w:val="000000" w:themeColor="text1"/>
                <w:sz w:val="18"/>
                <w:szCs w:val="18"/>
                <w:lang w:val="en-US"/>
              </w:rPr>
              <w:t>1</w:t>
            </w:r>
            <w:r w:rsidRPr="00D94C15">
              <w:rPr>
                <w:color w:val="2E74B5" w:themeColor="accent1" w:themeShade="BF"/>
                <w:sz w:val="18"/>
                <w:szCs w:val="18"/>
                <w:lang w:val="en-US"/>
              </w:rPr>
              <w:t>/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lastRenderedPageBreak/>
              <w:t>Aplysia californica</w:t>
            </w:r>
          </w:p>
          <w:p w14:paraId="4A937C26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170E988C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lastRenderedPageBreak/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77</w:t>
            </w:r>
          </w:p>
          <w:p w14:paraId="25FEE510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EA6651D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7E-03</w:t>
            </w:r>
          </w:p>
          <w:p w14:paraId="1081DC42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60EB97D5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lang w:val="en-US"/>
              </w:rPr>
              <w:t>↑</w:t>
            </w:r>
          </w:p>
        </w:tc>
        <w:tc>
          <w:tcPr>
            <w:tcW w:w="1620" w:type="dxa"/>
            <w:vAlign w:val="center"/>
          </w:tcPr>
          <w:p w14:paraId="492CA7A3" w14:textId="21720A21" w:rsidR="00AC13AB" w:rsidRPr="00DC36C3" w:rsidRDefault="00AC13AB" w:rsidP="0094275A">
            <w:pPr>
              <w:pStyle w:val="Ttu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5127E936" w14:textId="05127EAD" w:rsidR="00AC13AB" w:rsidRPr="00680D39" w:rsidRDefault="000B712B" w:rsidP="00321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M</w:t>
            </w:r>
            <w:r w:rsidR="00AC13AB" w:rsidRPr="00680D39">
              <w:rPr>
                <w:color w:val="000000" w:themeColor="text1"/>
                <w:sz w:val="18"/>
                <w:szCs w:val="18"/>
                <w:lang w:val="en-US"/>
              </w:rPr>
              <w:t>etal ion binding/ GO:0046872</w:t>
            </w:r>
          </w:p>
          <w:p w14:paraId="7EF792D2" w14:textId="6736F79E" w:rsidR="00AC13AB" w:rsidRPr="009D7CF2" w:rsidRDefault="00AC13AB" w:rsidP="009D7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15E320C5" w14:textId="77777777" w:rsidR="00AC13AB" w:rsidRPr="00321EBD" w:rsidRDefault="00AC13AB" w:rsidP="00321E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456CEDF3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C13AB" w:rsidRPr="00C042C0" w14:paraId="5455703E" w14:textId="77777777" w:rsidTr="00AC13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51A858F8" w14:textId="77777777" w:rsidR="00AC13AB" w:rsidRPr="006877E1" w:rsidRDefault="00AC13AB" w:rsidP="00EF080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22B7533B" w14:textId="77777777" w:rsidR="00AC13AB" w:rsidRPr="0050103B" w:rsidRDefault="00AC13AB" w:rsidP="00EF0802">
            <w:pPr>
              <w:jc w:val="center"/>
              <w:rPr>
                <w:color w:val="0070C0"/>
                <w:sz w:val="18"/>
                <w:szCs w:val="18"/>
              </w:rPr>
            </w:pPr>
          </w:p>
          <w:p w14:paraId="2C8D9F9E" w14:textId="77777777" w:rsidR="00AC13AB" w:rsidRPr="006877E1" w:rsidRDefault="00AC13AB" w:rsidP="00EF080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63B85F8E" w14:textId="77777777" w:rsidR="00AC13AB" w:rsidRPr="006877E1" w:rsidRDefault="00AC13AB" w:rsidP="00EF080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55FAB0FB" w14:textId="77777777" w:rsidR="00AC13AB" w:rsidRPr="006877E1" w:rsidRDefault="00AC13AB" w:rsidP="00EF080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5F050C08" w14:textId="77777777" w:rsidR="00AC13AB" w:rsidRPr="006877E1" w:rsidRDefault="00AC13AB" w:rsidP="00EF080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5167B052" w14:textId="77777777" w:rsidR="00AC13AB" w:rsidRPr="006877E1" w:rsidRDefault="00AC13AB" w:rsidP="00EF080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0E0A05B7" w14:textId="77777777" w:rsidR="00AC13AB" w:rsidRPr="00EF0802" w:rsidRDefault="00AC13AB" w:rsidP="00EF0802">
            <w:pPr>
              <w:pStyle w:val="Ttulo2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08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*A0A6P7SUE8</w:t>
            </w:r>
          </w:p>
          <w:p w14:paraId="76AF2F33" w14:textId="77777777" w:rsidR="00AC13AB" w:rsidRPr="006877E1" w:rsidRDefault="00AC13AB" w:rsidP="00EF080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169E8583" w14:textId="77777777" w:rsidR="00AC13AB" w:rsidRPr="006877E1" w:rsidRDefault="00AC13AB" w:rsidP="00EF080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47A950A2" w14:textId="77777777" w:rsidR="00AC13AB" w:rsidRPr="006877E1" w:rsidRDefault="00AC13AB" w:rsidP="00EF080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6E2D2A6D" w14:textId="77777777" w:rsidR="00AC13AB" w:rsidRPr="006877E1" w:rsidRDefault="00AC13AB" w:rsidP="00EF080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7F14835A" w14:textId="77777777" w:rsidR="00AC13AB" w:rsidRPr="006877E1" w:rsidRDefault="00AC13AB" w:rsidP="00EF080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0989E195" w14:textId="77777777" w:rsidR="00AC13AB" w:rsidRPr="006877E1" w:rsidRDefault="00AC13AB" w:rsidP="00EF080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4F3277E8" w14:textId="77777777" w:rsidR="00AC13AB" w:rsidRPr="006877E1" w:rsidRDefault="00AC13AB" w:rsidP="00EF080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4580351E" w14:textId="77777777" w:rsidR="00AC13AB" w:rsidRPr="006877E1" w:rsidRDefault="00AC13AB" w:rsidP="00EF080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7636B3BF" w14:textId="4175F861" w:rsidR="00AC13AB" w:rsidRPr="006C1B28" w:rsidRDefault="00AC13AB" w:rsidP="00EF0802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547AFE7" w14:textId="4FCD7010" w:rsidR="00AC13AB" w:rsidRPr="00EF0802" w:rsidRDefault="00EE60EF" w:rsidP="00EF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M</w:t>
            </w:r>
            <w:r w:rsidRPr="00EF0802">
              <w:rPr>
                <w:color w:val="000000" w:themeColor="text1"/>
                <w:sz w:val="18"/>
                <w:szCs w:val="18"/>
              </w:rPr>
              <w:t>isshapen</w:t>
            </w:r>
            <w:r w:rsidR="00AC13AB" w:rsidRPr="00EF0802">
              <w:rPr>
                <w:color w:val="000000" w:themeColor="text1"/>
                <w:sz w:val="18"/>
                <w:szCs w:val="18"/>
              </w:rPr>
              <w:t>-like</w:t>
            </w:r>
            <w:proofErr w:type="spellEnd"/>
            <w:r w:rsidR="00AC13AB" w:rsidRPr="00EF080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C13AB" w:rsidRPr="00EF0802">
              <w:rPr>
                <w:color w:val="000000" w:themeColor="text1"/>
                <w:sz w:val="18"/>
                <w:szCs w:val="18"/>
              </w:rPr>
              <w:t>kinase</w:t>
            </w:r>
            <w:proofErr w:type="spellEnd"/>
            <w:r w:rsidR="00AC13AB" w:rsidRPr="00EF0802">
              <w:rPr>
                <w:color w:val="000000" w:themeColor="text1"/>
                <w:sz w:val="18"/>
                <w:szCs w:val="18"/>
              </w:rPr>
              <w:t xml:space="preserve"> 1 </w:t>
            </w:r>
            <w:proofErr w:type="spellStart"/>
            <w:r w:rsidR="00AC13AB" w:rsidRPr="00EF0802">
              <w:rPr>
                <w:color w:val="000000" w:themeColor="text1"/>
                <w:sz w:val="18"/>
                <w:szCs w:val="18"/>
              </w:rPr>
              <w:t>isoform</w:t>
            </w:r>
            <w:proofErr w:type="spellEnd"/>
            <w:r w:rsidR="00AC13AB" w:rsidRPr="00EF0802">
              <w:rPr>
                <w:color w:val="000000" w:themeColor="text1"/>
                <w:sz w:val="18"/>
                <w:szCs w:val="18"/>
              </w:rPr>
              <w:t xml:space="preserve"> X4/ </w:t>
            </w:r>
            <w:r w:rsidR="00AC13AB" w:rsidRPr="00EF0802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Octopus vulgaris</w:t>
            </w:r>
          </w:p>
          <w:p w14:paraId="3C0A90B2" w14:textId="77777777" w:rsidR="00AC13AB" w:rsidRPr="00EF0802" w:rsidRDefault="00AC13AB" w:rsidP="00EF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B9A9369" w14:textId="09487704" w:rsidR="00AC13AB" w:rsidRPr="00EF0802" w:rsidRDefault="00AC13AB" w:rsidP="00EF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EF0802">
              <w:rPr>
                <w:color w:val="000000" w:themeColor="text1"/>
                <w:sz w:val="18"/>
                <w:szCs w:val="18"/>
                <w:lang w:val="en-US"/>
              </w:rPr>
              <w:t>gi|755981826</w:t>
            </w:r>
          </w:p>
          <w:p w14:paraId="6415E1B5" w14:textId="3674893F" w:rsidR="00AC13AB" w:rsidRPr="000B7629" w:rsidRDefault="00AC13AB" w:rsidP="00EF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EF0802">
              <w:rPr>
                <w:color w:val="000000" w:themeColor="text1"/>
                <w:sz w:val="18"/>
                <w:szCs w:val="18"/>
                <w:lang w:val="en-US"/>
              </w:rPr>
              <w:t>XP_011309716.1</w:t>
            </w:r>
          </w:p>
        </w:tc>
        <w:tc>
          <w:tcPr>
            <w:tcW w:w="1620" w:type="dxa"/>
            <w:vAlign w:val="center"/>
          </w:tcPr>
          <w:p w14:paraId="3680D04B" w14:textId="77777777" w:rsidR="00AC13AB" w:rsidRPr="00DC36C3" w:rsidRDefault="00AC13AB" w:rsidP="00EF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PREDICTED: serine/threonine-protein kinase mig-15 isoform X10/</w:t>
            </w:r>
            <w:proofErr w:type="spellStart"/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>Fopius</w:t>
            </w:r>
            <w:proofErr w:type="spellEnd"/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>arisanus</w:t>
            </w:r>
            <w:proofErr w:type="spellEnd"/>
          </w:p>
          <w:p w14:paraId="06C3AA89" w14:textId="77777777" w:rsidR="00AC13AB" w:rsidRPr="00DC36C3" w:rsidRDefault="00AC13AB" w:rsidP="00EF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1B7202B8" w14:textId="77777777" w:rsidR="00AC13AB" w:rsidRPr="00DC36C3" w:rsidRDefault="00AC13AB" w:rsidP="00EF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55</w:t>
            </w:r>
          </w:p>
          <w:p w14:paraId="7FDF021D" w14:textId="77777777" w:rsidR="00AC13AB" w:rsidRPr="00DC36C3" w:rsidRDefault="00AC13AB" w:rsidP="00EF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2961185C" w14:textId="77777777" w:rsidR="00AC13AB" w:rsidRPr="00DC36C3" w:rsidRDefault="00AC13AB" w:rsidP="00EF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3E-03</w:t>
            </w:r>
          </w:p>
          <w:p w14:paraId="0CF044C9" w14:textId="77777777" w:rsidR="00AC13AB" w:rsidRPr="00DC36C3" w:rsidRDefault="00AC13AB" w:rsidP="00EF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788B91CE" w14:textId="77777777" w:rsidR="00AC13AB" w:rsidRPr="00DC36C3" w:rsidRDefault="00AC13AB" w:rsidP="00EF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C36C3">
              <w:rPr>
                <w:lang w:val="en-US"/>
              </w:rPr>
              <w:t>↑</w:t>
            </w:r>
          </w:p>
        </w:tc>
        <w:tc>
          <w:tcPr>
            <w:tcW w:w="1620" w:type="dxa"/>
            <w:vAlign w:val="center"/>
          </w:tcPr>
          <w:p w14:paraId="1DE199DB" w14:textId="77777777" w:rsidR="00AC13AB" w:rsidRPr="00EF0802" w:rsidRDefault="00AC13AB" w:rsidP="00C3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EF0802">
              <w:rPr>
                <w:color w:val="000000" w:themeColor="text1"/>
                <w:sz w:val="18"/>
                <w:szCs w:val="18"/>
                <w:lang w:val="en-US"/>
              </w:rPr>
              <w:t>Protein</w:t>
            </w:r>
          </w:p>
          <w:p w14:paraId="72D83767" w14:textId="77777777" w:rsidR="00AC13AB" w:rsidRPr="00EF0802" w:rsidRDefault="00AC13AB" w:rsidP="00C3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EF0802">
              <w:rPr>
                <w:color w:val="000000" w:themeColor="text1"/>
                <w:sz w:val="18"/>
                <w:szCs w:val="18"/>
                <w:lang w:val="en-US"/>
              </w:rPr>
              <w:t>phosphorylation/GO:0006468</w:t>
            </w:r>
          </w:p>
          <w:p w14:paraId="2E6AB9A8" w14:textId="77777777" w:rsidR="00AC13AB" w:rsidRPr="006877E1" w:rsidRDefault="00AC13AB" w:rsidP="00EF0802">
            <w:pPr>
              <w:pStyle w:val="Ttulo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lang w:val="en-US"/>
              </w:rPr>
            </w:pPr>
          </w:p>
          <w:p w14:paraId="4A2BDD82" w14:textId="45C06FEE" w:rsidR="00AC13AB" w:rsidRPr="00EF0802" w:rsidRDefault="00AC13AB" w:rsidP="00EF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EF0802">
              <w:rPr>
                <w:color w:val="000000" w:themeColor="text1"/>
                <w:sz w:val="18"/>
                <w:szCs w:val="18"/>
                <w:lang w:val="en-US"/>
              </w:rPr>
              <w:t>Phosphorylation / GO:0016310</w:t>
            </w:r>
          </w:p>
          <w:p w14:paraId="7E2577D2" w14:textId="77777777" w:rsidR="00AC13AB" w:rsidRPr="00EF0802" w:rsidRDefault="00AC13AB" w:rsidP="00EF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73C0DD66" w14:textId="0FDDA99C" w:rsidR="00AC13AB" w:rsidRPr="006877E1" w:rsidRDefault="00AC13AB" w:rsidP="00C3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A6B459B" w14:textId="698C67A9" w:rsidR="00AC13AB" w:rsidRPr="00EF0802" w:rsidRDefault="00AC13AB" w:rsidP="00EF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A</w:t>
            </w:r>
            <w:r w:rsidRPr="00EF0802">
              <w:rPr>
                <w:color w:val="000000" w:themeColor="text1"/>
                <w:sz w:val="18"/>
                <w:szCs w:val="18"/>
                <w:lang w:val="en-US"/>
              </w:rPr>
              <w:t>TP binding /</w:t>
            </w:r>
          </w:p>
          <w:p w14:paraId="705A17F5" w14:textId="57085513" w:rsidR="00AC13AB" w:rsidRDefault="00AC13AB" w:rsidP="00EF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EF0802">
              <w:rPr>
                <w:color w:val="000000" w:themeColor="text1"/>
                <w:sz w:val="18"/>
                <w:szCs w:val="18"/>
                <w:lang w:val="en-US"/>
              </w:rPr>
              <w:t>GO:0005524</w:t>
            </w:r>
          </w:p>
          <w:p w14:paraId="516082BB" w14:textId="77777777" w:rsidR="00AC13AB" w:rsidRDefault="00AC13AB" w:rsidP="00C3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31123A9E" w14:textId="23E2DDB7" w:rsidR="00AC13AB" w:rsidRPr="00EF0802" w:rsidRDefault="00AC13AB" w:rsidP="00C3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EF0802">
              <w:rPr>
                <w:color w:val="000000" w:themeColor="text1"/>
                <w:sz w:val="18"/>
                <w:szCs w:val="18"/>
                <w:lang w:val="en-US"/>
              </w:rPr>
              <w:t>Protein kinase activity</w:t>
            </w:r>
          </w:p>
          <w:p w14:paraId="235F8E4D" w14:textId="77777777" w:rsidR="00AC13AB" w:rsidRPr="00EF0802" w:rsidRDefault="00AC13AB" w:rsidP="00C3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EF0802">
              <w:rPr>
                <w:color w:val="000000" w:themeColor="text1"/>
                <w:sz w:val="18"/>
                <w:szCs w:val="18"/>
                <w:lang w:val="en-US"/>
              </w:rPr>
              <w:t>GO:004672</w:t>
            </w:r>
          </w:p>
          <w:p w14:paraId="75B4AB58" w14:textId="2F1E3FF6" w:rsidR="00AC13AB" w:rsidRDefault="00AC13AB" w:rsidP="00EF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2B897637" w14:textId="1750FEA4" w:rsidR="00AC13AB" w:rsidRPr="00EF0802" w:rsidRDefault="00EE60EF" w:rsidP="00C3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K</w:t>
            </w:r>
            <w:r w:rsidRPr="00EF0802">
              <w:rPr>
                <w:color w:val="000000" w:themeColor="text1"/>
                <w:sz w:val="18"/>
                <w:szCs w:val="18"/>
                <w:lang w:val="en-US"/>
              </w:rPr>
              <w:t xml:space="preserve">inase </w:t>
            </w:r>
            <w:r w:rsidR="00AC13AB" w:rsidRPr="00EF0802">
              <w:rPr>
                <w:color w:val="000000" w:themeColor="text1"/>
                <w:sz w:val="18"/>
                <w:szCs w:val="18"/>
                <w:lang w:val="en-US"/>
              </w:rPr>
              <w:t>activity</w:t>
            </w:r>
          </w:p>
          <w:p w14:paraId="5388D886" w14:textId="77777777" w:rsidR="00AC13AB" w:rsidRPr="00EF0802" w:rsidRDefault="00AC13AB" w:rsidP="00C3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EF0802">
              <w:rPr>
                <w:color w:val="000000" w:themeColor="text1"/>
                <w:sz w:val="18"/>
                <w:szCs w:val="18"/>
                <w:lang w:val="en-US"/>
              </w:rPr>
              <w:t>GO:0016301</w:t>
            </w:r>
          </w:p>
          <w:p w14:paraId="368896E9" w14:textId="77777777" w:rsidR="00AC13AB" w:rsidRPr="00EF0802" w:rsidRDefault="00AC13AB" w:rsidP="00EF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000000" w:themeColor="text1"/>
                <w:sz w:val="18"/>
                <w:szCs w:val="18"/>
                <w:lang w:val="en-US"/>
              </w:rPr>
            </w:pPr>
          </w:p>
          <w:p w14:paraId="189BE631" w14:textId="77777777" w:rsidR="00AC13AB" w:rsidRPr="00EF0802" w:rsidRDefault="00AC13AB" w:rsidP="00EF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000000" w:themeColor="text1"/>
                <w:sz w:val="18"/>
                <w:szCs w:val="18"/>
                <w:lang w:val="en-US"/>
              </w:rPr>
            </w:pPr>
          </w:p>
          <w:p w14:paraId="16D64166" w14:textId="626D996B" w:rsidR="00AC13AB" w:rsidRPr="00EF0802" w:rsidRDefault="00AC13AB" w:rsidP="00EF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EF0802">
              <w:rPr>
                <w:color w:val="000000" w:themeColor="text1"/>
                <w:sz w:val="18"/>
                <w:szCs w:val="18"/>
                <w:lang w:val="en-US"/>
              </w:rPr>
              <w:t>Nucleotide binding/</w:t>
            </w:r>
          </w:p>
          <w:p w14:paraId="3633CD41" w14:textId="77777777" w:rsidR="00AC13AB" w:rsidRPr="00EF0802" w:rsidRDefault="00AC13AB" w:rsidP="00EF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EF0802">
              <w:rPr>
                <w:color w:val="000000" w:themeColor="text1"/>
                <w:sz w:val="18"/>
                <w:szCs w:val="18"/>
                <w:lang w:val="en-US"/>
              </w:rPr>
              <w:t>GO:0000166</w:t>
            </w:r>
          </w:p>
          <w:p w14:paraId="1DFBDD82" w14:textId="77777777" w:rsidR="00AC13AB" w:rsidRDefault="00AC13AB" w:rsidP="00EF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1C6E4399" w14:textId="77777777" w:rsidR="00AC13AB" w:rsidRPr="00EF0802" w:rsidRDefault="00AC13AB" w:rsidP="00EF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72B4998B" w14:textId="77777777" w:rsidR="00AC13AB" w:rsidRPr="00EF0802" w:rsidRDefault="00AC13AB" w:rsidP="00EF08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3A6BCAF2" w14:textId="77777777" w:rsidR="00AC13AB" w:rsidRPr="006877E1" w:rsidRDefault="00AC13AB" w:rsidP="00C33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18"/>
                <w:szCs w:val="18"/>
                <w:lang w:val="en-US"/>
              </w:rPr>
            </w:pPr>
          </w:p>
        </w:tc>
      </w:tr>
      <w:tr w:rsidR="00AC13AB" w:rsidRPr="007F5984" w14:paraId="6127DDCE" w14:textId="77777777" w:rsidTr="00AC1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093D9F12" w14:textId="77777777" w:rsidR="00AC13AB" w:rsidRPr="003438D6" w:rsidRDefault="00AC13AB" w:rsidP="00670A78">
            <w:pPr>
              <w:pStyle w:val="Ttulo2"/>
              <w:outlineLvl w:val="1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14:paraId="1D7CEDC0" w14:textId="112116CF" w:rsidR="00AC13AB" w:rsidRPr="004F4499" w:rsidRDefault="00AC13AB" w:rsidP="00C042C0">
            <w:pPr>
              <w:jc w:val="center"/>
              <w:rPr>
                <w:strike/>
                <w:color w:val="000000" w:themeColor="text1"/>
                <w:sz w:val="18"/>
                <w:szCs w:val="18"/>
              </w:rPr>
            </w:pPr>
            <w:r w:rsidRPr="004F4499">
              <w:rPr>
                <w:color w:val="000000"/>
                <w:sz w:val="18"/>
                <w:szCs w:val="18"/>
              </w:rPr>
              <w:t>*</w:t>
            </w:r>
            <w:r w:rsidRPr="004F4499">
              <w:rPr>
                <w:color w:val="000000" w:themeColor="text1"/>
                <w:sz w:val="18"/>
                <w:szCs w:val="18"/>
              </w:rPr>
              <w:t>A0A7E6FHL6</w:t>
            </w:r>
          </w:p>
          <w:p w14:paraId="7505A88B" w14:textId="657767F5" w:rsidR="00AC13AB" w:rsidRPr="00554687" w:rsidRDefault="00AC13AB" w:rsidP="00095A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DED5C0C" w14:textId="1945917A" w:rsidR="00AC13AB" w:rsidRPr="004F4499" w:rsidRDefault="00EE60EF" w:rsidP="004F4499">
            <w:pPr>
              <w:pStyle w:val="Ttulo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</w:t>
            </w:r>
            <w:r w:rsidRPr="004F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itin</w:t>
            </w:r>
            <w:r w:rsidR="00AC13AB" w:rsidRPr="004F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-like isoform X6</w:t>
            </w:r>
            <w:r w:rsidR="00AC13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="00AC13AB" w:rsidRPr="00EF0802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AC13AB" w:rsidRPr="004F449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Octopus vulgaris</w:t>
            </w:r>
            <w:r w:rsidR="00AC13AB" w:rsidRPr="004F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373461F3" w14:textId="4920038A" w:rsidR="00AC13AB" w:rsidRPr="004F4499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751FDC9F" w14:textId="7C5DD800" w:rsidR="00AC13AB" w:rsidRPr="004F4499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4F4499">
              <w:rPr>
                <w:color w:val="000000" w:themeColor="text1"/>
                <w:sz w:val="18"/>
                <w:szCs w:val="18"/>
                <w:lang w:val="en-US"/>
              </w:rPr>
              <w:t>gi|762129940</w:t>
            </w:r>
          </w:p>
          <w:p w14:paraId="625FB0FA" w14:textId="106F9EBF" w:rsidR="00AC13AB" w:rsidRPr="000B7629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4F4499">
              <w:rPr>
                <w:color w:val="000000" w:themeColor="text1"/>
                <w:sz w:val="18"/>
                <w:szCs w:val="18"/>
                <w:lang w:val="en-US"/>
              </w:rPr>
              <w:t>XP_011448097.1</w:t>
            </w:r>
          </w:p>
        </w:tc>
        <w:tc>
          <w:tcPr>
            <w:tcW w:w="1620" w:type="dxa"/>
            <w:vAlign w:val="center"/>
          </w:tcPr>
          <w:p w14:paraId="0C155259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PREDICTED: titin-like isoform X6/</w:t>
            </w:r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>Crassostrea gigas</w:t>
            </w:r>
          </w:p>
          <w:p w14:paraId="2904C68C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3741B4C3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22</w:t>
            </w:r>
          </w:p>
          <w:p w14:paraId="6EC076C0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6898A2C0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2E-03</w:t>
            </w:r>
          </w:p>
          <w:p w14:paraId="42A89B75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5960AD12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DC36C3">
              <w:rPr>
                <w:lang w:val="en-US"/>
              </w:rPr>
              <w:t>↑</w:t>
            </w:r>
          </w:p>
        </w:tc>
        <w:tc>
          <w:tcPr>
            <w:tcW w:w="1620" w:type="dxa"/>
            <w:vAlign w:val="center"/>
          </w:tcPr>
          <w:p w14:paraId="2F2796C3" w14:textId="4B85FC5E" w:rsidR="00AC13AB" w:rsidRPr="004F4499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/>
                <w:sz w:val="18"/>
                <w:szCs w:val="18"/>
                <w:lang w:val="en-US"/>
              </w:rPr>
            </w:pPr>
            <w:r w:rsidRPr="00423CCE">
              <w:rPr>
                <w:lang w:val="en-US"/>
              </w:rPr>
              <w:t>_</w:t>
            </w:r>
          </w:p>
        </w:tc>
        <w:tc>
          <w:tcPr>
            <w:tcW w:w="1620" w:type="dxa"/>
            <w:vAlign w:val="center"/>
          </w:tcPr>
          <w:p w14:paraId="1CCF8B83" w14:textId="0F4F522A" w:rsidR="00AC13AB" w:rsidRPr="00554687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423CCE">
              <w:rPr>
                <w:lang w:val="en-US"/>
              </w:rPr>
              <w:t>_</w:t>
            </w:r>
          </w:p>
        </w:tc>
      </w:tr>
      <w:tr w:rsidR="00AC13AB" w:rsidRPr="00DC36C3" w14:paraId="5714F0B6" w14:textId="77777777" w:rsidTr="00AC13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131B6103" w14:textId="77777777" w:rsidR="00AC13AB" w:rsidRPr="00DC36C3" w:rsidRDefault="00AC13AB" w:rsidP="00095AB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F0993">
              <w:rPr>
                <w:color w:val="000000"/>
                <w:sz w:val="18"/>
                <w:szCs w:val="18"/>
                <w:lang w:val="en-US"/>
              </w:rPr>
              <w:t>V4BCR7</w:t>
            </w:r>
          </w:p>
        </w:tc>
        <w:tc>
          <w:tcPr>
            <w:tcW w:w="1620" w:type="dxa"/>
          </w:tcPr>
          <w:p w14:paraId="54E7A0DC" w14:textId="5513047E" w:rsidR="00AC13AB" w:rsidRPr="004F4499" w:rsidRDefault="00AC13AB" w:rsidP="004F4499">
            <w:pPr>
              <w:pStyle w:val="Ttulo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F44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UBA domain-containing protein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</w:p>
          <w:p w14:paraId="7E71BEA4" w14:textId="77777777" w:rsidR="00AC13AB" w:rsidRPr="00DC36C3" w:rsidRDefault="00AC13AB" w:rsidP="004F4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>Lottia</w:t>
            </w:r>
            <w:proofErr w:type="spellEnd"/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>gigantea</w:t>
            </w:r>
            <w:proofErr w:type="spellEnd"/>
          </w:p>
          <w:p w14:paraId="2DE637EB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1C65624B" w14:textId="6F9E7B1F" w:rsidR="00AC13AB" w:rsidRPr="004F4499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4F4499">
              <w:rPr>
                <w:color w:val="000000" w:themeColor="text1"/>
                <w:sz w:val="18"/>
                <w:szCs w:val="18"/>
                <w:lang w:val="en-US"/>
              </w:rPr>
              <w:t>gi|676423133</w:t>
            </w:r>
            <w:r w:rsidRPr="004F4499">
              <w:rPr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Pr="004F4499">
              <w:rPr>
                <w:color w:val="000000" w:themeColor="text1"/>
                <w:sz w:val="18"/>
                <w:szCs w:val="18"/>
              </w:rPr>
              <w:t>XP_009044061.1</w:t>
            </w:r>
          </w:p>
          <w:p w14:paraId="33FE1594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US"/>
              </w:rPr>
            </w:pPr>
          </w:p>
          <w:p w14:paraId="7878A58B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0F03764D" w14:textId="77777777" w:rsidR="00AC13AB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H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ypothetical proteinLOTGIDRAFT_228067/</w:t>
            </w:r>
          </w:p>
          <w:p w14:paraId="4773BE95" w14:textId="6CAB9F19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en-US"/>
              </w:rPr>
            </w:pPr>
            <w:proofErr w:type="spellStart"/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>Lottia</w:t>
            </w:r>
            <w:proofErr w:type="spellEnd"/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>gigantea</w:t>
            </w:r>
            <w:proofErr w:type="spellEnd"/>
          </w:p>
          <w:p w14:paraId="3E6321FC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7C1BA1CD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14</w:t>
            </w:r>
          </w:p>
          <w:p w14:paraId="4B1B2CD5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6C93CEDA" w14:textId="1CEABC21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8</w:t>
            </w:r>
            <w:r w:rsidR="00EE60EF">
              <w:rPr>
                <w:color w:val="000000"/>
                <w:sz w:val="18"/>
                <w:szCs w:val="18"/>
                <w:lang w:val="en-US"/>
              </w:rPr>
              <w:t>.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7E-03</w:t>
            </w:r>
          </w:p>
          <w:p w14:paraId="7D737B7A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5254E1F1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C36C3">
              <w:rPr>
                <w:lang w:val="en-US"/>
              </w:rPr>
              <w:t>↑</w:t>
            </w:r>
          </w:p>
        </w:tc>
        <w:tc>
          <w:tcPr>
            <w:tcW w:w="1620" w:type="dxa"/>
            <w:vAlign w:val="center"/>
          </w:tcPr>
          <w:p w14:paraId="1D6CC6AD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CCE">
              <w:rPr>
                <w:lang w:val="en-US"/>
              </w:rPr>
              <w:t>_</w:t>
            </w:r>
          </w:p>
        </w:tc>
        <w:tc>
          <w:tcPr>
            <w:tcW w:w="1620" w:type="dxa"/>
            <w:vAlign w:val="center"/>
          </w:tcPr>
          <w:p w14:paraId="710E9271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23CCE">
              <w:rPr>
                <w:lang w:val="en-US"/>
              </w:rPr>
              <w:t>_</w:t>
            </w:r>
          </w:p>
        </w:tc>
      </w:tr>
      <w:tr w:rsidR="00AC13AB" w:rsidRPr="00B02D69" w14:paraId="590BC305" w14:textId="77777777" w:rsidTr="00AC1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10CA7292" w14:textId="77777777" w:rsidR="00AC13AB" w:rsidRPr="004F4499" w:rsidRDefault="00AC13AB" w:rsidP="008B6D8D">
            <w:pPr>
              <w:pStyle w:val="Ttulo2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4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A0A6P3URJ4</w:t>
            </w:r>
          </w:p>
          <w:p w14:paraId="5277F63E" w14:textId="239AD458" w:rsidR="00AC13AB" w:rsidRPr="008B6D8D" w:rsidRDefault="00AC13AB" w:rsidP="00095ABE">
            <w:pPr>
              <w:jc w:val="center"/>
              <w:rPr>
                <w:strike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14:paraId="02EFF16E" w14:textId="0B0E915C" w:rsidR="00AC13AB" w:rsidRPr="00DC36C3" w:rsidRDefault="00AC13AB" w:rsidP="004F4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4F4499">
              <w:rPr>
                <w:color w:val="000000"/>
                <w:sz w:val="18"/>
                <w:szCs w:val="18"/>
                <w:lang w:val="en-US"/>
              </w:rPr>
              <w:t>SAFB-like transcription modulator isoform X1</w:t>
            </w:r>
            <w:r>
              <w:rPr>
                <w:color w:val="000000"/>
                <w:sz w:val="18"/>
                <w:szCs w:val="18"/>
                <w:lang w:val="en-US"/>
              </w:rPr>
              <w:t>/</w:t>
            </w:r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 xml:space="preserve"> Bombus impatiens</w:t>
            </w:r>
          </w:p>
          <w:p w14:paraId="1483610F" w14:textId="4A0DB611" w:rsidR="00AC13AB" w:rsidRPr="004F4499" w:rsidRDefault="00AC13AB" w:rsidP="004F4499">
            <w:pPr>
              <w:pStyle w:val="Ttulo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250BE0B5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5F2E94A5" w14:textId="73FBFC53" w:rsidR="00AC13AB" w:rsidRPr="004F4499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4F4499">
              <w:rPr>
                <w:color w:val="000000" w:themeColor="text1"/>
                <w:sz w:val="18"/>
                <w:szCs w:val="18"/>
                <w:lang w:val="en-US"/>
              </w:rPr>
              <w:t>gi|815907918</w:t>
            </w:r>
          </w:p>
          <w:p w14:paraId="19095BE7" w14:textId="509434E9" w:rsidR="00AC13AB" w:rsidRPr="000B7629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4F4499">
              <w:rPr>
                <w:color w:val="000000" w:themeColor="text1"/>
                <w:sz w:val="18"/>
                <w:szCs w:val="18"/>
                <w:lang w:val="en-US"/>
              </w:rPr>
              <w:t>XP_012239672.1</w:t>
            </w:r>
          </w:p>
        </w:tc>
        <w:tc>
          <w:tcPr>
            <w:tcW w:w="1620" w:type="dxa"/>
            <w:vAlign w:val="center"/>
          </w:tcPr>
          <w:p w14:paraId="17177E38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PREDICTED: SAFB-like transcription modulator isoform X1/</w:t>
            </w:r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>Bombus impatiens</w:t>
            </w:r>
          </w:p>
          <w:p w14:paraId="7B51E0E3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0F2D6DA9" w14:textId="74400A6A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2</w:t>
            </w:r>
            <w:r w:rsidR="00142F89">
              <w:rPr>
                <w:color w:val="000000"/>
                <w:sz w:val="18"/>
                <w:szCs w:val="18"/>
                <w:lang w:val="en-US"/>
              </w:rPr>
              <w:t>.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12</w:t>
            </w:r>
          </w:p>
          <w:p w14:paraId="5CD4B659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676458E2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3E-03</w:t>
            </w:r>
          </w:p>
          <w:p w14:paraId="0FB2CD2A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59758FC9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DC36C3">
              <w:rPr>
                <w:b/>
                <w:lang w:val="en-US"/>
              </w:rPr>
              <w:t>↑</w:t>
            </w:r>
          </w:p>
        </w:tc>
        <w:tc>
          <w:tcPr>
            <w:tcW w:w="1620" w:type="dxa"/>
            <w:vAlign w:val="center"/>
          </w:tcPr>
          <w:p w14:paraId="0E19EF75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4944E0">
              <w:rPr>
                <w:b/>
                <w:lang w:val="en-US"/>
              </w:rPr>
              <w:t>_</w:t>
            </w:r>
          </w:p>
        </w:tc>
        <w:tc>
          <w:tcPr>
            <w:tcW w:w="1620" w:type="dxa"/>
            <w:vAlign w:val="center"/>
          </w:tcPr>
          <w:p w14:paraId="6EC2DDA6" w14:textId="4B4BB46E" w:rsidR="00AC13AB" w:rsidRDefault="00AC13AB" w:rsidP="00F05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646323">
              <w:rPr>
                <w:sz w:val="18"/>
                <w:szCs w:val="18"/>
                <w:lang w:val="en-US"/>
              </w:rPr>
              <w:t>RNA binding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646323">
              <w:rPr>
                <w:sz w:val="18"/>
                <w:szCs w:val="18"/>
                <w:lang w:val="en-US"/>
              </w:rPr>
              <w:t>GO:0003723</w:t>
            </w:r>
          </w:p>
          <w:p w14:paraId="3255AD23" w14:textId="77777777" w:rsidR="00AC13AB" w:rsidRDefault="00AC13AB" w:rsidP="00F05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44BE1580" w14:textId="77777777" w:rsidR="00AC13AB" w:rsidRPr="00C042C0" w:rsidRDefault="00AC13AB" w:rsidP="00555E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en-US"/>
              </w:rPr>
            </w:pPr>
            <w:r w:rsidRPr="00C042C0">
              <w:rPr>
                <w:sz w:val="18"/>
                <w:szCs w:val="18"/>
                <w:lang w:val="en-US"/>
              </w:rPr>
              <w:t>Nucleic acid binding / GO:0003676</w:t>
            </w:r>
          </w:p>
          <w:p w14:paraId="3195C0A2" w14:textId="54698291" w:rsidR="00AC13AB" w:rsidRPr="00646323" w:rsidRDefault="00AC13AB" w:rsidP="00F05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  <w:tr w:rsidR="00AC13AB" w:rsidRPr="00B02D69" w14:paraId="6D034428" w14:textId="77777777" w:rsidTr="00AC13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5A08CFFC" w14:textId="6D4C64FD" w:rsidR="00AC13AB" w:rsidRPr="00647124" w:rsidRDefault="00AC13AB" w:rsidP="0064712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F0993">
              <w:rPr>
                <w:color w:val="000000"/>
                <w:sz w:val="18"/>
                <w:szCs w:val="18"/>
                <w:lang w:val="en-US"/>
              </w:rPr>
              <w:t>A0A093GAN7</w:t>
            </w:r>
          </w:p>
          <w:p w14:paraId="092DD826" w14:textId="1F1FCDEA" w:rsidR="00AC13AB" w:rsidRPr="00DC36C3" w:rsidRDefault="00AC13AB" w:rsidP="00095AB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14:paraId="0B602841" w14:textId="0A5B20A9" w:rsidR="00AC13AB" w:rsidRPr="00DC36C3" w:rsidRDefault="00AC13AB" w:rsidP="00647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647124">
              <w:rPr>
                <w:color w:val="000000"/>
                <w:sz w:val="18"/>
                <w:szCs w:val="18"/>
                <w:lang w:val="en-US"/>
              </w:rPr>
              <w:lastRenderedPageBreak/>
              <w:t>Phosvitin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>/</w:t>
            </w:r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>Picoides</w:t>
            </w:r>
            <w:proofErr w:type="spellEnd"/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lastRenderedPageBreak/>
              <w:t>pubescens</w:t>
            </w:r>
            <w:proofErr w:type="spellEnd"/>
          </w:p>
          <w:p w14:paraId="4A1B2B03" w14:textId="02F4F4AC" w:rsidR="00AC13AB" w:rsidRPr="00142F89" w:rsidRDefault="00AC13AB" w:rsidP="00647124">
            <w:pPr>
              <w:pStyle w:val="Ttulo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  <w:lang w:val="en-US"/>
              </w:rPr>
            </w:pPr>
          </w:p>
          <w:p w14:paraId="60F8FD68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13A180CF" w14:textId="53B8509A" w:rsidR="00AC13AB" w:rsidRPr="00647124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647124">
              <w:rPr>
                <w:color w:val="000000" w:themeColor="text1"/>
                <w:sz w:val="18"/>
                <w:szCs w:val="18"/>
                <w:lang w:val="en-US"/>
              </w:rPr>
              <w:lastRenderedPageBreak/>
              <w:t>gi|678200283</w:t>
            </w:r>
          </w:p>
          <w:p w14:paraId="3EC9D6C3" w14:textId="3DF428EC" w:rsidR="00AC13AB" w:rsidRPr="000B7629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647124">
              <w:rPr>
                <w:color w:val="000000" w:themeColor="text1"/>
                <w:sz w:val="18"/>
                <w:szCs w:val="18"/>
                <w:lang w:val="en-US"/>
              </w:rPr>
              <w:lastRenderedPageBreak/>
              <w:t>gb|KFV67265.1</w:t>
            </w:r>
          </w:p>
        </w:tc>
        <w:tc>
          <w:tcPr>
            <w:tcW w:w="1620" w:type="dxa"/>
            <w:vAlign w:val="center"/>
          </w:tcPr>
          <w:p w14:paraId="6040D014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lastRenderedPageBreak/>
              <w:t xml:space="preserve">Vitellogenin-2, 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lastRenderedPageBreak/>
              <w:t>partial/</w:t>
            </w:r>
            <w:proofErr w:type="spellStart"/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>Picoides</w:t>
            </w:r>
            <w:proofErr w:type="spellEnd"/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>pubescens</w:t>
            </w:r>
            <w:proofErr w:type="spellEnd"/>
          </w:p>
          <w:p w14:paraId="317B75EB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68678C5D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lastRenderedPageBreak/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11</w:t>
            </w:r>
          </w:p>
          <w:p w14:paraId="6780BD60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50EDF3CD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lastRenderedPageBreak/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3E-03</w:t>
            </w:r>
          </w:p>
          <w:p w14:paraId="53AED6D7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7574C800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DC36C3">
              <w:rPr>
                <w:color w:val="000000"/>
                <w:lang w:val="en-US"/>
              </w:rPr>
              <w:lastRenderedPageBreak/>
              <w:t>↑</w:t>
            </w:r>
          </w:p>
        </w:tc>
        <w:tc>
          <w:tcPr>
            <w:tcW w:w="1620" w:type="dxa"/>
            <w:vAlign w:val="center"/>
          </w:tcPr>
          <w:p w14:paraId="1C29964C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4944E0">
              <w:rPr>
                <w:sz w:val="18"/>
                <w:szCs w:val="18"/>
                <w:lang w:val="en-US"/>
              </w:rPr>
              <w:t>Lipid transport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4944E0">
              <w:rPr>
                <w:sz w:val="18"/>
                <w:szCs w:val="18"/>
                <w:lang w:val="en-US"/>
              </w:rPr>
              <w:lastRenderedPageBreak/>
              <w:t>GO:0006869</w:t>
            </w:r>
          </w:p>
        </w:tc>
        <w:tc>
          <w:tcPr>
            <w:tcW w:w="1620" w:type="dxa"/>
            <w:vAlign w:val="center"/>
          </w:tcPr>
          <w:p w14:paraId="76023878" w14:textId="77777777" w:rsidR="00AC13AB" w:rsidRPr="00647124" w:rsidRDefault="00AC13AB" w:rsidP="00555E16">
            <w:pPr>
              <w:pStyle w:val="Ttulo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471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Nutrient reservoir </w:t>
            </w:r>
            <w:r w:rsidRPr="0064712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activity/GO:0045735</w:t>
            </w:r>
          </w:p>
          <w:p w14:paraId="2E044CC7" w14:textId="77777777" w:rsidR="00AC13AB" w:rsidRDefault="00AC13AB" w:rsidP="00B04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0277A37A" w14:textId="5D981256" w:rsidR="00AC13AB" w:rsidRPr="00B041F5" w:rsidRDefault="00AC13AB" w:rsidP="00B041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</w:t>
            </w:r>
            <w:r w:rsidRPr="00B041F5">
              <w:rPr>
                <w:sz w:val="18"/>
                <w:szCs w:val="18"/>
                <w:lang w:val="en-US"/>
              </w:rPr>
              <w:t>pid transporter activity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B041F5">
              <w:rPr>
                <w:sz w:val="18"/>
                <w:szCs w:val="18"/>
                <w:lang w:val="en-US"/>
              </w:rPr>
              <w:t>GO:0005319</w:t>
            </w:r>
          </w:p>
          <w:p w14:paraId="654F05C7" w14:textId="77777777" w:rsidR="00AC13AB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42C725D5" w14:textId="36B1FD4B" w:rsidR="00AC13AB" w:rsidRPr="004944E0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  <w:tr w:rsidR="00AC13AB" w:rsidRPr="004E2D6D" w14:paraId="56F8A71C" w14:textId="77777777" w:rsidTr="00AC1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6939657A" w14:textId="77777777" w:rsidR="00AC13AB" w:rsidRPr="00647124" w:rsidRDefault="00AC13AB" w:rsidP="00647124">
            <w:pPr>
              <w:jc w:val="center"/>
              <w:rPr>
                <w:color w:val="000000"/>
                <w:sz w:val="18"/>
                <w:szCs w:val="18"/>
              </w:rPr>
            </w:pPr>
            <w:r w:rsidRPr="00647124">
              <w:rPr>
                <w:color w:val="000000"/>
                <w:sz w:val="18"/>
                <w:szCs w:val="18"/>
              </w:rPr>
              <w:lastRenderedPageBreak/>
              <w:t>K1RD19</w:t>
            </w:r>
          </w:p>
          <w:p w14:paraId="7C903D48" w14:textId="77777777" w:rsidR="00AC13AB" w:rsidRPr="008F5C8A" w:rsidRDefault="00AC13AB" w:rsidP="00647124">
            <w:pPr>
              <w:jc w:val="center"/>
              <w:rPr>
                <w:strike/>
                <w:color w:val="0070C0"/>
                <w:sz w:val="18"/>
                <w:szCs w:val="18"/>
              </w:rPr>
            </w:pPr>
          </w:p>
          <w:p w14:paraId="47ED405B" w14:textId="77777777" w:rsidR="00AC13AB" w:rsidRDefault="00AC13AB" w:rsidP="00647124">
            <w:pPr>
              <w:jc w:val="center"/>
              <w:rPr>
                <w:color w:val="0070C0"/>
                <w:sz w:val="18"/>
                <w:szCs w:val="18"/>
              </w:rPr>
            </w:pPr>
          </w:p>
          <w:p w14:paraId="7AC4DEE0" w14:textId="2ED0257F" w:rsidR="00AC13AB" w:rsidRPr="00695C25" w:rsidRDefault="00AC13AB" w:rsidP="006471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155DFDB" w14:textId="77777777" w:rsidR="00AC13AB" w:rsidRPr="00DC36C3" w:rsidRDefault="00AC13AB" w:rsidP="00647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RNA-binding protein 4/</w:t>
            </w:r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>Crassostrea gigas</w:t>
            </w:r>
          </w:p>
          <w:p w14:paraId="6B48233C" w14:textId="77777777" w:rsidR="00AC13AB" w:rsidRPr="00517B98" w:rsidRDefault="00AC13AB" w:rsidP="00647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D585A6" w14:textId="272E5B50" w:rsidR="00AC13AB" w:rsidRPr="00647124" w:rsidRDefault="00AC13AB" w:rsidP="00647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  <w:sz w:val="18"/>
                <w:szCs w:val="18"/>
              </w:rPr>
            </w:pPr>
            <w:r w:rsidRPr="00647124">
              <w:rPr>
                <w:color w:val="000000" w:themeColor="text1"/>
                <w:sz w:val="18"/>
                <w:szCs w:val="18"/>
              </w:rPr>
              <w:t>gi|405974565</w:t>
            </w:r>
          </w:p>
          <w:p w14:paraId="1AA047F5" w14:textId="26799992" w:rsidR="00AC13AB" w:rsidRPr="00647124" w:rsidRDefault="00AC13AB" w:rsidP="00647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47124">
              <w:rPr>
                <w:color w:val="000000" w:themeColor="text1"/>
                <w:sz w:val="18"/>
                <w:szCs w:val="18"/>
              </w:rPr>
              <w:t>EKC39200.1</w:t>
            </w:r>
          </w:p>
          <w:p w14:paraId="416B2D57" w14:textId="77777777" w:rsidR="00AC13AB" w:rsidRPr="00517B98" w:rsidRDefault="00AC13AB" w:rsidP="00647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7B739BF" w14:textId="77777777" w:rsidR="00AC13AB" w:rsidRPr="00DC36C3" w:rsidRDefault="00AC13AB" w:rsidP="00647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RNA-binding protein 4/</w:t>
            </w:r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>Crassostrea gigas</w:t>
            </w:r>
          </w:p>
          <w:p w14:paraId="5B2F37BE" w14:textId="77777777" w:rsidR="00AC13AB" w:rsidRPr="00DC36C3" w:rsidRDefault="00AC13AB" w:rsidP="00647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3D7A4851" w14:textId="77777777" w:rsidR="00AC13AB" w:rsidRPr="00DC36C3" w:rsidRDefault="00AC13AB" w:rsidP="00647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07</w:t>
            </w:r>
          </w:p>
          <w:p w14:paraId="17353288" w14:textId="77777777" w:rsidR="00AC13AB" w:rsidRPr="00DC36C3" w:rsidRDefault="00AC13AB" w:rsidP="00647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6EE03C7B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7E-03</w:t>
            </w:r>
          </w:p>
          <w:p w14:paraId="2B7D39EA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7E2389F7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DC36C3">
              <w:rPr>
                <w:color w:val="000000"/>
                <w:lang w:val="en-US"/>
              </w:rPr>
              <w:t>↑</w:t>
            </w:r>
          </w:p>
        </w:tc>
        <w:tc>
          <w:tcPr>
            <w:tcW w:w="1620" w:type="dxa"/>
            <w:vAlign w:val="center"/>
          </w:tcPr>
          <w:p w14:paraId="3470BF45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4944E0">
              <w:rPr>
                <w:color w:val="000000"/>
                <w:lang w:val="en-US"/>
              </w:rPr>
              <w:t>_</w:t>
            </w:r>
          </w:p>
        </w:tc>
        <w:tc>
          <w:tcPr>
            <w:tcW w:w="1620" w:type="dxa"/>
            <w:vAlign w:val="center"/>
          </w:tcPr>
          <w:p w14:paraId="1B43CF82" w14:textId="77777777" w:rsidR="00AC13AB" w:rsidRPr="00575061" w:rsidRDefault="00AC13AB" w:rsidP="004E2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 w:rsidRPr="00B041F5">
              <w:rPr>
                <w:sz w:val="18"/>
                <w:szCs w:val="18"/>
                <w:lang w:val="en-US"/>
              </w:rPr>
              <w:t>ucleic acid binding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B041F5">
              <w:rPr>
                <w:sz w:val="18"/>
                <w:szCs w:val="18"/>
                <w:lang w:val="en-US"/>
              </w:rPr>
              <w:t>GO:0003676</w:t>
            </w:r>
          </w:p>
          <w:p w14:paraId="1F643A43" w14:textId="77777777" w:rsidR="00AC13AB" w:rsidRDefault="00AC13AB" w:rsidP="004E2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044626E3" w14:textId="66F9FCCD" w:rsidR="00AC13AB" w:rsidRPr="00B041F5" w:rsidRDefault="00AC13AB" w:rsidP="004E2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</w:t>
            </w:r>
            <w:r w:rsidRPr="00B041F5">
              <w:rPr>
                <w:sz w:val="18"/>
                <w:szCs w:val="18"/>
                <w:lang w:val="en-US"/>
              </w:rPr>
              <w:t>inc ion binding</w:t>
            </w:r>
            <w:r>
              <w:rPr>
                <w:sz w:val="18"/>
                <w:szCs w:val="18"/>
                <w:lang w:val="en-US"/>
              </w:rPr>
              <w:t>/</w:t>
            </w:r>
          </w:p>
          <w:p w14:paraId="124E7562" w14:textId="77777777" w:rsidR="00AC13AB" w:rsidRPr="00575061" w:rsidRDefault="00AC13AB" w:rsidP="004E2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en-US"/>
              </w:rPr>
            </w:pPr>
            <w:r w:rsidRPr="00B041F5">
              <w:rPr>
                <w:sz w:val="18"/>
                <w:szCs w:val="18"/>
                <w:lang w:val="en-US"/>
              </w:rPr>
              <w:t>GO:0008270</w:t>
            </w:r>
          </w:p>
          <w:p w14:paraId="27AC624C" w14:textId="77777777" w:rsidR="00AC13AB" w:rsidRDefault="00AC13AB" w:rsidP="00B04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64667B54" w14:textId="71A37AD6" w:rsidR="00AC13AB" w:rsidRPr="00575061" w:rsidRDefault="00AC13AB" w:rsidP="00B04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en-US"/>
              </w:rPr>
            </w:pPr>
            <w:r w:rsidRPr="00B041F5">
              <w:rPr>
                <w:sz w:val="18"/>
                <w:szCs w:val="18"/>
                <w:lang w:val="en-US"/>
              </w:rPr>
              <w:t>RNA binding</w:t>
            </w:r>
            <w:r>
              <w:rPr>
                <w:sz w:val="18"/>
                <w:szCs w:val="18"/>
                <w:lang w:val="en-US"/>
              </w:rPr>
              <w:t xml:space="preserve"> /</w:t>
            </w:r>
            <w:r w:rsidRPr="00B041F5">
              <w:rPr>
                <w:sz w:val="18"/>
                <w:szCs w:val="18"/>
                <w:lang w:val="en-US"/>
              </w:rPr>
              <w:t xml:space="preserve"> GO:0003723</w:t>
            </w:r>
          </w:p>
          <w:p w14:paraId="196587C2" w14:textId="77777777" w:rsidR="00AC13AB" w:rsidRDefault="00AC13AB" w:rsidP="00B04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7E2C9C9F" w14:textId="77777777" w:rsidR="00AC13AB" w:rsidRDefault="00AC13AB" w:rsidP="00B041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519B898C" w14:textId="77777777" w:rsidR="00AC13AB" w:rsidRPr="00DC36C3" w:rsidRDefault="00AC13AB" w:rsidP="004E2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US"/>
              </w:rPr>
            </w:pPr>
          </w:p>
        </w:tc>
      </w:tr>
      <w:tr w:rsidR="00AC13AB" w:rsidRPr="00B02D69" w14:paraId="6C500BF3" w14:textId="77777777" w:rsidTr="00AC13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6F476BD8" w14:textId="77777777" w:rsidR="00AC13AB" w:rsidRPr="00DC36C3" w:rsidRDefault="00AC13AB" w:rsidP="00095AB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F0993">
              <w:rPr>
                <w:color w:val="000000"/>
                <w:sz w:val="18"/>
                <w:szCs w:val="18"/>
                <w:lang w:val="en-US"/>
              </w:rPr>
              <w:t>V4B4B3</w:t>
            </w:r>
          </w:p>
        </w:tc>
        <w:tc>
          <w:tcPr>
            <w:tcW w:w="1620" w:type="dxa"/>
            <w:vAlign w:val="center"/>
          </w:tcPr>
          <w:p w14:paraId="14B72D27" w14:textId="47470051" w:rsidR="00AC13AB" w:rsidRPr="00647124" w:rsidRDefault="00AC13AB" w:rsidP="00647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647124">
              <w:rPr>
                <w:color w:val="000000" w:themeColor="text1"/>
                <w:sz w:val="18"/>
                <w:szCs w:val="18"/>
                <w:lang w:val="en-US"/>
              </w:rPr>
              <w:t>Uncharacterized protein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>Lottia</w:t>
            </w:r>
            <w:proofErr w:type="spellEnd"/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>gigantea</w:t>
            </w:r>
            <w:proofErr w:type="spellEnd"/>
          </w:p>
          <w:p w14:paraId="4E332A06" w14:textId="77777777" w:rsidR="00AC13AB" w:rsidRPr="00DC36C3" w:rsidRDefault="00AC13AB" w:rsidP="00647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2012865" w14:textId="497CA783" w:rsidR="00AC13AB" w:rsidRPr="00647124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647124">
              <w:rPr>
                <w:color w:val="000000" w:themeColor="text1"/>
                <w:sz w:val="18"/>
                <w:szCs w:val="18"/>
                <w:lang w:val="en-US"/>
              </w:rPr>
              <w:t>gi|676492747</w:t>
            </w:r>
          </w:p>
          <w:p w14:paraId="217765F6" w14:textId="1B32C19B" w:rsidR="00AC13AB" w:rsidRPr="003F6305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647124">
              <w:rPr>
                <w:color w:val="000000" w:themeColor="text1"/>
                <w:sz w:val="18"/>
                <w:szCs w:val="18"/>
              </w:rPr>
              <w:t>XP_009066021.1</w:t>
            </w:r>
          </w:p>
        </w:tc>
        <w:tc>
          <w:tcPr>
            <w:tcW w:w="1620" w:type="dxa"/>
            <w:vAlign w:val="center"/>
          </w:tcPr>
          <w:p w14:paraId="7C8F5BD7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H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ypothetical protein LOTGIDRAFT_133731/</w:t>
            </w:r>
            <w:proofErr w:type="spellStart"/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>Lottia</w:t>
            </w:r>
            <w:proofErr w:type="spellEnd"/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>gigantea</w:t>
            </w:r>
            <w:proofErr w:type="spellEnd"/>
          </w:p>
          <w:p w14:paraId="22C34044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37853F9A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06</w:t>
            </w:r>
          </w:p>
          <w:p w14:paraId="0DE5DB0E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46114EF9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3E-03</w:t>
            </w:r>
          </w:p>
          <w:p w14:paraId="210F8AB7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6C49434D" w14:textId="77777777" w:rsidR="00AC13AB" w:rsidRPr="00DC36C3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DC36C3">
              <w:rPr>
                <w:color w:val="000000"/>
                <w:lang w:val="en-US"/>
              </w:rPr>
              <w:t>↑</w:t>
            </w:r>
          </w:p>
        </w:tc>
        <w:tc>
          <w:tcPr>
            <w:tcW w:w="1620" w:type="dxa"/>
            <w:vAlign w:val="center"/>
          </w:tcPr>
          <w:p w14:paraId="51A7E359" w14:textId="77777777" w:rsidR="00AC13AB" w:rsidRPr="00680F21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680F21">
              <w:rPr>
                <w:sz w:val="18"/>
                <w:szCs w:val="18"/>
                <w:lang w:val="en-US"/>
              </w:rPr>
              <w:t>RNA processing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680F21">
              <w:rPr>
                <w:sz w:val="18"/>
                <w:szCs w:val="18"/>
                <w:lang w:val="en-US"/>
              </w:rPr>
              <w:t>GO:0006396</w:t>
            </w:r>
          </w:p>
        </w:tc>
        <w:tc>
          <w:tcPr>
            <w:tcW w:w="1620" w:type="dxa"/>
            <w:vAlign w:val="center"/>
          </w:tcPr>
          <w:p w14:paraId="77C2E040" w14:textId="77777777" w:rsidR="00AC13AB" w:rsidRPr="00575061" w:rsidRDefault="00AC13AB" w:rsidP="00F02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en-US"/>
              </w:rPr>
            </w:pPr>
            <w:r w:rsidRPr="00AF5B86">
              <w:rPr>
                <w:color w:val="000000" w:themeColor="text1"/>
                <w:sz w:val="18"/>
                <w:szCs w:val="18"/>
                <w:lang w:val="en-US"/>
              </w:rPr>
              <w:t>RNA binding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 / </w:t>
            </w:r>
            <w:r w:rsidRPr="00AF5B86">
              <w:rPr>
                <w:color w:val="000000" w:themeColor="text1"/>
                <w:sz w:val="18"/>
                <w:szCs w:val="18"/>
                <w:lang w:val="en-US"/>
              </w:rPr>
              <w:t>GO:0003723</w:t>
            </w:r>
          </w:p>
          <w:p w14:paraId="12CA58F1" w14:textId="77777777" w:rsidR="00AC13AB" w:rsidRDefault="00AC13AB" w:rsidP="00AF5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30C9A945" w14:textId="0CB18F12" w:rsidR="00AC13AB" w:rsidRPr="00575061" w:rsidRDefault="00AC13AB" w:rsidP="00AF5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en-US"/>
              </w:rPr>
            </w:pPr>
            <w:r w:rsidRPr="00AF5B86">
              <w:rPr>
                <w:color w:val="000000" w:themeColor="text1"/>
                <w:sz w:val="18"/>
                <w:szCs w:val="18"/>
                <w:lang w:val="en-US"/>
              </w:rPr>
              <w:t>Adenosine deaminase activity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 / </w:t>
            </w:r>
            <w:r w:rsidRPr="00AF5B86">
              <w:rPr>
                <w:color w:val="000000" w:themeColor="text1"/>
                <w:sz w:val="18"/>
                <w:szCs w:val="18"/>
                <w:lang w:val="en-US"/>
              </w:rPr>
              <w:t>GO:0004000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436F9109" w14:textId="77777777" w:rsidR="00AC13AB" w:rsidRPr="00AF5B86" w:rsidRDefault="00AC13AB" w:rsidP="00AF5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0A54A524" w14:textId="5EC02753" w:rsidR="00AC13AB" w:rsidRPr="00DC36C3" w:rsidRDefault="00AC13AB" w:rsidP="00F02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AF5B86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</w:tr>
      <w:tr w:rsidR="00AC13AB" w:rsidRPr="00DC36C3" w14:paraId="5CCEB643" w14:textId="77777777" w:rsidTr="00AC1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27792005" w14:textId="77777777" w:rsidR="00AC13AB" w:rsidRPr="00DC36C3" w:rsidRDefault="00AC13AB" w:rsidP="00095AB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80F21">
              <w:rPr>
                <w:color w:val="000000"/>
                <w:lang w:val="en-US"/>
              </w:rPr>
              <w:t>_</w:t>
            </w:r>
          </w:p>
        </w:tc>
        <w:tc>
          <w:tcPr>
            <w:tcW w:w="1620" w:type="dxa"/>
          </w:tcPr>
          <w:p w14:paraId="7EA2C9FD" w14:textId="77777777" w:rsidR="00AC13AB" w:rsidRPr="00695C25" w:rsidRDefault="00AC13AB" w:rsidP="0069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522E3C08" w14:textId="1BE0156D" w:rsidR="00AC13AB" w:rsidRPr="00624DD8" w:rsidRDefault="00AC13AB" w:rsidP="0069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624DD8">
              <w:rPr>
                <w:color w:val="000000" w:themeColor="text1"/>
                <w:sz w:val="18"/>
                <w:szCs w:val="18"/>
                <w:lang w:val="en-US"/>
              </w:rPr>
              <w:t>gi|762106002</w:t>
            </w:r>
          </w:p>
          <w:p w14:paraId="3AEBFD38" w14:textId="52C1ECD3" w:rsidR="00AC13AB" w:rsidRPr="003F6305" w:rsidRDefault="00AC13AB" w:rsidP="00695C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en-US"/>
              </w:rPr>
            </w:pPr>
            <w:r w:rsidRPr="00624DD8">
              <w:rPr>
                <w:color w:val="000000" w:themeColor="text1"/>
                <w:sz w:val="18"/>
                <w:szCs w:val="18"/>
                <w:lang w:val="en-US"/>
              </w:rPr>
              <w:t>XP_011435580.1</w:t>
            </w:r>
          </w:p>
        </w:tc>
        <w:tc>
          <w:tcPr>
            <w:tcW w:w="1620" w:type="dxa"/>
            <w:vAlign w:val="center"/>
          </w:tcPr>
          <w:p w14:paraId="0A5E12F5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PREDICTED: uncharacterized protein LOC105334014 isoform X3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/ </w:t>
            </w:r>
            <w:r w:rsidRPr="00DC36C3">
              <w:rPr>
                <w:i/>
                <w:color w:val="000000"/>
                <w:sz w:val="18"/>
                <w:szCs w:val="18"/>
                <w:lang w:val="en-US"/>
              </w:rPr>
              <w:t>Crassostrea gigas</w:t>
            </w:r>
          </w:p>
          <w:p w14:paraId="5609EAAA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557C554C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02</w:t>
            </w:r>
          </w:p>
          <w:p w14:paraId="1DE120C6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26D342D" w14:textId="77777777" w:rsidR="00643295" w:rsidRPr="003741F9" w:rsidRDefault="00643295" w:rsidP="00643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DE6626">
              <w:rPr>
                <w:color w:val="000000"/>
                <w:sz w:val="18"/>
                <w:szCs w:val="18"/>
              </w:rPr>
              <w:t>2.16E-03</w:t>
            </w:r>
          </w:p>
          <w:p w14:paraId="50642EC7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2E636222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C36C3">
              <w:rPr>
                <w:color w:val="000000"/>
                <w:lang w:val="en-US"/>
              </w:rPr>
              <w:t>↑</w:t>
            </w:r>
          </w:p>
        </w:tc>
        <w:tc>
          <w:tcPr>
            <w:tcW w:w="1620" w:type="dxa"/>
            <w:vAlign w:val="center"/>
          </w:tcPr>
          <w:p w14:paraId="35B88406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680F21">
              <w:rPr>
                <w:color w:val="000000"/>
                <w:lang w:val="en-US"/>
              </w:rPr>
              <w:t>_</w:t>
            </w:r>
          </w:p>
        </w:tc>
        <w:tc>
          <w:tcPr>
            <w:tcW w:w="1620" w:type="dxa"/>
            <w:vAlign w:val="center"/>
          </w:tcPr>
          <w:p w14:paraId="02ADB393" w14:textId="77777777" w:rsidR="00AC13AB" w:rsidRPr="00DC36C3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680F21">
              <w:rPr>
                <w:color w:val="000000"/>
                <w:lang w:val="en-US"/>
              </w:rPr>
              <w:t>_</w:t>
            </w:r>
          </w:p>
        </w:tc>
      </w:tr>
      <w:tr w:rsidR="00AC13AB" w:rsidRPr="00424FDD" w14:paraId="64AF3AF5" w14:textId="77777777" w:rsidTr="00AC13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208ADD7D" w14:textId="77777777" w:rsidR="00AC13AB" w:rsidRDefault="00AC13AB" w:rsidP="00095AB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F0993">
              <w:rPr>
                <w:color w:val="000000"/>
                <w:sz w:val="18"/>
                <w:szCs w:val="18"/>
                <w:lang w:val="en-US"/>
              </w:rPr>
              <w:t>Q9IBG7</w:t>
            </w:r>
          </w:p>
        </w:tc>
        <w:tc>
          <w:tcPr>
            <w:tcW w:w="1620" w:type="dxa"/>
          </w:tcPr>
          <w:p w14:paraId="0EF3C3F4" w14:textId="6BA880AF" w:rsidR="00AC13AB" w:rsidRPr="00583A09" w:rsidRDefault="00AC13AB" w:rsidP="00583A09">
            <w:pPr>
              <w:pStyle w:val="Ttulo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583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Kielin</w:t>
            </w:r>
            <w:proofErr w:type="spellEnd"/>
            <w:r w:rsidRPr="00583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/chordin-like protein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A70A0D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3A0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Xenopus</w:t>
            </w:r>
            <w:proofErr w:type="spellEnd"/>
            <w:r w:rsidRPr="00583A0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3A0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laevis</w:t>
            </w:r>
            <w:proofErr w:type="spellEnd"/>
          </w:p>
          <w:p w14:paraId="1F755237" w14:textId="77777777" w:rsidR="00AC13AB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0A5FB5DE" w14:textId="462BF57B" w:rsidR="00AC13AB" w:rsidRPr="00424FDD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sp</w:t>
            </w:r>
            <w:r w:rsidRPr="00DC36C3">
              <w:rPr>
                <w:color w:val="000000"/>
                <w:sz w:val="18"/>
                <w:szCs w:val="18"/>
                <w:lang w:val="en-US"/>
              </w:rPr>
              <w:t>|</w:t>
            </w:r>
            <w:r w:rsidRPr="00424FDD">
              <w:rPr>
                <w:color w:val="000000"/>
                <w:sz w:val="18"/>
                <w:szCs w:val="18"/>
                <w:lang w:val="en-US"/>
              </w:rPr>
              <w:t>Q9IBG7</w:t>
            </w:r>
          </w:p>
          <w:p w14:paraId="14D0C022" w14:textId="77777777" w:rsidR="00AC13AB" w:rsidRPr="00424FDD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33E7E4F8" w14:textId="77777777" w:rsidR="00AC13AB" w:rsidRPr="00583A09" w:rsidRDefault="00AC13AB" w:rsidP="00583A09">
            <w:pPr>
              <w:pStyle w:val="Ttulo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583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Kielin</w:t>
            </w:r>
            <w:proofErr w:type="spellEnd"/>
            <w:r w:rsidRPr="00583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/chordin-like protein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A70A0D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3A0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Xenopus</w:t>
            </w:r>
            <w:proofErr w:type="spellEnd"/>
            <w:r w:rsidRPr="00583A0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3A0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laevis</w:t>
            </w:r>
            <w:proofErr w:type="spellEnd"/>
          </w:p>
          <w:p w14:paraId="4BFA33C7" w14:textId="2F29B154" w:rsidR="00AC13AB" w:rsidRPr="00424FDD" w:rsidRDefault="00AC13AB" w:rsidP="00583A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58A1242F" w14:textId="77777777" w:rsidR="00AC13AB" w:rsidRPr="00424FDD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424FDD"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424FDD">
              <w:rPr>
                <w:color w:val="000000"/>
                <w:sz w:val="18"/>
                <w:szCs w:val="18"/>
                <w:lang w:val="en-US"/>
              </w:rPr>
              <w:t>00</w:t>
            </w:r>
          </w:p>
          <w:p w14:paraId="38F5FACA" w14:textId="77777777" w:rsidR="00AC13AB" w:rsidRPr="00424FDD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4FA2D772" w14:textId="77777777" w:rsidR="00AC13AB" w:rsidRPr="00424FDD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424FDD"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424FDD">
              <w:rPr>
                <w:color w:val="000000"/>
                <w:sz w:val="18"/>
                <w:szCs w:val="18"/>
                <w:lang w:val="en-US"/>
              </w:rPr>
              <w:t>3E-03</w:t>
            </w:r>
          </w:p>
          <w:p w14:paraId="353015DE" w14:textId="77777777" w:rsidR="00AC13AB" w:rsidRPr="00424FDD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10C3BD3E" w14:textId="77777777" w:rsidR="00AC13AB" w:rsidRPr="00424FDD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US"/>
              </w:rPr>
            </w:pPr>
            <w:r w:rsidRPr="00424FDD">
              <w:rPr>
                <w:color w:val="000000"/>
                <w:lang w:val="en-US"/>
              </w:rPr>
              <w:t>↑</w:t>
            </w:r>
          </w:p>
        </w:tc>
        <w:tc>
          <w:tcPr>
            <w:tcW w:w="1620" w:type="dxa"/>
            <w:vAlign w:val="center"/>
          </w:tcPr>
          <w:p w14:paraId="403FB3F6" w14:textId="77777777" w:rsidR="00AC13AB" w:rsidRPr="00424FDD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680F21">
              <w:rPr>
                <w:color w:val="000000"/>
                <w:lang w:val="en-US"/>
              </w:rPr>
              <w:t>_</w:t>
            </w:r>
          </w:p>
        </w:tc>
        <w:tc>
          <w:tcPr>
            <w:tcW w:w="1620" w:type="dxa"/>
            <w:vAlign w:val="center"/>
          </w:tcPr>
          <w:p w14:paraId="66E7C64C" w14:textId="77777777" w:rsidR="00AC13AB" w:rsidRPr="00424FDD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680F21">
              <w:rPr>
                <w:color w:val="000000"/>
                <w:lang w:val="en-US"/>
              </w:rPr>
              <w:t>_</w:t>
            </w:r>
          </w:p>
        </w:tc>
      </w:tr>
      <w:tr w:rsidR="00AC13AB" w:rsidRPr="00452341" w14:paraId="6B802ED7" w14:textId="77777777" w:rsidTr="00AC1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0B2E308A" w14:textId="77777777" w:rsidR="00AC13AB" w:rsidRPr="00DC36C3" w:rsidRDefault="00AC13AB" w:rsidP="00095AB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82C0D">
              <w:rPr>
                <w:color w:val="000000"/>
                <w:sz w:val="18"/>
                <w:szCs w:val="18"/>
                <w:lang w:val="en-US"/>
              </w:rPr>
              <w:lastRenderedPageBreak/>
              <w:t>V3ZM47</w:t>
            </w:r>
          </w:p>
        </w:tc>
        <w:tc>
          <w:tcPr>
            <w:tcW w:w="1620" w:type="dxa"/>
            <w:vAlign w:val="center"/>
          </w:tcPr>
          <w:p w14:paraId="0F9B94B1" w14:textId="5611B888" w:rsidR="00AC13AB" w:rsidRPr="00AB2C32" w:rsidRDefault="00AC13AB" w:rsidP="00624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624DD8">
              <w:rPr>
                <w:color w:val="000000" w:themeColor="text1"/>
                <w:sz w:val="18"/>
                <w:szCs w:val="18"/>
                <w:lang w:val="en-US"/>
              </w:rPr>
              <w:t>Uncharacterized protein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/</w:t>
            </w:r>
            <w:r w:rsidRPr="00AB2C32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2C32">
              <w:rPr>
                <w:i/>
                <w:color w:val="000000"/>
                <w:sz w:val="18"/>
                <w:szCs w:val="18"/>
                <w:lang w:val="en-US"/>
              </w:rPr>
              <w:t>Lottia</w:t>
            </w:r>
            <w:proofErr w:type="spellEnd"/>
            <w:r w:rsidRPr="00AB2C32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2C32">
              <w:rPr>
                <w:i/>
                <w:color w:val="000000"/>
                <w:sz w:val="18"/>
                <w:szCs w:val="18"/>
                <w:lang w:val="en-US"/>
              </w:rPr>
              <w:t>gigantea</w:t>
            </w:r>
            <w:proofErr w:type="spellEnd"/>
          </w:p>
          <w:p w14:paraId="6DACBEBE" w14:textId="5EA4099D" w:rsidR="00AC13AB" w:rsidRPr="00624DD8" w:rsidRDefault="00AC13AB" w:rsidP="00624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11153068" w14:textId="77777777" w:rsidR="00AC13AB" w:rsidRPr="00DC36C3" w:rsidRDefault="00AC13AB" w:rsidP="00624D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0608C6D3" w14:textId="72DFDC59" w:rsidR="00AC13AB" w:rsidRPr="00624DD8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624DD8">
              <w:rPr>
                <w:color w:val="000000" w:themeColor="text1"/>
                <w:sz w:val="18"/>
                <w:szCs w:val="18"/>
                <w:lang w:val="en-US"/>
              </w:rPr>
              <w:t>gi|676464632</w:t>
            </w:r>
          </w:p>
          <w:p w14:paraId="19C031F8" w14:textId="1E6C7173" w:rsidR="00AC13AB" w:rsidRPr="00624DD8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624DD8">
              <w:rPr>
                <w:color w:val="000000" w:themeColor="text1"/>
                <w:sz w:val="18"/>
                <w:szCs w:val="18"/>
              </w:rPr>
              <w:t>XP_009056983.1</w:t>
            </w:r>
          </w:p>
        </w:tc>
        <w:tc>
          <w:tcPr>
            <w:tcW w:w="1620" w:type="dxa"/>
            <w:vAlign w:val="center"/>
          </w:tcPr>
          <w:p w14:paraId="7D49BC19" w14:textId="77777777" w:rsidR="00AC13AB" w:rsidRPr="00AB2C32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H</w:t>
            </w:r>
            <w:r w:rsidRPr="00AB2C32">
              <w:rPr>
                <w:color w:val="000000"/>
                <w:sz w:val="18"/>
                <w:szCs w:val="18"/>
                <w:lang w:val="en-US"/>
              </w:rPr>
              <w:t>ypothetical protein LOTGIDRAFT_162734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AB2C32">
              <w:rPr>
                <w:i/>
                <w:color w:val="000000"/>
                <w:sz w:val="18"/>
                <w:szCs w:val="18"/>
                <w:lang w:val="en-US"/>
              </w:rPr>
              <w:t>Lottia</w:t>
            </w:r>
            <w:proofErr w:type="spellEnd"/>
            <w:r w:rsidRPr="00AB2C32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2C32">
              <w:rPr>
                <w:i/>
                <w:color w:val="000000"/>
                <w:sz w:val="18"/>
                <w:szCs w:val="18"/>
                <w:lang w:val="en-US"/>
              </w:rPr>
              <w:t>gigantea</w:t>
            </w:r>
            <w:proofErr w:type="spellEnd"/>
          </w:p>
          <w:p w14:paraId="10C21674" w14:textId="77777777" w:rsidR="00AC13AB" w:rsidRPr="00AB2C32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00E40DED" w14:textId="77777777" w:rsidR="00AC13AB" w:rsidRPr="00AB2C32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AB2C32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AB2C32">
              <w:rPr>
                <w:color w:val="000000"/>
                <w:sz w:val="18"/>
                <w:szCs w:val="18"/>
                <w:lang w:val="en-US"/>
              </w:rPr>
              <w:t>50</w:t>
            </w:r>
          </w:p>
          <w:p w14:paraId="47F6EFE6" w14:textId="77777777" w:rsidR="00AC13AB" w:rsidRPr="00AB2C32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675E2A3D" w14:textId="77777777" w:rsidR="00AC13AB" w:rsidRPr="00AB2C32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AB2C32"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AB2C32">
              <w:rPr>
                <w:color w:val="000000"/>
                <w:sz w:val="18"/>
                <w:szCs w:val="18"/>
                <w:lang w:val="en-US"/>
              </w:rPr>
              <w:t>3E-03</w:t>
            </w:r>
          </w:p>
          <w:p w14:paraId="228749BE" w14:textId="77777777" w:rsidR="00AC13AB" w:rsidRPr="00AB2C32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3B24C0DC" w14:textId="77777777" w:rsidR="00AC13AB" w:rsidRPr="00AB2C32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AB2C32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  <w:vAlign w:val="center"/>
          </w:tcPr>
          <w:p w14:paraId="0C1DB502" w14:textId="252C7D75" w:rsidR="00AC13AB" w:rsidRPr="00624DD8" w:rsidRDefault="00AC13AB" w:rsidP="00B7217F">
            <w:pPr>
              <w:pStyle w:val="Ttu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4DD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Negative regulation of nucleic acid-templated transcription /GO</w:t>
            </w:r>
            <w:r w:rsidRPr="00624DD8">
              <w:rPr>
                <w:color w:val="000000" w:themeColor="text1"/>
                <w:lang w:val="en-US"/>
              </w:rPr>
              <w:t>:</w:t>
            </w:r>
            <w:r w:rsidRPr="00624DD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0045892</w:t>
            </w:r>
          </w:p>
          <w:p w14:paraId="0C0792AA" w14:textId="11FD5B57" w:rsidR="00AC13AB" w:rsidRPr="00624DD8" w:rsidRDefault="00AC13AB" w:rsidP="00624DD8">
            <w:pPr>
              <w:pStyle w:val="Ttu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199235F6" w14:textId="77777777" w:rsidR="00AC13AB" w:rsidRPr="00575061" w:rsidRDefault="00AC13AB" w:rsidP="00AF5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en-US"/>
              </w:rPr>
            </w:pPr>
            <w:r w:rsidRPr="00AF5B86">
              <w:rPr>
                <w:color w:val="000000" w:themeColor="text1"/>
                <w:sz w:val="18"/>
                <w:szCs w:val="18"/>
                <w:lang w:val="en-US"/>
              </w:rPr>
              <w:t>Transcription corepressor activity / GO:0003714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192CECAC" w14:textId="77777777" w:rsidR="00AC13AB" w:rsidRPr="00AB2C32" w:rsidRDefault="00AC13AB" w:rsidP="0009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US"/>
              </w:rPr>
            </w:pPr>
          </w:p>
        </w:tc>
      </w:tr>
      <w:tr w:rsidR="00AC13AB" w:rsidRPr="00B02D69" w14:paraId="23B96827" w14:textId="77777777" w:rsidTr="00AC13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09BE3D7D" w14:textId="77777777" w:rsidR="00AC13AB" w:rsidRPr="00DC36C3" w:rsidRDefault="00AC13AB" w:rsidP="00095AB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82C0D">
              <w:rPr>
                <w:color w:val="000000"/>
                <w:sz w:val="18"/>
                <w:szCs w:val="18"/>
                <w:lang w:val="en-US"/>
              </w:rPr>
              <w:t>I6XSF1</w:t>
            </w:r>
          </w:p>
        </w:tc>
        <w:tc>
          <w:tcPr>
            <w:tcW w:w="1620" w:type="dxa"/>
            <w:vAlign w:val="center"/>
          </w:tcPr>
          <w:p w14:paraId="6675516A" w14:textId="77777777" w:rsidR="00AC13AB" w:rsidRPr="00AB2C32" w:rsidRDefault="00AC13AB" w:rsidP="00624D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C</w:t>
            </w:r>
            <w:r w:rsidRPr="00AB2C32">
              <w:rPr>
                <w:color w:val="000000"/>
                <w:sz w:val="18"/>
                <w:szCs w:val="18"/>
                <w:lang w:val="en-US"/>
              </w:rPr>
              <w:t>aspase 3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AB2C32">
              <w:rPr>
                <w:i/>
                <w:color w:val="000000"/>
                <w:sz w:val="18"/>
                <w:szCs w:val="18"/>
                <w:lang w:val="en-US"/>
              </w:rPr>
              <w:t>Cynops</w:t>
            </w:r>
            <w:proofErr w:type="spellEnd"/>
            <w:r w:rsidRPr="00AB2C32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2C32">
              <w:rPr>
                <w:i/>
                <w:color w:val="000000"/>
                <w:sz w:val="18"/>
                <w:szCs w:val="18"/>
                <w:lang w:val="en-US"/>
              </w:rPr>
              <w:t>orientalis</w:t>
            </w:r>
            <w:proofErr w:type="spellEnd"/>
          </w:p>
          <w:p w14:paraId="044EB5C6" w14:textId="77777777" w:rsidR="00AC13AB" w:rsidRPr="00DC36C3" w:rsidRDefault="00AC13AB" w:rsidP="00624D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62499603" w14:textId="74EEB2CF" w:rsidR="00AC13AB" w:rsidRPr="00624DD8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624DD8">
              <w:rPr>
                <w:color w:val="000000" w:themeColor="text1"/>
                <w:sz w:val="18"/>
                <w:szCs w:val="18"/>
                <w:lang w:val="en-US"/>
              </w:rPr>
              <w:t>gi|395395171</w:t>
            </w:r>
          </w:p>
          <w:p w14:paraId="3C0CD45F" w14:textId="3519E1A3" w:rsidR="00AC13AB" w:rsidRPr="00236D1C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624DD8">
              <w:rPr>
                <w:color w:val="000000" w:themeColor="text1"/>
                <w:sz w:val="18"/>
                <w:szCs w:val="18"/>
                <w:lang w:val="en-US"/>
              </w:rPr>
              <w:t>gb|AFN55260.1</w:t>
            </w:r>
          </w:p>
        </w:tc>
        <w:tc>
          <w:tcPr>
            <w:tcW w:w="1620" w:type="dxa"/>
            <w:vAlign w:val="center"/>
          </w:tcPr>
          <w:p w14:paraId="533C0DD6" w14:textId="77777777" w:rsidR="00AC13AB" w:rsidRPr="00AB2C32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C</w:t>
            </w:r>
            <w:r w:rsidRPr="00AB2C32">
              <w:rPr>
                <w:color w:val="000000"/>
                <w:sz w:val="18"/>
                <w:szCs w:val="18"/>
                <w:lang w:val="en-US"/>
              </w:rPr>
              <w:t>aspase 3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AB2C32">
              <w:rPr>
                <w:i/>
                <w:color w:val="000000"/>
                <w:sz w:val="18"/>
                <w:szCs w:val="18"/>
                <w:lang w:val="en-US"/>
              </w:rPr>
              <w:t>Cynops</w:t>
            </w:r>
            <w:proofErr w:type="spellEnd"/>
            <w:r w:rsidRPr="00AB2C32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2C32">
              <w:rPr>
                <w:i/>
                <w:color w:val="000000"/>
                <w:sz w:val="18"/>
                <w:szCs w:val="18"/>
                <w:lang w:val="en-US"/>
              </w:rPr>
              <w:t>orientalis</w:t>
            </w:r>
            <w:proofErr w:type="spellEnd"/>
          </w:p>
          <w:p w14:paraId="41EBB5F7" w14:textId="77777777" w:rsidR="00AC13AB" w:rsidRPr="00AB2C32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0AB09BCD" w14:textId="77777777" w:rsidR="00AC13AB" w:rsidRPr="00AB2C32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AB2C32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AB2C32">
              <w:rPr>
                <w:color w:val="000000"/>
                <w:sz w:val="18"/>
                <w:szCs w:val="18"/>
                <w:lang w:val="en-US"/>
              </w:rPr>
              <w:t>50</w:t>
            </w:r>
          </w:p>
          <w:p w14:paraId="3455BD7F" w14:textId="77777777" w:rsidR="00AC13AB" w:rsidRPr="00AB2C32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5853898D" w14:textId="77777777" w:rsidR="00AC13AB" w:rsidRPr="00AB2C32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AB2C32"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AB2C32">
              <w:rPr>
                <w:color w:val="000000"/>
                <w:sz w:val="18"/>
                <w:szCs w:val="18"/>
                <w:lang w:val="en-US"/>
              </w:rPr>
              <w:t>3E-03</w:t>
            </w:r>
          </w:p>
          <w:p w14:paraId="17D0CCF4" w14:textId="77777777" w:rsidR="00AC13AB" w:rsidRPr="00AB2C32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4053613E" w14:textId="77777777" w:rsidR="00AC13AB" w:rsidRPr="00AB2C32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AB2C32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  <w:vAlign w:val="center"/>
          </w:tcPr>
          <w:p w14:paraId="59C64EA1" w14:textId="77777777" w:rsidR="00AC13AB" w:rsidRPr="00624DD8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624DD8">
              <w:rPr>
                <w:color w:val="000000" w:themeColor="text1"/>
                <w:sz w:val="18"/>
                <w:szCs w:val="18"/>
                <w:lang w:val="en-US"/>
              </w:rPr>
              <w:t>Proteolysis / GO:000650</w:t>
            </w:r>
          </w:p>
          <w:p w14:paraId="7E676599" w14:textId="77777777" w:rsidR="00AC13AB" w:rsidRPr="00624DD8" w:rsidRDefault="00AC13AB" w:rsidP="00432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27C35ECA" w14:textId="3DC1321D" w:rsidR="00AC13AB" w:rsidRPr="00624DD8" w:rsidRDefault="00AC13AB" w:rsidP="004321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624DD8">
              <w:rPr>
                <w:color w:val="000000" w:themeColor="text1"/>
                <w:sz w:val="18"/>
                <w:szCs w:val="18"/>
                <w:lang w:val="en-US"/>
              </w:rPr>
              <w:t xml:space="preserve">Apoptotic process / GO:0006915 </w:t>
            </w:r>
          </w:p>
        </w:tc>
        <w:tc>
          <w:tcPr>
            <w:tcW w:w="1620" w:type="dxa"/>
            <w:vAlign w:val="center"/>
          </w:tcPr>
          <w:p w14:paraId="5DE8397B" w14:textId="77777777" w:rsidR="00AC13AB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35AF2B9D" w14:textId="77777777" w:rsidR="00AC13AB" w:rsidRPr="00624DD8" w:rsidRDefault="00AC13AB" w:rsidP="00F02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624DD8">
              <w:rPr>
                <w:color w:val="000000" w:themeColor="text1"/>
                <w:sz w:val="18"/>
                <w:szCs w:val="18"/>
                <w:lang w:val="en-US"/>
              </w:rPr>
              <w:t>Cysteine-type peptidase activity /GO:0008234</w:t>
            </w:r>
          </w:p>
          <w:p w14:paraId="118A21C1" w14:textId="77777777" w:rsidR="00AC13AB" w:rsidRDefault="00AC13AB" w:rsidP="00F02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5D3D7C8A" w14:textId="11FF7DCF" w:rsidR="00AC13AB" w:rsidRDefault="00AC13AB" w:rsidP="00F02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624DD8">
              <w:rPr>
                <w:color w:val="000000" w:themeColor="text1"/>
                <w:sz w:val="18"/>
                <w:szCs w:val="18"/>
                <w:lang w:val="en-US"/>
              </w:rPr>
              <w:t>Cysteine-type endopeptidase activity/</w:t>
            </w:r>
          </w:p>
          <w:p w14:paraId="506F3A24" w14:textId="1ADFAD13" w:rsidR="00AC13AB" w:rsidRDefault="00AC13AB" w:rsidP="00F023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624DD8">
              <w:rPr>
                <w:color w:val="000000" w:themeColor="text1"/>
                <w:sz w:val="18"/>
                <w:szCs w:val="18"/>
                <w:lang w:val="en-US"/>
              </w:rPr>
              <w:t>GO:0004197</w:t>
            </w:r>
          </w:p>
          <w:p w14:paraId="334D4079" w14:textId="77777777" w:rsidR="00AC13AB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0D183F3B" w14:textId="56165F27" w:rsidR="00AC13AB" w:rsidRPr="00624DD8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624DD8">
              <w:rPr>
                <w:color w:val="000000" w:themeColor="text1"/>
                <w:sz w:val="18"/>
                <w:szCs w:val="18"/>
                <w:lang w:val="en-US"/>
              </w:rPr>
              <w:t>Peptidase activity /GO:0008233</w:t>
            </w:r>
          </w:p>
          <w:p w14:paraId="763E77B9" w14:textId="77777777" w:rsidR="00AC13AB" w:rsidRPr="00624DD8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5583E460" w14:textId="77777777" w:rsidR="00AC13AB" w:rsidRPr="00624DD8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624DD8">
              <w:rPr>
                <w:color w:val="000000" w:themeColor="text1"/>
                <w:sz w:val="18"/>
                <w:szCs w:val="18"/>
                <w:lang w:val="en-US"/>
              </w:rPr>
              <w:t>Hydrolase activity / GO:0016787</w:t>
            </w:r>
          </w:p>
          <w:p w14:paraId="3FDD0D91" w14:textId="77777777" w:rsidR="00AC13AB" w:rsidRPr="00624DD8" w:rsidRDefault="00AC13AB" w:rsidP="00095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07A61DC4" w14:textId="77777777" w:rsidR="00AC13AB" w:rsidRPr="00624DD8" w:rsidRDefault="00AC13AB" w:rsidP="00061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58391377" w14:textId="5A111AC9" w:rsidR="00AC13AB" w:rsidRPr="00624DD8" w:rsidRDefault="00AC13AB" w:rsidP="00061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4A3A18AA" w14:textId="20ACB19C" w:rsidR="00AC13AB" w:rsidRPr="00624DD8" w:rsidRDefault="00AC13AB" w:rsidP="00061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2FE28812" w14:textId="77777777" w:rsidR="00AC13AB" w:rsidRPr="00624DD8" w:rsidRDefault="00AC13AB" w:rsidP="00061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1E5E5396" w14:textId="1FD4558B" w:rsidR="00AC13AB" w:rsidRPr="00624DD8" w:rsidRDefault="00AC13AB" w:rsidP="000619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C13AB" w:rsidRPr="003B3BAC" w14:paraId="59040017" w14:textId="77777777" w:rsidTr="00AC1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5C01079B" w14:textId="77777777" w:rsidR="00AC13AB" w:rsidRPr="00383304" w:rsidRDefault="00AC13AB" w:rsidP="00383304">
            <w:pPr>
              <w:pStyle w:val="Ttulo2"/>
              <w:outlineLvl w:val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8330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A0A6P7T833</w:t>
            </w:r>
          </w:p>
          <w:p w14:paraId="47E5D85A" w14:textId="77777777" w:rsidR="00AC13AB" w:rsidRPr="00695C25" w:rsidRDefault="00AC13AB" w:rsidP="00B45321">
            <w:pPr>
              <w:jc w:val="center"/>
              <w:rPr>
                <w:strike/>
                <w:color w:val="000000" w:themeColor="text1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5A36F9B" w14:textId="77777777" w:rsidR="00AC13AB" w:rsidRDefault="00AC13AB" w:rsidP="00383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79D716C" w14:textId="44B9C410" w:rsidR="00AC13AB" w:rsidRPr="00EF0802" w:rsidRDefault="00AC13AB" w:rsidP="00383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C64D00">
              <w:rPr>
                <w:color w:val="000000" w:themeColor="text1"/>
                <w:sz w:val="18"/>
                <w:szCs w:val="18"/>
              </w:rPr>
              <w:t>3-oxoacyl-[</w:t>
            </w:r>
            <w:proofErr w:type="spellStart"/>
            <w:r w:rsidRPr="00C64D00">
              <w:rPr>
                <w:color w:val="000000" w:themeColor="text1"/>
                <w:sz w:val="18"/>
                <w:szCs w:val="18"/>
              </w:rPr>
              <w:t>acyl-carrier-protein</w:t>
            </w:r>
            <w:proofErr w:type="spellEnd"/>
            <w:r w:rsidRPr="00C64D00">
              <w:rPr>
                <w:color w:val="000000" w:themeColor="text1"/>
                <w:sz w:val="18"/>
                <w:szCs w:val="18"/>
              </w:rPr>
              <w:t xml:space="preserve">] </w:t>
            </w:r>
            <w:proofErr w:type="spellStart"/>
            <w:r w:rsidRPr="00C64D00">
              <w:rPr>
                <w:color w:val="000000" w:themeColor="text1"/>
                <w:sz w:val="18"/>
                <w:szCs w:val="18"/>
              </w:rPr>
              <w:t>reductase</w:t>
            </w:r>
            <w:proofErr w:type="spellEnd"/>
            <w:r w:rsidRPr="00C64D0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4D00">
              <w:rPr>
                <w:color w:val="000000" w:themeColor="text1"/>
                <w:sz w:val="18"/>
                <w:szCs w:val="18"/>
              </w:rPr>
              <w:t>FabG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/</w:t>
            </w:r>
            <w:r w:rsidRPr="00EF0802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Octopus vulgaris</w:t>
            </w:r>
          </w:p>
          <w:p w14:paraId="4489E21B" w14:textId="0E14F63B" w:rsidR="00AC13AB" w:rsidRPr="00C64D00" w:rsidRDefault="00AC13AB" w:rsidP="00383304">
            <w:pPr>
              <w:pStyle w:val="Ttulo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D557873" w14:textId="77777777" w:rsidR="00AC13AB" w:rsidRPr="00F20BEB" w:rsidRDefault="00AC13AB" w:rsidP="00383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7456D303" w14:textId="77777777" w:rsidR="00AC13AB" w:rsidRPr="00A63268" w:rsidRDefault="00AC13AB" w:rsidP="00A63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A63268">
              <w:rPr>
                <w:color w:val="000000" w:themeColor="text1"/>
                <w:sz w:val="18"/>
                <w:szCs w:val="18"/>
                <w:lang w:val="en-US"/>
              </w:rPr>
              <w:t>gi|1697406406</w:t>
            </w:r>
          </w:p>
          <w:p w14:paraId="09EEABBF" w14:textId="37F2AF14" w:rsidR="00AC13AB" w:rsidRDefault="00AC13AB" w:rsidP="00A63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3268">
              <w:rPr>
                <w:color w:val="000000" w:themeColor="text1"/>
                <w:sz w:val="18"/>
                <w:szCs w:val="18"/>
                <w:lang w:val="en-US"/>
              </w:rPr>
              <w:t>XP_029646407</w:t>
            </w:r>
            <w:r w:rsidRPr="00383304">
              <w:rPr>
                <w:sz w:val="18"/>
                <w:szCs w:val="18"/>
              </w:rPr>
              <w:t>.1</w:t>
            </w:r>
          </w:p>
          <w:p w14:paraId="301FC70C" w14:textId="77777777" w:rsidR="00AC13AB" w:rsidRPr="00383304" w:rsidRDefault="00AC13AB" w:rsidP="0038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C17B479" w14:textId="77777777" w:rsidR="00AC13AB" w:rsidRDefault="00AC13AB" w:rsidP="0038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7A9D3A1" w14:textId="6A9B3C2E" w:rsidR="00AC13AB" w:rsidRPr="003B3BAC" w:rsidRDefault="00AC13AB" w:rsidP="00383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58089E0F" w14:textId="05DB7DB8" w:rsidR="00AC13AB" w:rsidRPr="00C64D00" w:rsidRDefault="00AC13AB" w:rsidP="00383304">
            <w:pPr>
              <w:pStyle w:val="Ttulo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C64D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3-oxoacyl-[acyl-carrier-protein] reductase </w:t>
            </w:r>
            <w:proofErr w:type="spellStart"/>
            <w:r w:rsidRPr="00C64D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FabG</w:t>
            </w:r>
            <w:proofErr w:type="spellEnd"/>
            <w:r w:rsidRPr="00C64D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C64D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Octopus </w:t>
            </w:r>
            <w:proofErr w:type="spellStart"/>
            <w:r w:rsidRPr="00C64D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sinensis</w:t>
            </w:r>
            <w:proofErr w:type="spellEnd"/>
          </w:p>
          <w:p w14:paraId="5DA49098" w14:textId="77777777" w:rsidR="00AC13AB" w:rsidRPr="00450670" w:rsidRDefault="00AC13AB" w:rsidP="00383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5DE78E20" w14:textId="77777777" w:rsidR="00AC13AB" w:rsidRPr="000236E8" w:rsidRDefault="00AC13AB" w:rsidP="00383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1744546B" w14:textId="77777777" w:rsidR="00AC13AB" w:rsidRPr="003B3BA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3B3BAC">
              <w:rPr>
                <w:color w:val="000000" w:themeColor="text1"/>
                <w:sz w:val="18"/>
                <w:szCs w:val="18"/>
                <w:lang w:val="en-US"/>
              </w:rPr>
              <w:t>0.49</w:t>
            </w:r>
          </w:p>
          <w:p w14:paraId="33674AD6" w14:textId="77777777" w:rsidR="00AC13AB" w:rsidRPr="003B3BA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 w14:paraId="1CAED5E7" w14:textId="77777777" w:rsidR="00AC13AB" w:rsidRPr="003B3BA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3B3BAC">
              <w:rPr>
                <w:color w:val="000000" w:themeColor="text1"/>
                <w:sz w:val="18"/>
                <w:szCs w:val="18"/>
                <w:lang w:val="en-US"/>
              </w:rPr>
              <w:t>2.2E-03</w:t>
            </w:r>
          </w:p>
          <w:p w14:paraId="7A50B071" w14:textId="77777777" w:rsidR="00AC13AB" w:rsidRPr="003B3BA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14:paraId="048DE1BB" w14:textId="77777777" w:rsidR="00AC13AB" w:rsidRPr="003B3BA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B3BAC">
              <w:rPr>
                <w:color w:val="000000" w:themeColor="text1"/>
                <w:lang w:val="en-US"/>
              </w:rPr>
              <w:t>↓</w:t>
            </w:r>
          </w:p>
        </w:tc>
        <w:tc>
          <w:tcPr>
            <w:tcW w:w="1620" w:type="dxa"/>
            <w:vAlign w:val="center"/>
          </w:tcPr>
          <w:p w14:paraId="349E7A4D" w14:textId="2686BEDA" w:rsidR="00AC13AB" w:rsidRPr="003B3BAC" w:rsidRDefault="00AC13AB" w:rsidP="00EF7659">
            <w:pPr>
              <w:pStyle w:val="Ttulo3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80F21">
              <w:rPr>
                <w:color w:val="000000"/>
                <w:lang w:val="en-US"/>
              </w:rPr>
              <w:t>_</w:t>
            </w:r>
          </w:p>
        </w:tc>
        <w:tc>
          <w:tcPr>
            <w:tcW w:w="1620" w:type="dxa"/>
            <w:vAlign w:val="center"/>
          </w:tcPr>
          <w:p w14:paraId="3EC6B690" w14:textId="5AE1D380" w:rsidR="00AC13AB" w:rsidRPr="00575061" w:rsidRDefault="00AC13AB" w:rsidP="00B45321">
            <w:pPr>
              <w:pStyle w:val="Ttulo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B3B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Oxidoreductase activity</w:t>
            </w:r>
            <w:r w:rsidRPr="003B3B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/GO:0016491</w:t>
            </w:r>
          </w:p>
          <w:p w14:paraId="68567CF0" w14:textId="77777777" w:rsidR="00AC13AB" w:rsidRPr="003B3BA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AC13AB" w:rsidRPr="00E229F7" w14:paraId="09388234" w14:textId="77777777" w:rsidTr="000B712B">
        <w:trPr>
          <w:trHeight w:val="1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0F9D3BB4" w14:textId="77777777" w:rsidR="00AC13AB" w:rsidRPr="008F5C8A" w:rsidRDefault="00AC13AB" w:rsidP="00B45321">
            <w:pPr>
              <w:jc w:val="center"/>
              <w:rPr>
                <w:strike/>
                <w:color w:val="000000" w:themeColor="text1"/>
                <w:sz w:val="18"/>
                <w:szCs w:val="18"/>
              </w:rPr>
            </w:pPr>
          </w:p>
          <w:p w14:paraId="77434E06" w14:textId="0BD65D02" w:rsidR="00AC13AB" w:rsidRPr="0070666D" w:rsidRDefault="00AC13AB" w:rsidP="00950A60">
            <w:pPr>
              <w:pStyle w:val="Ttulo2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66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A0A6P7TI21</w:t>
            </w:r>
          </w:p>
          <w:p w14:paraId="60908C6D" w14:textId="487A031D" w:rsidR="00AC13AB" w:rsidRDefault="00AC13AB" w:rsidP="0070666D">
            <w:pPr>
              <w:pStyle w:val="Ttulo2"/>
              <w:outlineLvl w:val="1"/>
              <w:rPr>
                <w:sz w:val="36"/>
                <w:szCs w:val="36"/>
              </w:rPr>
            </w:pPr>
          </w:p>
          <w:p w14:paraId="37FDD733" w14:textId="1294738A" w:rsidR="00AC13AB" w:rsidRPr="00950A60" w:rsidRDefault="00AC13AB" w:rsidP="00B45321">
            <w:pPr>
              <w:jc w:val="center"/>
              <w:rPr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86CA670" w14:textId="62F9573C" w:rsidR="00AC13AB" w:rsidRPr="006E53B9" w:rsidRDefault="00AC13AB" w:rsidP="007066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Pr="00C64D00">
              <w:rPr>
                <w:color w:val="000000"/>
                <w:sz w:val="18"/>
                <w:szCs w:val="18"/>
              </w:rPr>
              <w:t xml:space="preserve">elta-1-pyrroline-5-carboxylate </w:t>
            </w:r>
            <w:proofErr w:type="spellStart"/>
            <w:r w:rsidRPr="00C64D00">
              <w:rPr>
                <w:color w:val="000000"/>
                <w:sz w:val="18"/>
                <w:szCs w:val="18"/>
              </w:rPr>
              <w:t>synthase</w:t>
            </w:r>
            <w:proofErr w:type="spellEnd"/>
            <w:r w:rsidRPr="00C64D00">
              <w:rPr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C64D00">
              <w:rPr>
                <w:i/>
                <w:iCs/>
                <w:color w:val="000000"/>
                <w:sz w:val="18"/>
                <w:szCs w:val="18"/>
              </w:rPr>
              <w:t>Octopus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vulgaris</w:t>
            </w:r>
            <w:proofErr w:type="spellEnd"/>
          </w:p>
        </w:tc>
        <w:tc>
          <w:tcPr>
            <w:tcW w:w="1620" w:type="dxa"/>
            <w:vAlign w:val="center"/>
          </w:tcPr>
          <w:p w14:paraId="7CEC6ABC" w14:textId="77777777" w:rsidR="00AC13AB" w:rsidRDefault="00AC13AB" w:rsidP="006E5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highlight w:val="green"/>
              </w:rPr>
            </w:pPr>
          </w:p>
          <w:p w14:paraId="4BFF905A" w14:textId="77777777" w:rsidR="00AC13AB" w:rsidRDefault="00AC13AB" w:rsidP="006E5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highlight w:val="green"/>
              </w:rPr>
            </w:pPr>
          </w:p>
          <w:p w14:paraId="5FC0EEDE" w14:textId="77777777" w:rsidR="00AC13AB" w:rsidRDefault="00AC13AB" w:rsidP="00A63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7D23F8E" w14:textId="77777777" w:rsidR="00AC13AB" w:rsidRDefault="00AC13AB" w:rsidP="00A63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E5CC7B3" w14:textId="77777777" w:rsidR="00AC13AB" w:rsidRDefault="00AC13AB" w:rsidP="00A63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2B11EBF" w14:textId="27DCD825" w:rsidR="00AC13AB" w:rsidRDefault="00AC13AB" w:rsidP="00A632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63268">
              <w:rPr>
                <w:sz w:val="18"/>
                <w:szCs w:val="18"/>
              </w:rPr>
              <w:t>gi|1697419816</w:t>
            </w:r>
          </w:p>
          <w:p w14:paraId="193CF2D4" w14:textId="716FF5B8" w:rsidR="00AC13AB" w:rsidRPr="00E10C1D" w:rsidRDefault="00AC13AB" w:rsidP="00E10C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10C1D">
              <w:rPr>
                <w:sz w:val="18"/>
                <w:szCs w:val="18"/>
              </w:rPr>
              <w:t>XP_029649427.1</w:t>
            </w:r>
          </w:p>
          <w:p w14:paraId="3F4ACB7E" w14:textId="77F7AC20" w:rsidR="00AC13AB" w:rsidRDefault="00AC13AB" w:rsidP="00383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DCB20E6" w14:textId="77777777" w:rsidR="00AC13AB" w:rsidRDefault="00AC13AB" w:rsidP="006E5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  <w:p w14:paraId="179ED500" w14:textId="77777777" w:rsidR="00AC13AB" w:rsidRPr="006E53B9" w:rsidRDefault="00AC13AB" w:rsidP="006E5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  <w:p w14:paraId="56CF7BEB" w14:textId="47B2CDD9" w:rsidR="00AC13AB" w:rsidRPr="003F01BD" w:rsidRDefault="00AC13AB" w:rsidP="00C64D00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</w:p>
          <w:p w14:paraId="44D34B1A" w14:textId="629A179A" w:rsidR="00AC13AB" w:rsidRPr="003F01BD" w:rsidRDefault="00AC13AB" w:rsidP="006E5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8CD3AA7" w14:textId="77777777" w:rsidR="00AC13AB" w:rsidRDefault="00AC13AB" w:rsidP="006E5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  <w:p w14:paraId="496A634F" w14:textId="46562D8E" w:rsidR="00AC13AB" w:rsidRPr="00C64D00" w:rsidRDefault="00AC13AB" w:rsidP="006E5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Pr="00C64D00">
              <w:rPr>
                <w:color w:val="000000"/>
                <w:sz w:val="18"/>
                <w:szCs w:val="18"/>
              </w:rPr>
              <w:t xml:space="preserve">elta-1-pyrroline-5-carboxylate </w:t>
            </w:r>
            <w:proofErr w:type="spellStart"/>
            <w:r w:rsidRPr="00C64D00">
              <w:rPr>
                <w:color w:val="000000"/>
                <w:sz w:val="18"/>
                <w:szCs w:val="18"/>
              </w:rPr>
              <w:t>synthase</w:t>
            </w:r>
            <w:proofErr w:type="spellEnd"/>
            <w:r w:rsidRPr="00C64D00">
              <w:rPr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C64D00">
              <w:rPr>
                <w:i/>
                <w:iCs/>
                <w:color w:val="000000"/>
                <w:sz w:val="18"/>
                <w:szCs w:val="18"/>
              </w:rPr>
              <w:t>Octopus</w:t>
            </w:r>
            <w:proofErr w:type="spellEnd"/>
            <w:r w:rsidRPr="00C64D0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D00">
              <w:rPr>
                <w:i/>
                <w:iCs/>
                <w:color w:val="000000"/>
                <w:sz w:val="18"/>
                <w:szCs w:val="18"/>
              </w:rPr>
              <w:t>sinensis</w:t>
            </w:r>
            <w:proofErr w:type="spellEnd"/>
            <w:r w:rsidRPr="00C64D0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6B5B9636" w14:textId="77777777" w:rsidR="00AC13AB" w:rsidRPr="009B04FE" w:rsidRDefault="00AC13AB" w:rsidP="006E5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339E9812" w14:textId="77777777" w:rsidR="00AC13AB" w:rsidRPr="009B04FE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9B04FE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9B04FE">
              <w:rPr>
                <w:color w:val="000000"/>
                <w:sz w:val="18"/>
                <w:szCs w:val="18"/>
                <w:lang w:val="en-US"/>
              </w:rPr>
              <w:t>49</w:t>
            </w:r>
          </w:p>
          <w:p w14:paraId="663CA727" w14:textId="77777777" w:rsidR="00AC13AB" w:rsidRPr="009B04FE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FE58159" w14:textId="77777777" w:rsidR="00AC13AB" w:rsidRPr="00E8728F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E8728F">
              <w:rPr>
                <w:color w:val="000000"/>
                <w:sz w:val="18"/>
                <w:szCs w:val="18"/>
                <w:lang w:val="en-US"/>
              </w:rPr>
              <w:t>4.3E-03</w:t>
            </w:r>
          </w:p>
          <w:p w14:paraId="62A008AC" w14:textId="77777777" w:rsidR="00AC13AB" w:rsidRPr="009B04FE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3079AA6B" w14:textId="77777777" w:rsidR="00AC13AB" w:rsidRPr="009B04FE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9B04FE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</w:tcPr>
          <w:p w14:paraId="468B8EFB" w14:textId="77777777" w:rsidR="00AC13A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640D7234" w14:textId="77777777" w:rsidR="00AC13AB" w:rsidRDefault="00AC13AB" w:rsidP="00F4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383304">
              <w:rPr>
                <w:color w:val="000000" w:themeColor="text1"/>
                <w:sz w:val="18"/>
                <w:szCs w:val="18"/>
                <w:lang w:val="en-US"/>
              </w:rPr>
              <w:t>Proline biosynthetic process / GO:0006561</w:t>
            </w:r>
          </w:p>
          <w:p w14:paraId="3D5ED84D" w14:textId="77777777" w:rsidR="00AC13AB" w:rsidRDefault="00AC13AB" w:rsidP="00097BB5">
            <w:pPr>
              <w:pStyle w:val="Ttulo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14:paraId="0FF1BCFB" w14:textId="385B293C" w:rsidR="00AC13AB" w:rsidRDefault="00AC13AB" w:rsidP="00F45084">
            <w:pPr>
              <w:pStyle w:val="Ttulo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97B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L-proline biosynthetic process/ GO:0055129</w:t>
            </w:r>
          </w:p>
          <w:p w14:paraId="1C49B8E4" w14:textId="77777777" w:rsidR="00AC13AB" w:rsidRPr="00F45084" w:rsidRDefault="00AC13AB" w:rsidP="00F4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5346D15A" w14:textId="77777777" w:rsidR="00AC13AB" w:rsidRPr="00383304" w:rsidRDefault="00AC13AB" w:rsidP="00F4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383304">
              <w:rPr>
                <w:color w:val="000000" w:themeColor="text1"/>
                <w:sz w:val="18"/>
                <w:szCs w:val="18"/>
                <w:lang w:val="en-US"/>
              </w:rPr>
              <w:t>Phosphorylation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/ </w:t>
            </w:r>
            <w:r w:rsidRPr="00383304">
              <w:rPr>
                <w:color w:val="000000" w:themeColor="text1"/>
                <w:sz w:val="18"/>
                <w:szCs w:val="18"/>
                <w:lang w:val="en-US"/>
              </w:rPr>
              <w:t>GO:0016310</w:t>
            </w:r>
          </w:p>
          <w:p w14:paraId="6D229DD2" w14:textId="77777777" w:rsidR="00AC13AB" w:rsidRDefault="00AC13AB" w:rsidP="00097BB5">
            <w:pPr>
              <w:pStyle w:val="Ttulo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14:paraId="6F414455" w14:textId="7A9CD19E" w:rsidR="00AC13AB" w:rsidRPr="00383304" w:rsidRDefault="00AC13AB" w:rsidP="00097BB5">
            <w:pPr>
              <w:pStyle w:val="Ttulo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833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Cellular amino acid biosynthetic process/ GO:0008652</w:t>
            </w:r>
          </w:p>
          <w:p w14:paraId="35E766BE" w14:textId="77777777" w:rsidR="00AC13AB" w:rsidRPr="00383304" w:rsidRDefault="00AC13AB" w:rsidP="00097BB5">
            <w:pPr>
              <w:pStyle w:val="Ttulo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14:paraId="5CC1A252" w14:textId="77777777" w:rsidR="00AC13AB" w:rsidRPr="00383304" w:rsidRDefault="00AC13AB" w:rsidP="00097BB5">
            <w:pPr>
              <w:pStyle w:val="Ttulo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833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Metabolic process /GO:0008152</w:t>
            </w:r>
          </w:p>
          <w:p w14:paraId="74C3E499" w14:textId="77777777" w:rsidR="00AC13A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335E6019" w14:textId="77777777" w:rsidR="00AC13AB" w:rsidRPr="00383304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6729E825" w14:textId="77777777" w:rsidR="00AC13AB" w:rsidRPr="00383304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</w:p>
          <w:p w14:paraId="107D7C33" w14:textId="77777777" w:rsidR="00AC13AB" w:rsidRPr="00383304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4C9055C8" w14:textId="77777777" w:rsidR="00AC13AB" w:rsidRPr="00383304" w:rsidRDefault="00AC13AB" w:rsidP="00404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</w:p>
          <w:p w14:paraId="5D41310A" w14:textId="2C369981" w:rsidR="00AC13AB" w:rsidRPr="00383304" w:rsidRDefault="00AC13AB" w:rsidP="00337F56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7"/>
                <w:szCs w:val="27"/>
                <w:lang w:val="en-US"/>
              </w:rPr>
            </w:pPr>
          </w:p>
          <w:p w14:paraId="3B17CE01" w14:textId="34BEA2EF" w:rsidR="00AC13AB" w:rsidRPr="00281F7F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49521F6" w14:textId="77777777" w:rsidR="00AC13AB" w:rsidRPr="00383304" w:rsidRDefault="00AC13AB" w:rsidP="00E229F7">
            <w:pPr>
              <w:pStyle w:val="Ttulo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</w:pPr>
            <w:r w:rsidRPr="003833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Glutamate 5-kinase activity/</w:t>
            </w:r>
            <w:r w:rsidRPr="0038330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3833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GO:0004349</w:t>
            </w:r>
          </w:p>
          <w:p w14:paraId="09E53F76" w14:textId="77777777" w:rsidR="00AC13AB" w:rsidRDefault="00AC13AB" w:rsidP="0088057A">
            <w:pPr>
              <w:pStyle w:val="Ttulo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14:paraId="48C3555D" w14:textId="77777777" w:rsidR="00AC13AB" w:rsidRPr="00383304" w:rsidRDefault="00AC13AB" w:rsidP="00E229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color w:val="000000" w:themeColor="text1"/>
                <w:sz w:val="18"/>
                <w:szCs w:val="18"/>
                <w:lang w:val="en-US"/>
              </w:rPr>
            </w:pPr>
            <w:r w:rsidRPr="00383304">
              <w:rPr>
                <w:rFonts w:eastAsiaTheme="majorEastAsia"/>
                <w:color w:val="000000" w:themeColor="text1"/>
                <w:sz w:val="18"/>
                <w:szCs w:val="18"/>
                <w:lang w:val="en-US"/>
              </w:rPr>
              <w:t>Glutamate-5-semialdehyde dehydrogenase activity</w:t>
            </w:r>
          </w:p>
          <w:p w14:paraId="08AEB412" w14:textId="77777777" w:rsidR="00AC13AB" w:rsidRPr="00383304" w:rsidRDefault="00AC13AB" w:rsidP="00E229F7">
            <w:pPr>
              <w:pStyle w:val="Ttulo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</w:pPr>
            <w:r w:rsidRPr="003833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/GO:0004350</w:t>
            </w:r>
          </w:p>
          <w:p w14:paraId="7FF712B2" w14:textId="313EBD81" w:rsidR="00AC13AB" w:rsidRDefault="00AC13AB" w:rsidP="0088057A">
            <w:pPr>
              <w:pStyle w:val="Ttulo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14:paraId="3F2B18D5" w14:textId="3AC057DA" w:rsidR="00AC13AB" w:rsidRPr="0088057A" w:rsidRDefault="00AC13AB" w:rsidP="0088057A">
            <w:pPr>
              <w:pStyle w:val="Ttulo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B3B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Oxidoreductase activity</w:t>
            </w:r>
            <w:r w:rsidRPr="008805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/GO:0016491</w:t>
            </w:r>
          </w:p>
          <w:p w14:paraId="290AF20C" w14:textId="77777777" w:rsidR="00AC13AB" w:rsidRDefault="00AC13AB" w:rsidP="006874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299FE235" w14:textId="07D2476E" w:rsidR="00AC13AB" w:rsidRPr="00383304" w:rsidRDefault="00AC13AB" w:rsidP="006874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383304">
              <w:rPr>
                <w:color w:val="000000" w:themeColor="text1"/>
                <w:sz w:val="18"/>
                <w:szCs w:val="18"/>
                <w:lang w:val="en-US"/>
              </w:rPr>
              <w:t>Oxidoreductase activity, acting on the aldehyde or oxo group of donors, NAD or NADP as acceptor/ GO:0016620</w:t>
            </w:r>
          </w:p>
          <w:p w14:paraId="4A018286" w14:textId="4FB318C3" w:rsidR="00AC13AB" w:rsidRPr="00383304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595A8577" w14:textId="64BDFBD0" w:rsidR="00AC13AB" w:rsidRDefault="00AC13AB" w:rsidP="00E229F7">
            <w:pPr>
              <w:pStyle w:val="Ttulo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833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Catalytic activity/</w:t>
            </w:r>
            <w:r w:rsidRPr="0038330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3833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GO:0003824</w:t>
            </w:r>
          </w:p>
          <w:p w14:paraId="67725957" w14:textId="77777777" w:rsidR="00AC13AB" w:rsidRPr="00E229F7" w:rsidRDefault="00AC13AB" w:rsidP="00E229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16A2DF36" w14:textId="70327EA2" w:rsidR="00AC13AB" w:rsidRPr="00383304" w:rsidRDefault="00AC13AB" w:rsidP="003F01BD">
            <w:pPr>
              <w:pStyle w:val="Ttulo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en-US"/>
              </w:rPr>
            </w:pPr>
            <w:r w:rsidRPr="003833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ATP binding/</w:t>
            </w:r>
            <w:r w:rsidRPr="0038330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38330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GO:0005524</w:t>
            </w:r>
          </w:p>
          <w:p w14:paraId="4F4FF732" w14:textId="0159E1A7" w:rsidR="00AC13AB" w:rsidRPr="00383304" w:rsidRDefault="00AC13AB" w:rsidP="003F0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color w:val="000000" w:themeColor="text1"/>
                <w:sz w:val="18"/>
                <w:szCs w:val="18"/>
                <w:lang w:val="en-US"/>
              </w:rPr>
            </w:pPr>
          </w:p>
          <w:p w14:paraId="04868026" w14:textId="77777777" w:rsidR="00AC13AB" w:rsidRPr="00383304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383304">
              <w:rPr>
                <w:color w:val="000000" w:themeColor="text1"/>
                <w:sz w:val="18"/>
                <w:szCs w:val="18"/>
                <w:lang w:val="en-US"/>
              </w:rPr>
              <w:t>Kinase activity/ GO:0016301</w:t>
            </w:r>
          </w:p>
          <w:p w14:paraId="1E631787" w14:textId="77777777" w:rsidR="00AC13AB" w:rsidRPr="00383304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5A5AFB60" w14:textId="77777777" w:rsidR="00AC13A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E229F7">
              <w:rPr>
                <w:color w:val="000000" w:themeColor="text1"/>
                <w:sz w:val="18"/>
                <w:szCs w:val="18"/>
                <w:lang w:val="en-US"/>
              </w:rPr>
              <w:t xml:space="preserve">Transferase </w:t>
            </w:r>
            <w:r w:rsidRPr="00E229F7">
              <w:rPr>
                <w:color w:val="000000" w:themeColor="text1"/>
                <w:sz w:val="18"/>
                <w:szCs w:val="18"/>
                <w:lang w:val="en-US"/>
              </w:rPr>
              <w:lastRenderedPageBreak/>
              <w:t>activity/</w:t>
            </w:r>
          </w:p>
          <w:p w14:paraId="643C946A" w14:textId="03168632" w:rsidR="00AC13A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E229F7">
              <w:rPr>
                <w:color w:val="000000" w:themeColor="text1"/>
                <w:sz w:val="18"/>
                <w:szCs w:val="18"/>
                <w:lang w:val="en-US"/>
              </w:rPr>
              <w:t>GO:0016740</w:t>
            </w:r>
          </w:p>
          <w:p w14:paraId="6F0840DE" w14:textId="77777777" w:rsidR="00AC13A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5A8A5DAC" w14:textId="247BC119" w:rsidR="00AC13AB" w:rsidRPr="000B712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Nucleotide binding/GO:0000166</w:t>
            </w:r>
          </w:p>
        </w:tc>
      </w:tr>
      <w:tr w:rsidR="00AC13AB" w:rsidRPr="00B02D69" w14:paraId="3BE992A1" w14:textId="77777777" w:rsidTr="000B7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701FD9BD" w14:textId="77777777" w:rsidR="00AC13AB" w:rsidRPr="00DC36C3" w:rsidRDefault="00AC13AB" w:rsidP="00B4532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82C0D">
              <w:rPr>
                <w:color w:val="000000"/>
                <w:sz w:val="18"/>
                <w:szCs w:val="18"/>
                <w:lang w:val="en-US"/>
              </w:rPr>
              <w:lastRenderedPageBreak/>
              <w:t>M1VBI1</w:t>
            </w:r>
          </w:p>
        </w:tc>
        <w:tc>
          <w:tcPr>
            <w:tcW w:w="1620" w:type="dxa"/>
            <w:vAlign w:val="center"/>
          </w:tcPr>
          <w:p w14:paraId="2CAF9ACF" w14:textId="77777777" w:rsidR="00AC13AB" w:rsidRPr="0088057A" w:rsidRDefault="00AC13AB" w:rsidP="00880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88057A">
              <w:rPr>
                <w:color w:val="000000" w:themeColor="text1"/>
                <w:sz w:val="18"/>
                <w:szCs w:val="18"/>
                <w:lang w:val="en-US"/>
              </w:rPr>
              <w:t xml:space="preserve">Carbonic anhydrase / </w:t>
            </w:r>
            <w:r w:rsidRPr="0088057A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Crassostrea gigas</w:t>
            </w:r>
          </w:p>
          <w:p w14:paraId="122D4905" w14:textId="77777777" w:rsidR="00AC13AB" w:rsidRPr="00942DCF" w:rsidRDefault="00AC13AB" w:rsidP="008805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1575F21C" w14:textId="1B39C452" w:rsidR="00AC13AB" w:rsidRPr="0088057A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88057A">
              <w:rPr>
                <w:color w:val="000000" w:themeColor="text1"/>
                <w:sz w:val="18"/>
                <w:szCs w:val="18"/>
                <w:lang w:val="en-US"/>
              </w:rPr>
              <w:t xml:space="preserve">gi|456359321 </w:t>
            </w:r>
          </w:p>
          <w:p w14:paraId="0E39FEF8" w14:textId="68D5DA96" w:rsidR="00AC13AB" w:rsidRPr="00236D1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88057A">
              <w:rPr>
                <w:color w:val="000000" w:themeColor="text1"/>
                <w:sz w:val="18"/>
                <w:szCs w:val="18"/>
                <w:lang w:val="en-US"/>
              </w:rPr>
              <w:t>dbj|BAM93475</w:t>
            </w:r>
          </w:p>
        </w:tc>
        <w:tc>
          <w:tcPr>
            <w:tcW w:w="1620" w:type="dxa"/>
            <w:vAlign w:val="center"/>
          </w:tcPr>
          <w:p w14:paraId="61F72FC8" w14:textId="00F5C8D7" w:rsidR="00AC13AB" w:rsidRPr="0088057A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88057A">
              <w:rPr>
                <w:color w:val="000000" w:themeColor="text1"/>
                <w:sz w:val="18"/>
                <w:szCs w:val="18"/>
                <w:lang w:val="en-US"/>
              </w:rPr>
              <w:t xml:space="preserve">Carbonic anhydrase / </w:t>
            </w:r>
            <w:r w:rsidRPr="0088057A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Crassostrea gigas</w:t>
            </w:r>
          </w:p>
          <w:p w14:paraId="62F0F4A1" w14:textId="77777777" w:rsidR="00AC13AB" w:rsidRPr="009B04FE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50E5B0AF" w14:textId="77777777" w:rsidR="00AC13AB" w:rsidRPr="009B04FE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9B04FE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9B04FE">
              <w:rPr>
                <w:color w:val="000000"/>
                <w:sz w:val="18"/>
                <w:szCs w:val="18"/>
                <w:lang w:val="en-US"/>
              </w:rPr>
              <w:t>49</w:t>
            </w:r>
          </w:p>
          <w:p w14:paraId="16B80E81" w14:textId="77777777" w:rsidR="00AC13AB" w:rsidRPr="009B04FE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2E11380A" w14:textId="77777777" w:rsidR="00AC13AB" w:rsidRPr="009B04FE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9B04FE"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9B04FE">
              <w:rPr>
                <w:color w:val="000000"/>
                <w:sz w:val="18"/>
                <w:szCs w:val="18"/>
                <w:lang w:val="en-US"/>
              </w:rPr>
              <w:t>3E-03</w:t>
            </w:r>
          </w:p>
          <w:p w14:paraId="659FB4EB" w14:textId="77777777" w:rsidR="00AC13AB" w:rsidRPr="009B04FE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3AEC7AAE" w14:textId="77777777" w:rsidR="00AC13AB" w:rsidRPr="009B04FE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9B04FE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  <w:vAlign w:val="center"/>
          </w:tcPr>
          <w:p w14:paraId="1D2B40DA" w14:textId="77777777" w:rsidR="00AC13AB" w:rsidRPr="009B04FE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E2383E">
              <w:rPr>
                <w:color w:val="000000"/>
                <w:lang w:val="en-US"/>
              </w:rPr>
              <w:t>_</w:t>
            </w:r>
          </w:p>
        </w:tc>
        <w:tc>
          <w:tcPr>
            <w:tcW w:w="1620" w:type="dxa"/>
            <w:vAlign w:val="center"/>
          </w:tcPr>
          <w:p w14:paraId="264333AA" w14:textId="77777777" w:rsidR="00AC13AB" w:rsidRDefault="00AC13AB" w:rsidP="001A0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C</w:t>
            </w:r>
            <w:r w:rsidRPr="00EF5171">
              <w:rPr>
                <w:color w:val="000000" w:themeColor="text1"/>
                <w:sz w:val="18"/>
                <w:szCs w:val="18"/>
                <w:lang w:val="en-US"/>
              </w:rPr>
              <w:t>arbonate dehydratase activity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 / </w:t>
            </w:r>
            <w:r w:rsidRPr="00EF5171">
              <w:rPr>
                <w:color w:val="000000" w:themeColor="text1"/>
                <w:sz w:val="18"/>
                <w:szCs w:val="18"/>
                <w:lang w:val="en-US"/>
              </w:rPr>
              <w:t>GO:0004089</w:t>
            </w:r>
          </w:p>
          <w:p w14:paraId="4DF0B456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1F63A44B" w14:textId="70654739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Z</w:t>
            </w:r>
            <w:r w:rsidRPr="00EF5171">
              <w:rPr>
                <w:color w:val="000000" w:themeColor="text1"/>
                <w:sz w:val="18"/>
                <w:szCs w:val="18"/>
                <w:lang w:val="en-US"/>
              </w:rPr>
              <w:t>inc ion binding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 / </w:t>
            </w:r>
            <w:r w:rsidRPr="00EF5171">
              <w:rPr>
                <w:color w:val="000000" w:themeColor="text1"/>
                <w:sz w:val="18"/>
                <w:szCs w:val="18"/>
                <w:lang w:val="en-US"/>
              </w:rPr>
              <w:t>GO:0008270</w:t>
            </w:r>
          </w:p>
          <w:p w14:paraId="7E277528" w14:textId="77777777" w:rsidR="00AC13AB" w:rsidRDefault="00AC13AB" w:rsidP="001A09B1">
            <w:pPr>
              <w:pStyle w:val="Ttulo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14:paraId="1E91C9E2" w14:textId="59FA9B5F" w:rsidR="00AC13AB" w:rsidRPr="00942DCF" w:rsidRDefault="00AC13AB" w:rsidP="001A09B1">
            <w:pPr>
              <w:pStyle w:val="Ttulo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</w:t>
            </w:r>
            <w:r w:rsidRPr="00942DC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yase activity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942DC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GO:0016829</w:t>
            </w:r>
          </w:p>
          <w:p w14:paraId="786A3C22" w14:textId="77777777" w:rsidR="00AC13AB" w:rsidRPr="00EF5171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142623B9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M</w:t>
            </w:r>
            <w:r w:rsidRPr="00EF5171">
              <w:rPr>
                <w:color w:val="000000" w:themeColor="text1"/>
                <w:sz w:val="18"/>
                <w:szCs w:val="18"/>
                <w:lang w:val="en-US"/>
              </w:rPr>
              <w:t>etal ion binding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 / </w:t>
            </w:r>
            <w:r w:rsidRPr="00EF5171">
              <w:rPr>
                <w:color w:val="000000" w:themeColor="text1"/>
                <w:sz w:val="18"/>
                <w:szCs w:val="18"/>
                <w:lang w:val="en-US"/>
              </w:rPr>
              <w:t xml:space="preserve">GO:0046872 </w:t>
            </w:r>
          </w:p>
          <w:p w14:paraId="4FF9C439" w14:textId="77777777" w:rsidR="00AC13AB" w:rsidRPr="009B04FE" w:rsidRDefault="00AC13AB" w:rsidP="001A09B1">
            <w:pPr>
              <w:pStyle w:val="Ttulo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US"/>
              </w:rPr>
            </w:pPr>
          </w:p>
        </w:tc>
      </w:tr>
      <w:tr w:rsidR="00AC13AB" w:rsidRPr="009B04FE" w14:paraId="42C31D2B" w14:textId="77777777" w:rsidTr="00AC13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5A96016F" w14:textId="77777777" w:rsidR="00AC13AB" w:rsidRPr="00DC36C3" w:rsidRDefault="00AC13AB" w:rsidP="00B4532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82C0D">
              <w:rPr>
                <w:color w:val="000000"/>
                <w:sz w:val="18"/>
                <w:szCs w:val="18"/>
                <w:lang w:val="en-US"/>
              </w:rPr>
              <w:t>V4ARC8</w:t>
            </w:r>
          </w:p>
        </w:tc>
        <w:tc>
          <w:tcPr>
            <w:tcW w:w="1620" w:type="dxa"/>
            <w:vAlign w:val="center"/>
          </w:tcPr>
          <w:p w14:paraId="622D60D9" w14:textId="6F29BAB8" w:rsidR="00AC13AB" w:rsidRPr="009B04FE" w:rsidRDefault="00AC13AB" w:rsidP="00897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en-US"/>
              </w:rPr>
            </w:pPr>
            <w:r w:rsidRPr="00897CD7">
              <w:rPr>
                <w:color w:val="000000" w:themeColor="text1"/>
                <w:sz w:val="18"/>
                <w:szCs w:val="18"/>
                <w:lang w:val="en-US"/>
              </w:rPr>
              <w:t>Glyco_18 domain-containing protein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/</w:t>
            </w:r>
            <w:r w:rsidRPr="009B04FE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04FE">
              <w:rPr>
                <w:i/>
                <w:color w:val="000000"/>
                <w:sz w:val="18"/>
                <w:szCs w:val="18"/>
                <w:lang w:val="en-US"/>
              </w:rPr>
              <w:t>Lottia</w:t>
            </w:r>
            <w:proofErr w:type="spellEnd"/>
            <w:r w:rsidRPr="009B04FE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04FE">
              <w:rPr>
                <w:i/>
                <w:color w:val="000000"/>
                <w:sz w:val="18"/>
                <w:szCs w:val="18"/>
                <w:lang w:val="en-US"/>
              </w:rPr>
              <w:t>gigantea</w:t>
            </w:r>
            <w:proofErr w:type="spellEnd"/>
          </w:p>
          <w:p w14:paraId="72367718" w14:textId="01E95335" w:rsidR="00AC13AB" w:rsidRPr="00897CD7" w:rsidRDefault="00AC13AB" w:rsidP="00897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1B9C8E9B" w14:textId="77777777" w:rsidR="00AC13AB" w:rsidRPr="00DC36C3" w:rsidRDefault="00AC13AB" w:rsidP="00897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7C1D651" w14:textId="6E570660" w:rsidR="00AC13AB" w:rsidRPr="00897CD7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897CD7">
              <w:rPr>
                <w:color w:val="000000" w:themeColor="text1"/>
                <w:sz w:val="18"/>
                <w:szCs w:val="18"/>
                <w:lang w:val="en-US"/>
              </w:rPr>
              <w:t>gi|676452477</w:t>
            </w:r>
          </w:p>
          <w:p w14:paraId="7247B6D7" w14:textId="7137ABEA" w:rsidR="00AC13AB" w:rsidRPr="00236D1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897CD7">
              <w:rPr>
                <w:color w:val="000000" w:themeColor="text1"/>
                <w:sz w:val="18"/>
                <w:szCs w:val="18"/>
              </w:rPr>
              <w:t>XP_009053044.1</w:t>
            </w:r>
          </w:p>
        </w:tc>
        <w:tc>
          <w:tcPr>
            <w:tcW w:w="1620" w:type="dxa"/>
            <w:vAlign w:val="center"/>
          </w:tcPr>
          <w:p w14:paraId="443E5901" w14:textId="77777777" w:rsidR="00AC13AB" w:rsidRPr="009B04FE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H</w:t>
            </w:r>
            <w:r w:rsidRPr="009B04FE">
              <w:rPr>
                <w:color w:val="000000"/>
                <w:sz w:val="18"/>
                <w:szCs w:val="18"/>
                <w:lang w:val="en-US"/>
              </w:rPr>
              <w:t>ypothetical protein LOTGIDRAFT_94382, partial</w:t>
            </w:r>
            <w:r w:rsidRPr="009B04FE">
              <w:rPr>
                <w:i/>
                <w:color w:val="00000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9B04FE">
              <w:rPr>
                <w:i/>
                <w:color w:val="000000"/>
                <w:sz w:val="18"/>
                <w:szCs w:val="18"/>
                <w:lang w:val="en-US"/>
              </w:rPr>
              <w:t>Lottia</w:t>
            </w:r>
            <w:proofErr w:type="spellEnd"/>
            <w:r w:rsidRPr="009B04FE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04FE">
              <w:rPr>
                <w:i/>
                <w:color w:val="000000"/>
                <w:sz w:val="18"/>
                <w:szCs w:val="18"/>
                <w:lang w:val="en-US"/>
              </w:rPr>
              <w:t>gigantea</w:t>
            </w:r>
            <w:proofErr w:type="spellEnd"/>
          </w:p>
          <w:p w14:paraId="26E961CB" w14:textId="77777777" w:rsidR="00AC13AB" w:rsidRPr="009B04FE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625967D5" w14:textId="77777777" w:rsidR="00AC13AB" w:rsidRPr="009B04FE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9B04FE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9B04FE">
              <w:rPr>
                <w:color w:val="000000"/>
                <w:sz w:val="18"/>
                <w:szCs w:val="18"/>
                <w:lang w:val="en-US"/>
              </w:rPr>
              <w:t>49</w:t>
            </w:r>
          </w:p>
          <w:p w14:paraId="1AF15456" w14:textId="77777777" w:rsidR="00AC13AB" w:rsidRPr="009B04FE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73D27AE" w14:textId="77777777" w:rsidR="00AC13AB" w:rsidRPr="009B04FE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9B04FE"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9B04FE">
              <w:rPr>
                <w:color w:val="000000"/>
                <w:sz w:val="18"/>
                <w:szCs w:val="18"/>
                <w:lang w:val="en-US"/>
              </w:rPr>
              <w:t>3E-03</w:t>
            </w:r>
          </w:p>
          <w:p w14:paraId="40282024" w14:textId="77777777" w:rsidR="00AC13AB" w:rsidRPr="009B04FE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5E65EE6D" w14:textId="77777777" w:rsidR="00AC13AB" w:rsidRPr="009B04FE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9B04FE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  <w:vAlign w:val="center"/>
          </w:tcPr>
          <w:p w14:paraId="5823C385" w14:textId="77777777" w:rsidR="00AC13A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E00997">
              <w:rPr>
                <w:sz w:val="18"/>
                <w:szCs w:val="18"/>
                <w:lang w:val="en-US"/>
              </w:rPr>
              <w:t>Carbohydrate metabolic process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E00997">
              <w:rPr>
                <w:sz w:val="18"/>
                <w:szCs w:val="18"/>
                <w:lang w:val="en-US"/>
              </w:rPr>
              <w:t>GO:0005975</w:t>
            </w:r>
          </w:p>
          <w:p w14:paraId="772AEB6D" w14:textId="77777777" w:rsidR="00AC13AB" w:rsidRDefault="00AC13AB" w:rsidP="00897CD7">
            <w:pPr>
              <w:pStyle w:val="Ttulo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  <w:p w14:paraId="6CF7F310" w14:textId="58F2D6E5" w:rsidR="00AC13AB" w:rsidRPr="00897CD7" w:rsidRDefault="00AC13AB" w:rsidP="00897CD7">
            <w:pPr>
              <w:pStyle w:val="Ttulo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897CD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Metabolic process/ GO:0008152</w:t>
            </w:r>
          </w:p>
          <w:p w14:paraId="0778B447" w14:textId="7F349290" w:rsidR="00AC13AB" w:rsidRPr="009B04FE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3CA8B1C1" w14:textId="3EF7F03B" w:rsidR="00AC13AB" w:rsidRDefault="00AC13AB" w:rsidP="00897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</w:t>
            </w:r>
            <w:r w:rsidRPr="00E306AD">
              <w:rPr>
                <w:sz w:val="18"/>
                <w:szCs w:val="18"/>
                <w:lang w:val="en-US"/>
              </w:rPr>
              <w:t>hitin binding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E306AD">
              <w:rPr>
                <w:sz w:val="18"/>
                <w:szCs w:val="18"/>
                <w:lang w:val="en-US"/>
              </w:rPr>
              <w:t>GO:0008061</w:t>
            </w:r>
          </w:p>
          <w:p w14:paraId="48C7D37C" w14:textId="77777777" w:rsidR="00AC13AB" w:rsidRDefault="00AC13AB" w:rsidP="00897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1296FCD9" w14:textId="3AB2FEF4" w:rsidR="00AC13AB" w:rsidRDefault="00AC13AB" w:rsidP="00897CD7">
            <w:pPr>
              <w:pStyle w:val="Ttulo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897CD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H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y</w:t>
            </w:r>
            <w:r w:rsidRPr="00897CD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drolase activity /</w:t>
            </w:r>
            <w:r w:rsidRPr="00A63268">
              <w:rPr>
                <w:lang w:val="en-US"/>
              </w:rPr>
              <w:t xml:space="preserve"> </w:t>
            </w:r>
            <w:r w:rsidRPr="00897CD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GO:0016787</w:t>
            </w:r>
          </w:p>
          <w:p w14:paraId="7FEBACA8" w14:textId="77777777" w:rsidR="00AC13AB" w:rsidRPr="00897CD7" w:rsidRDefault="00AC13AB" w:rsidP="00897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65799426" w14:textId="0895034D" w:rsidR="00AC13AB" w:rsidRPr="00897CD7" w:rsidRDefault="00616CA9" w:rsidP="00897CD7">
            <w:pPr>
              <w:pStyle w:val="Ttulo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H</w:t>
            </w:r>
            <w:r w:rsidRPr="00897CD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ydrolase </w:t>
            </w:r>
            <w:r w:rsidR="00AC13AB" w:rsidRPr="00897CD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activity, acting on glycosyl bonds</w:t>
            </w:r>
            <w:r w:rsidR="00AC13A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/ </w:t>
            </w:r>
            <w:r w:rsidR="00AC13AB" w:rsidRPr="00897CD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GO:0016798</w:t>
            </w:r>
          </w:p>
          <w:p w14:paraId="7BC13AC1" w14:textId="77777777" w:rsidR="00AC13AB" w:rsidRDefault="00AC13AB" w:rsidP="00897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651DFEEF" w14:textId="49E54628" w:rsidR="00AC13AB" w:rsidRPr="00E306AD" w:rsidRDefault="00AC13AB" w:rsidP="00897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</w:t>
            </w:r>
            <w:r w:rsidRPr="00E306AD">
              <w:rPr>
                <w:sz w:val="18"/>
                <w:szCs w:val="18"/>
                <w:lang w:val="en-US"/>
              </w:rPr>
              <w:t>ydrolase activity, hydrolyzing O-glycosyl compounds</w:t>
            </w:r>
            <w:r>
              <w:rPr>
                <w:sz w:val="18"/>
                <w:szCs w:val="18"/>
                <w:lang w:val="en-US"/>
              </w:rPr>
              <w:t xml:space="preserve"> /</w:t>
            </w:r>
          </w:p>
          <w:p w14:paraId="4ACA0232" w14:textId="77777777" w:rsidR="00AC13AB" w:rsidRPr="009B04FE" w:rsidRDefault="00AC13AB" w:rsidP="00897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E306AD">
              <w:rPr>
                <w:sz w:val="18"/>
                <w:szCs w:val="18"/>
                <w:lang w:val="en-US"/>
              </w:rPr>
              <w:t>GO:0004553</w:t>
            </w:r>
          </w:p>
        </w:tc>
      </w:tr>
      <w:tr w:rsidR="00AC13AB" w:rsidRPr="00887ACE" w14:paraId="214DB53E" w14:textId="77777777" w:rsidTr="00AC1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584B0BD5" w14:textId="4DB4D188" w:rsidR="00AC13AB" w:rsidRPr="001F5413" w:rsidRDefault="00AC13AB" w:rsidP="001F5413">
            <w:pPr>
              <w:pStyle w:val="Ttulo2"/>
              <w:outlineLvl w:val="1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CE43E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lastRenderedPageBreak/>
              <w:t xml:space="preserve">     </w:t>
            </w:r>
            <w:r w:rsidRPr="001F54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**K1QYG7</w:t>
            </w:r>
          </w:p>
        </w:tc>
        <w:tc>
          <w:tcPr>
            <w:tcW w:w="1620" w:type="dxa"/>
            <w:vAlign w:val="center"/>
          </w:tcPr>
          <w:p w14:paraId="77C4AA54" w14:textId="3AAD7F29" w:rsidR="00AC13AB" w:rsidRPr="001F5413" w:rsidRDefault="00AC13AB" w:rsidP="001F54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1F5413">
              <w:rPr>
                <w:color w:val="000000" w:themeColor="text1"/>
                <w:sz w:val="18"/>
                <w:szCs w:val="18"/>
                <w:lang w:val="en-US"/>
              </w:rPr>
              <w:t>Glutamine--fructose-6-phosphate transaminase (isomerizing)/</w:t>
            </w:r>
            <w:r w:rsidRPr="00E8728F">
              <w:rPr>
                <w:i/>
                <w:color w:val="000000"/>
                <w:sz w:val="18"/>
                <w:szCs w:val="18"/>
                <w:lang w:val="en-US"/>
              </w:rPr>
              <w:t xml:space="preserve"> Crassostrea gigas</w:t>
            </w:r>
          </w:p>
          <w:p w14:paraId="05BC52EE" w14:textId="77777777" w:rsidR="00AC13AB" w:rsidRPr="001F5413" w:rsidRDefault="00AC13AB" w:rsidP="001F54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3CF14FF7" w14:textId="6017A25A" w:rsidR="00AC13AB" w:rsidRPr="001F5413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  <w:p w14:paraId="0BFD98C6" w14:textId="1ADA9F6D" w:rsidR="00AC13AB" w:rsidRPr="00A05881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05881">
              <w:rPr>
                <w:color w:val="000000" w:themeColor="text1"/>
                <w:sz w:val="18"/>
                <w:szCs w:val="18"/>
              </w:rPr>
              <w:t>gi|762127166</w:t>
            </w:r>
          </w:p>
          <w:p w14:paraId="5EE3862A" w14:textId="5022D49D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05881">
              <w:rPr>
                <w:color w:val="000000" w:themeColor="text1"/>
                <w:sz w:val="18"/>
                <w:szCs w:val="18"/>
              </w:rPr>
              <w:t>XP_011446658.1</w:t>
            </w:r>
          </w:p>
          <w:p w14:paraId="634377D4" w14:textId="77777777" w:rsidR="00AC13AB" w:rsidRPr="00A05881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</w:p>
          <w:p w14:paraId="0E5F4CFE" w14:textId="1E82823F" w:rsidR="00AC13AB" w:rsidRPr="001235B5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BF4B629" w14:textId="2CF413E0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  <w:p w14:paraId="20C6646E" w14:textId="2AAB32E5" w:rsidR="00AC13AB" w:rsidRPr="001F5413" w:rsidRDefault="00AC13AB" w:rsidP="001F5413">
            <w:pPr>
              <w:pStyle w:val="Ttulo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1F54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Glutamine--fructose-6-phosphate aminotransferase [isomerizing] 1 isoform X5/</w:t>
            </w:r>
          </w:p>
          <w:p w14:paraId="7919715B" w14:textId="139AFD51" w:rsidR="00AC13AB" w:rsidRPr="00E8728F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E8728F">
              <w:rPr>
                <w:i/>
                <w:color w:val="000000"/>
                <w:sz w:val="18"/>
                <w:szCs w:val="18"/>
                <w:lang w:val="en-US"/>
              </w:rPr>
              <w:t>Crassostrea gigas</w:t>
            </w:r>
          </w:p>
        </w:tc>
        <w:tc>
          <w:tcPr>
            <w:tcW w:w="1218" w:type="dxa"/>
            <w:vAlign w:val="center"/>
          </w:tcPr>
          <w:p w14:paraId="601E9C07" w14:textId="77777777" w:rsidR="00AC13AB" w:rsidRPr="00E8728F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E8728F">
              <w:rPr>
                <w:color w:val="000000"/>
                <w:sz w:val="18"/>
                <w:szCs w:val="18"/>
                <w:lang w:val="en-US"/>
              </w:rPr>
              <w:t>0.48</w:t>
            </w:r>
          </w:p>
          <w:p w14:paraId="1154AF02" w14:textId="77777777" w:rsidR="00AC13AB" w:rsidRPr="00E8728F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78CA99DE" w14:textId="77777777" w:rsidR="00AC13AB" w:rsidRPr="00E8728F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E8728F">
              <w:rPr>
                <w:color w:val="000000"/>
                <w:sz w:val="18"/>
                <w:szCs w:val="18"/>
                <w:lang w:val="en-US"/>
              </w:rPr>
              <w:t>2.2E-03</w:t>
            </w:r>
          </w:p>
          <w:p w14:paraId="0F7DD80E" w14:textId="77777777" w:rsidR="00AC13AB" w:rsidRPr="00E8728F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69D6550B" w14:textId="77777777" w:rsidR="00AC13AB" w:rsidRPr="00E8728F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E8728F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</w:tcPr>
          <w:p w14:paraId="5E897D88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6531FF05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4A114D70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en-US"/>
              </w:rPr>
            </w:pPr>
            <w:r w:rsidRPr="00E00997">
              <w:rPr>
                <w:sz w:val="18"/>
                <w:szCs w:val="18"/>
                <w:lang w:val="en-US"/>
              </w:rPr>
              <w:t>Carbohydrate derivative metabolic process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E00997">
              <w:rPr>
                <w:sz w:val="18"/>
                <w:szCs w:val="18"/>
                <w:lang w:val="en-US"/>
              </w:rPr>
              <w:t>GO:1901135</w:t>
            </w:r>
          </w:p>
          <w:p w14:paraId="14D4ADBD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3E19DC4A" w14:textId="77777777" w:rsidR="00AC13AB" w:rsidRPr="00D7610A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D7610A">
              <w:rPr>
                <w:color w:val="000000" w:themeColor="text1"/>
                <w:sz w:val="18"/>
                <w:szCs w:val="18"/>
                <w:lang w:val="en-US"/>
              </w:rPr>
              <w:t>Glutamine metabolic process / GO:0006541</w:t>
            </w:r>
          </w:p>
          <w:p w14:paraId="0124D84E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en-US"/>
              </w:rPr>
            </w:pPr>
          </w:p>
          <w:p w14:paraId="7D8ADE81" w14:textId="79ACDC38" w:rsidR="00AC13AB" w:rsidRPr="001235B5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53870794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7E3AA2C9" w14:textId="77777777" w:rsidR="00AC13AB" w:rsidRPr="00E306AD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E306AD">
              <w:rPr>
                <w:color w:val="000000" w:themeColor="text1"/>
                <w:sz w:val="18"/>
                <w:szCs w:val="18"/>
                <w:lang w:val="en-US"/>
              </w:rPr>
              <w:t>Carbohydrate derivative binding, / GO:0097367</w:t>
            </w:r>
          </w:p>
          <w:p w14:paraId="535D47B4" w14:textId="77777777" w:rsidR="00AC13AB" w:rsidRDefault="00AC13AB" w:rsidP="00D24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75344D85" w14:textId="6F4C0B60" w:rsidR="00AC13AB" w:rsidRPr="00E306AD" w:rsidRDefault="00AC13AB" w:rsidP="00D24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E306AD">
              <w:rPr>
                <w:color w:val="000000" w:themeColor="text1"/>
                <w:sz w:val="18"/>
                <w:szCs w:val="18"/>
                <w:lang w:val="en-US"/>
              </w:rPr>
              <w:t xml:space="preserve">Transferase activity / </w:t>
            </w:r>
          </w:p>
          <w:p w14:paraId="728EE74B" w14:textId="77777777" w:rsidR="00AC13AB" w:rsidRPr="00E306AD" w:rsidRDefault="00AC13AB" w:rsidP="00D24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E306AD">
              <w:rPr>
                <w:color w:val="000000" w:themeColor="text1"/>
                <w:sz w:val="18"/>
                <w:szCs w:val="18"/>
                <w:lang w:val="en-US"/>
              </w:rPr>
              <w:t>GO:0016740</w:t>
            </w:r>
          </w:p>
          <w:p w14:paraId="74C11F3E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2A83FA0C" w14:textId="7B11CBB7" w:rsidR="00AC13AB" w:rsidRPr="00E306AD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E306AD">
              <w:rPr>
                <w:color w:val="000000" w:themeColor="text1"/>
                <w:sz w:val="18"/>
                <w:szCs w:val="18"/>
                <w:lang w:val="en-US"/>
              </w:rPr>
              <w:t>Glutamine-fructose-6-phosphate transaminase (isomerizing) activity / GO:0004360</w:t>
            </w:r>
          </w:p>
          <w:p w14:paraId="241C701C" w14:textId="77777777" w:rsidR="00AC13AB" w:rsidRPr="00E306AD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5A7A96C5" w14:textId="77777777" w:rsidR="00AC13AB" w:rsidRPr="00E306AD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E306AD">
              <w:rPr>
                <w:color w:val="000000" w:themeColor="text1"/>
                <w:sz w:val="18"/>
                <w:szCs w:val="18"/>
                <w:lang w:val="en-US"/>
              </w:rPr>
              <w:t>Transaminase activity, GO:0008483</w:t>
            </w:r>
          </w:p>
          <w:p w14:paraId="014E74C0" w14:textId="77777777" w:rsidR="00AC13AB" w:rsidRPr="00E00997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39E1AA44" w14:textId="77777777" w:rsidR="00AC13AB" w:rsidRPr="00E00997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  <w:tr w:rsidR="00AC13AB" w:rsidRPr="00B02D69" w14:paraId="5D3F4765" w14:textId="77777777" w:rsidTr="00AC13AB">
        <w:trPr>
          <w:trHeight w:val="9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3FE3C40A" w14:textId="77777777" w:rsidR="00AC13AB" w:rsidRPr="00CE43E2" w:rsidRDefault="00AC13AB" w:rsidP="00B4532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0DF91B7" w14:textId="30BC3902" w:rsidR="00AC13AB" w:rsidRPr="008F5C8A" w:rsidRDefault="00AC13AB" w:rsidP="00B45321">
            <w:pPr>
              <w:jc w:val="center"/>
              <w:rPr>
                <w:color w:val="000000"/>
                <w:sz w:val="18"/>
                <w:szCs w:val="18"/>
              </w:rPr>
            </w:pPr>
            <w:r w:rsidRPr="008F5C8A">
              <w:rPr>
                <w:color w:val="000000"/>
                <w:sz w:val="18"/>
                <w:szCs w:val="18"/>
              </w:rPr>
              <w:t>V4ABP3</w:t>
            </w:r>
          </w:p>
          <w:p w14:paraId="48CEED3A" w14:textId="1FE483F5" w:rsidR="00AC13AB" w:rsidRPr="008F5C8A" w:rsidRDefault="00AC13AB" w:rsidP="00D7610A">
            <w:pPr>
              <w:rPr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B4851E4" w14:textId="229E4206" w:rsidR="00AC13AB" w:rsidRPr="00D7610A" w:rsidRDefault="00AC13AB" w:rsidP="00D76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D7610A">
              <w:rPr>
                <w:color w:val="000000" w:themeColor="text1"/>
                <w:sz w:val="18"/>
                <w:szCs w:val="18"/>
                <w:lang w:val="en-US"/>
              </w:rPr>
              <w:t>NTP_transferase</w:t>
            </w:r>
            <w:proofErr w:type="spellEnd"/>
            <w:r w:rsidRPr="00D7610A">
              <w:rPr>
                <w:color w:val="000000" w:themeColor="text1"/>
                <w:sz w:val="18"/>
                <w:szCs w:val="18"/>
                <w:lang w:val="en-US"/>
              </w:rPr>
              <w:t xml:space="preserve"> domain-containing protein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510430">
              <w:rPr>
                <w:i/>
                <w:color w:val="000000"/>
                <w:sz w:val="18"/>
                <w:szCs w:val="18"/>
                <w:lang w:val="en-US"/>
              </w:rPr>
              <w:t>Lottia</w:t>
            </w:r>
            <w:proofErr w:type="spellEnd"/>
            <w:r w:rsidRPr="00510430">
              <w:rPr>
                <w:i/>
                <w:color w:val="000000"/>
                <w:sz w:val="18"/>
                <w:szCs w:val="18"/>
                <w:lang w:val="en-US"/>
              </w:rPr>
              <w:t xml:space="preserve"> gigantea</w:t>
            </w:r>
          </w:p>
          <w:p w14:paraId="61E2A941" w14:textId="77777777" w:rsidR="00AC13AB" w:rsidRPr="00D7610A" w:rsidRDefault="00AC13AB" w:rsidP="00D76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56FAC87" w14:textId="24C62E15" w:rsidR="00AC13AB" w:rsidRPr="008F5C8A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8F5C8A">
              <w:rPr>
                <w:color w:val="000000"/>
                <w:sz w:val="18"/>
                <w:szCs w:val="18"/>
              </w:rPr>
              <w:t>gi|676469579</w:t>
            </w:r>
          </w:p>
          <w:p w14:paraId="683A8471" w14:textId="2A096C9F" w:rsidR="00AC13AB" w:rsidRPr="00A27F6F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D7610A">
              <w:rPr>
                <w:color w:val="000000" w:themeColor="text1"/>
                <w:sz w:val="18"/>
                <w:szCs w:val="18"/>
              </w:rPr>
              <w:t>XP_009058578.1</w:t>
            </w:r>
          </w:p>
        </w:tc>
        <w:tc>
          <w:tcPr>
            <w:tcW w:w="1620" w:type="dxa"/>
            <w:vAlign w:val="center"/>
          </w:tcPr>
          <w:p w14:paraId="27F7D53E" w14:textId="77777777" w:rsidR="00AC13AB" w:rsidRPr="00510430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H</w:t>
            </w:r>
            <w:r w:rsidRPr="003D5CEA">
              <w:rPr>
                <w:color w:val="000000"/>
                <w:sz w:val="18"/>
                <w:szCs w:val="18"/>
                <w:lang w:val="en-US"/>
              </w:rPr>
              <w:t xml:space="preserve">ypothetical protein LOTGIDRAFT_227532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510430">
              <w:rPr>
                <w:i/>
                <w:color w:val="000000"/>
                <w:sz w:val="18"/>
                <w:szCs w:val="18"/>
                <w:lang w:val="en-US"/>
              </w:rPr>
              <w:t>Lottia</w:t>
            </w:r>
            <w:proofErr w:type="spellEnd"/>
            <w:r w:rsidRPr="00510430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0430">
              <w:rPr>
                <w:i/>
                <w:color w:val="000000"/>
                <w:sz w:val="18"/>
                <w:szCs w:val="18"/>
                <w:lang w:val="en-US"/>
              </w:rPr>
              <w:t>gigantea</w:t>
            </w:r>
            <w:proofErr w:type="spellEnd"/>
          </w:p>
          <w:p w14:paraId="69BC7E78" w14:textId="77777777" w:rsidR="00AC13AB" w:rsidRPr="003D5CEA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7F4C9E5A" w14:textId="77777777" w:rsidR="00AC13AB" w:rsidRPr="003D5CEA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3D5CEA">
              <w:rPr>
                <w:color w:val="000000"/>
                <w:sz w:val="18"/>
                <w:szCs w:val="18"/>
                <w:lang w:val="en-US"/>
              </w:rPr>
              <w:t>0.47</w:t>
            </w:r>
          </w:p>
          <w:p w14:paraId="3963DDF4" w14:textId="77777777" w:rsidR="00AC13AB" w:rsidRPr="003D5CEA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4746ABD6" w14:textId="77777777" w:rsidR="00AC13AB" w:rsidRPr="003D5CEA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3D5CEA">
              <w:rPr>
                <w:color w:val="000000"/>
                <w:sz w:val="18"/>
                <w:szCs w:val="18"/>
                <w:lang w:val="en-US"/>
              </w:rPr>
              <w:t>2.2E-03</w:t>
            </w:r>
          </w:p>
          <w:p w14:paraId="7D3B148B" w14:textId="77777777" w:rsidR="00AC13AB" w:rsidRPr="003D5CEA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5E901699" w14:textId="77777777" w:rsidR="00AC13AB" w:rsidRPr="003D5CEA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E8728F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  <w:vAlign w:val="center"/>
          </w:tcPr>
          <w:p w14:paraId="58BFE065" w14:textId="77777777" w:rsidR="00AC13AB" w:rsidRPr="00E00997" w:rsidRDefault="00AC13AB" w:rsidP="00F05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E00997">
              <w:rPr>
                <w:sz w:val="18"/>
                <w:szCs w:val="18"/>
                <w:lang w:val="en-US"/>
              </w:rPr>
              <w:t>Biosynthetic process</w:t>
            </w:r>
            <w:r>
              <w:rPr>
                <w:sz w:val="18"/>
                <w:szCs w:val="18"/>
                <w:lang w:val="en-US"/>
              </w:rPr>
              <w:t xml:space="preserve"> /</w:t>
            </w:r>
            <w:r w:rsidRPr="00E00997">
              <w:rPr>
                <w:sz w:val="18"/>
                <w:szCs w:val="18"/>
                <w:lang w:val="en-US"/>
              </w:rPr>
              <w:t xml:space="preserve"> GO:0009058</w:t>
            </w:r>
          </w:p>
        </w:tc>
        <w:tc>
          <w:tcPr>
            <w:tcW w:w="1620" w:type="dxa"/>
            <w:vAlign w:val="center"/>
          </w:tcPr>
          <w:p w14:paraId="54106359" w14:textId="77777777" w:rsidR="00AC13A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13C03350" w14:textId="77777777" w:rsidR="00AC13AB" w:rsidRPr="001765D4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1765D4">
              <w:rPr>
                <w:color w:val="000000" w:themeColor="text1"/>
                <w:sz w:val="18"/>
                <w:szCs w:val="18"/>
                <w:lang w:val="en-US"/>
              </w:rPr>
              <w:t>Transferase activity / GO:0016740</w:t>
            </w:r>
          </w:p>
          <w:p w14:paraId="4F7D3FB4" w14:textId="77777777" w:rsidR="00AC13AB" w:rsidRPr="001765D4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1301CCB6" w14:textId="37B6FAF8" w:rsidR="00AC13AB" w:rsidRPr="001765D4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1765D4">
              <w:rPr>
                <w:color w:val="000000" w:themeColor="text1"/>
                <w:sz w:val="18"/>
                <w:szCs w:val="18"/>
                <w:lang w:val="en-US"/>
              </w:rPr>
              <w:t>Nucleotidyltransferase</w:t>
            </w:r>
            <w:proofErr w:type="spellEnd"/>
            <w:r w:rsidRPr="001765D4">
              <w:rPr>
                <w:color w:val="000000" w:themeColor="text1"/>
                <w:sz w:val="18"/>
                <w:szCs w:val="18"/>
                <w:lang w:val="en-US"/>
              </w:rPr>
              <w:t xml:space="preserve"> activity / GO:0016779</w:t>
            </w:r>
          </w:p>
          <w:p w14:paraId="4717204F" w14:textId="77777777" w:rsidR="00AC13AB" w:rsidRPr="00E00997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  <w:tr w:rsidR="00AC13AB" w:rsidRPr="009C6016" w14:paraId="54850BBF" w14:textId="77777777" w:rsidTr="00AC1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06683491" w14:textId="77777777" w:rsidR="00AC13AB" w:rsidRPr="00DC36C3" w:rsidRDefault="00AC13AB" w:rsidP="00B4532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82C0D">
              <w:rPr>
                <w:color w:val="000000"/>
                <w:sz w:val="18"/>
                <w:szCs w:val="18"/>
                <w:lang w:val="en-US"/>
              </w:rPr>
              <w:t>K1PJC1</w:t>
            </w:r>
          </w:p>
        </w:tc>
        <w:tc>
          <w:tcPr>
            <w:tcW w:w="1620" w:type="dxa"/>
            <w:vAlign w:val="center"/>
          </w:tcPr>
          <w:p w14:paraId="168133EB" w14:textId="3836CFC6" w:rsidR="00AC13AB" w:rsidRPr="00DC36C3" w:rsidRDefault="00AC13AB" w:rsidP="00D76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510430">
              <w:rPr>
                <w:color w:val="000000"/>
                <w:sz w:val="18"/>
                <w:szCs w:val="18"/>
                <w:lang w:val="en-US"/>
              </w:rPr>
              <w:t xml:space="preserve">Adipophilin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/ </w:t>
            </w:r>
            <w:r w:rsidRPr="00EB234C">
              <w:rPr>
                <w:i/>
                <w:color w:val="000000"/>
                <w:sz w:val="18"/>
                <w:szCs w:val="18"/>
                <w:lang w:val="en-US"/>
              </w:rPr>
              <w:t>Crassostrea gigas</w:t>
            </w:r>
          </w:p>
        </w:tc>
        <w:tc>
          <w:tcPr>
            <w:tcW w:w="1620" w:type="dxa"/>
            <w:vAlign w:val="center"/>
          </w:tcPr>
          <w:p w14:paraId="66B5658E" w14:textId="4F840358" w:rsidR="00AC13AB" w:rsidRPr="00D7610A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D7610A">
              <w:rPr>
                <w:color w:val="000000" w:themeColor="text1"/>
                <w:sz w:val="18"/>
                <w:szCs w:val="18"/>
                <w:lang w:val="en-US"/>
              </w:rPr>
              <w:t>gi|405954235 gb|EKC21733.1</w:t>
            </w:r>
          </w:p>
          <w:p w14:paraId="5805F258" w14:textId="77777777" w:rsidR="00AC13AB" w:rsidRPr="00510430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772EFA2C" w14:textId="77777777" w:rsidR="00AC13AB" w:rsidRPr="00510430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510430">
              <w:rPr>
                <w:color w:val="000000"/>
                <w:sz w:val="18"/>
                <w:szCs w:val="18"/>
                <w:lang w:val="en-US"/>
              </w:rPr>
              <w:t xml:space="preserve">Adipophilin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/ </w:t>
            </w:r>
            <w:r w:rsidRPr="00EB234C">
              <w:rPr>
                <w:i/>
                <w:color w:val="000000"/>
                <w:sz w:val="18"/>
                <w:szCs w:val="18"/>
                <w:lang w:val="en-US"/>
              </w:rPr>
              <w:t>Crassostrea gigas</w:t>
            </w:r>
          </w:p>
        </w:tc>
        <w:tc>
          <w:tcPr>
            <w:tcW w:w="1218" w:type="dxa"/>
            <w:vAlign w:val="center"/>
          </w:tcPr>
          <w:p w14:paraId="604072E0" w14:textId="77777777" w:rsidR="00AC13AB" w:rsidRPr="00510430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510430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510430">
              <w:rPr>
                <w:color w:val="000000"/>
                <w:sz w:val="18"/>
                <w:szCs w:val="18"/>
                <w:lang w:val="en-US"/>
              </w:rPr>
              <w:t>47</w:t>
            </w:r>
          </w:p>
          <w:p w14:paraId="2383F62F" w14:textId="77777777" w:rsidR="00AC13AB" w:rsidRPr="00510430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188837C0" w14:textId="77777777" w:rsidR="00AC13AB" w:rsidRPr="00510430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510430"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510430">
              <w:rPr>
                <w:color w:val="000000"/>
                <w:sz w:val="18"/>
                <w:szCs w:val="18"/>
                <w:lang w:val="en-US"/>
              </w:rPr>
              <w:t>3E-03</w:t>
            </w:r>
          </w:p>
          <w:p w14:paraId="3CCF8FF3" w14:textId="77777777" w:rsidR="00AC13AB" w:rsidRPr="00510430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01D236E5" w14:textId="77777777" w:rsidR="00AC13AB" w:rsidRPr="00510430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E8728F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  <w:vAlign w:val="center"/>
          </w:tcPr>
          <w:p w14:paraId="7890ABF5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64393A5E" w14:textId="57AC6262" w:rsidR="00AC13AB" w:rsidRPr="00D7610A" w:rsidRDefault="00616CA9" w:rsidP="00D7610A">
            <w:pPr>
              <w:pStyle w:val="Ttulo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N</w:t>
            </w:r>
            <w:r w:rsidRPr="00D7610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egative </w:t>
            </w:r>
            <w:r w:rsidR="00AC13AB" w:rsidRPr="00D7610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regulation of transcription, DNA-templated</w:t>
            </w:r>
            <w:r w:rsidR="00AC13A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/</w:t>
            </w:r>
            <w:r w:rsidR="00AC13AB" w:rsidRPr="00D7610A">
              <w:rPr>
                <w:lang w:val="en-US"/>
              </w:rPr>
              <w:t xml:space="preserve"> </w:t>
            </w:r>
            <w:r w:rsidR="00AC13AB" w:rsidRPr="00D7610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GO:0045892</w:t>
            </w:r>
          </w:p>
          <w:p w14:paraId="616323A2" w14:textId="02810BF5" w:rsidR="00AC13AB" w:rsidRPr="00D7610A" w:rsidRDefault="00AC13AB" w:rsidP="00D7610A">
            <w:pPr>
              <w:pStyle w:val="Ttulo3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  <w:p w14:paraId="662CE5A7" w14:textId="77777777" w:rsidR="00AC13AB" w:rsidRPr="00E8728F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US"/>
              </w:rPr>
            </w:pPr>
          </w:p>
        </w:tc>
        <w:tc>
          <w:tcPr>
            <w:tcW w:w="1620" w:type="dxa"/>
          </w:tcPr>
          <w:p w14:paraId="63733240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555BA162" w14:textId="77777777" w:rsidR="00AC13AB" w:rsidRPr="001765D4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765D4">
              <w:rPr>
                <w:sz w:val="18"/>
                <w:szCs w:val="18"/>
                <w:lang w:val="en-US"/>
              </w:rPr>
              <w:t>Transcription corepressor activity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1765D4">
              <w:rPr>
                <w:sz w:val="18"/>
                <w:szCs w:val="18"/>
                <w:lang w:val="en-US"/>
              </w:rPr>
              <w:t>GO:0003714</w:t>
            </w:r>
          </w:p>
          <w:p w14:paraId="374B082A" w14:textId="77777777" w:rsidR="00AC13AB" w:rsidRPr="00E00997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  <w:tr w:rsidR="00AC13AB" w:rsidRPr="00EB234C" w14:paraId="25AFB66F" w14:textId="77777777" w:rsidTr="00AC13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6EAAD878" w14:textId="77777777" w:rsidR="00AC13AB" w:rsidRPr="00DC36C3" w:rsidRDefault="00AC13AB" w:rsidP="00B4532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82C0D">
              <w:rPr>
                <w:color w:val="000000"/>
                <w:sz w:val="18"/>
                <w:szCs w:val="18"/>
                <w:lang w:val="en-US"/>
              </w:rPr>
              <w:t>K1QT65</w:t>
            </w:r>
          </w:p>
        </w:tc>
        <w:tc>
          <w:tcPr>
            <w:tcW w:w="1620" w:type="dxa"/>
          </w:tcPr>
          <w:p w14:paraId="15D45482" w14:textId="285C867C" w:rsidR="00AC13AB" w:rsidRPr="00955EC7" w:rsidRDefault="00AC13AB" w:rsidP="00955EC7">
            <w:pPr>
              <w:pStyle w:val="Ttulo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</w:pPr>
            <w:r w:rsidRPr="00955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Collagen alpha-</w:t>
            </w:r>
            <w:r w:rsidRPr="00955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3(VI) chain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r w:rsidRPr="00EB234C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Pr="00B6434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Crassostrea gigas</w:t>
            </w:r>
            <w:r w:rsidRPr="00955EC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34049C85" w14:textId="77777777" w:rsidR="00AC13AB" w:rsidRPr="00DC36C3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B3F6171" w14:textId="75B175E4" w:rsidR="00AC13AB" w:rsidRPr="00955EC7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55EC7">
              <w:rPr>
                <w:color w:val="000000" w:themeColor="text1"/>
                <w:sz w:val="18"/>
                <w:szCs w:val="18"/>
                <w:lang w:val="en-US"/>
              </w:rPr>
              <w:lastRenderedPageBreak/>
              <w:t>gi|405966888</w:t>
            </w:r>
          </w:p>
          <w:p w14:paraId="3880CE4E" w14:textId="77777777" w:rsidR="00AC13AB" w:rsidRPr="00955EC7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955EC7">
              <w:rPr>
                <w:color w:val="000000" w:themeColor="text1"/>
                <w:sz w:val="18"/>
                <w:szCs w:val="18"/>
                <w:lang w:val="en-US"/>
              </w:rPr>
              <w:t>gb|EKC32120.1</w:t>
            </w:r>
          </w:p>
          <w:p w14:paraId="3989EA9E" w14:textId="05FF9196" w:rsidR="00AC13AB" w:rsidRPr="00A27F6F" w:rsidRDefault="00AC13AB" w:rsidP="00473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7AFA7C92" w14:textId="77777777" w:rsidR="00AC13AB" w:rsidRPr="00EB234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en-US"/>
              </w:rPr>
            </w:pPr>
            <w:r w:rsidRPr="00EB234C">
              <w:rPr>
                <w:color w:val="000000"/>
                <w:sz w:val="18"/>
                <w:szCs w:val="18"/>
                <w:lang w:val="en-US"/>
              </w:rPr>
              <w:lastRenderedPageBreak/>
              <w:t xml:space="preserve">Collagen alpha-3(VI) chain </w:t>
            </w:r>
            <w:r w:rsidRPr="00EB234C">
              <w:rPr>
                <w:i/>
                <w:color w:val="000000"/>
                <w:sz w:val="18"/>
                <w:szCs w:val="18"/>
                <w:lang w:val="en-US"/>
              </w:rPr>
              <w:t xml:space="preserve">/ </w:t>
            </w:r>
            <w:r w:rsidRPr="00EB234C">
              <w:rPr>
                <w:i/>
                <w:color w:val="000000"/>
                <w:sz w:val="18"/>
                <w:szCs w:val="18"/>
                <w:lang w:val="en-US"/>
              </w:rPr>
              <w:lastRenderedPageBreak/>
              <w:t>Crassostrea gigas</w:t>
            </w:r>
          </w:p>
          <w:p w14:paraId="7689F0AF" w14:textId="77777777" w:rsidR="00AC13AB" w:rsidRPr="00EB234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24E36F53" w14:textId="77777777" w:rsidR="00AC13AB" w:rsidRPr="00EB234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EB234C">
              <w:rPr>
                <w:color w:val="000000"/>
                <w:sz w:val="18"/>
                <w:szCs w:val="18"/>
                <w:lang w:val="en-US"/>
              </w:rPr>
              <w:lastRenderedPageBreak/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EB234C">
              <w:rPr>
                <w:color w:val="000000"/>
                <w:sz w:val="18"/>
                <w:szCs w:val="18"/>
                <w:lang w:val="en-US"/>
              </w:rPr>
              <w:t>47</w:t>
            </w:r>
          </w:p>
          <w:p w14:paraId="44327F78" w14:textId="77777777" w:rsidR="00AC13AB" w:rsidRPr="00EB234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605100E6" w14:textId="77777777" w:rsidR="00AC13AB" w:rsidRPr="00EB234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EB234C"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EB234C">
              <w:rPr>
                <w:color w:val="000000"/>
                <w:sz w:val="18"/>
                <w:szCs w:val="18"/>
                <w:lang w:val="en-US"/>
              </w:rPr>
              <w:t>2E-03</w:t>
            </w:r>
          </w:p>
          <w:p w14:paraId="1E9C5D62" w14:textId="77777777" w:rsidR="00AC13AB" w:rsidRPr="00EB234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6FB74CAB" w14:textId="77777777" w:rsidR="00AC13AB" w:rsidRPr="00EB234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US"/>
              </w:rPr>
            </w:pPr>
            <w:r w:rsidRPr="00E8728F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  <w:vAlign w:val="center"/>
          </w:tcPr>
          <w:p w14:paraId="660534AE" w14:textId="77777777" w:rsidR="00AC13AB" w:rsidRPr="00E8728F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8A5712">
              <w:rPr>
                <w:color w:val="000000"/>
                <w:lang w:val="en-US"/>
              </w:rPr>
              <w:t>_</w:t>
            </w:r>
          </w:p>
        </w:tc>
        <w:tc>
          <w:tcPr>
            <w:tcW w:w="1620" w:type="dxa"/>
            <w:vAlign w:val="center"/>
          </w:tcPr>
          <w:p w14:paraId="7E5BE010" w14:textId="77777777" w:rsidR="00AC13AB" w:rsidRPr="00E8728F" w:rsidRDefault="00AC13AB" w:rsidP="004B2B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</w:p>
        </w:tc>
      </w:tr>
      <w:tr w:rsidR="00AC13AB" w:rsidRPr="00B02D69" w14:paraId="3CADB763" w14:textId="77777777" w:rsidTr="00AC1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69D0D0A0" w14:textId="77777777" w:rsidR="00AC13AB" w:rsidRPr="00DC36C3" w:rsidRDefault="00AC13AB" w:rsidP="00B4532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82C0D">
              <w:rPr>
                <w:color w:val="000000"/>
                <w:sz w:val="18"/>
                <w:szCs w:val="18"/>
                <w:lang w:val="en-US"/>
              </w:rPr>
              <w:lastRenderedPageBreak/>
              <w:t>D2KX87</w:t>
            </w:r>
          </w:p>
        </w:tc>
        <w:tc>
          <w:tcPr>
            <w:tcW w:w="1620" w:type="dxa"/>
            <w:vAlign w:val="center"/>
          </w:tcPr>
          <w:p w14:paraId="51948D79" w14:textId="53170E5E" w:rsidR="00AC13AB" w:rsidRPr="002755EF" w:rsidRDefault="00AC13AB" w:rsidP="002755EF">
            <w:pPr>
              <w:pStyle w:val="Ttulo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2755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Serine protease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FC780B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55E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Heterololigo</w:t>
            </w:r>
            <w:proofErr w:type="spellEnd"/>
            <w:r w:rsidRPr="002755E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55E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bleekeri</w:t>
            </w:r>
            <w:proofErr w:type="spellEnd"/>
          </w:p>
          <w:p w14:paraId="7789E7C9" w14:textId="77777777" w:rsidR="00AC13AB" w:rsidRPr="002755EF" w:rsidRDefault="00AC13AB" w:rsidP="00275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0AE07966" w14:textId="2FF57B5A" w:rsidR="00AC13AB" w:rsidRPr="002755EF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2755EF">
              <w:rPr>
                <w:color w:val="000000" w:themeColor="text1"/>
                <w:sz w:val="18"/>
                <w:szCs w:val="18"/>
                <w:lang w:val="en-US"/>
              </w:rPr>
              <w:t>gi|283837550</w:t>
            </w:r>
          </w:p>
          <w:p w14:paraId="609DE76A" w14:textId="759A836C" w:rsidR="00AC13AB" w:rsidRPr="00FC780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US"/>
              </w:rPr>
            </w:pPr>
            <w:r w:rsidRPr="002755EF">
              <w:rPr>
                <w:color w:val="000000" w:themeColor="text1"/>
                <w:sz w:val="18"/>
                <w:szCs w:val="18"/>
                <w:lang w:val="en-US"/>
              </w:rPr>
              <w:t>dbj|BAI66447.1</w:t>
            </w:r>
          </w:p>
        </w:tc>
        <w:tc>
          <w:tcPr>
            <w:tcW w:w="1620" w:type="dxa"/>
            <w:vAlign w:val="center"/>
          </w:tcPr>
          <w:p w14:paraId="24C3B18A" w14:textId="77777777" w:rsidR="00AC13AB" w:rsidRPr="00FC780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 w:rsidRPr="00FC780B">
              <w:rPr>
                <w:color w:val="000000"/>
                <w:sz w:val="18"/>
                <w:szCs w:val="18"/>
                <w:lang w:val="en-US"/>
              </w:rPr>
              <w:t xml:space="preserve">erine protease 1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FC780B">
              <w:rPr>
                <w:i/>
                <w:color w:val="000000"/>
                <w:sz w:val="18"/>
                <w:szCs w:val="18"/>
                <w:lang w:val="en-US"/>
              </w:rPr>
              <w:t>Heterololigo</w:t>
            </w:r>
            <w:proofErr w:type="spellEnd"/>
            <w:r w:rsidRPr="00FC780B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780B">
              <w:rPr>
                <w:i/>
                <w:color w:val="000000"/>
                <w:sz w:val="18"/>
                <w:szCs w:val="18"/>
                <w:lang w:val="en-US"/>
              </w:rPr>
              <w:t>bleekeri</w:t>
            </w:r>
            <w:proofErr w:type="spellEnd"/>
          </w:p>
        </w:tc>
        <w:tc>
          <w:tcPr>
            <w:tcW w:w="1218" w:type="dxa"/>
            <w:vAlign w:val="center"/>
          </w:tcPr>
          <w:p w14:paraId="027EC16B" w14:textId="77777777" w:rsidR="00AC13AB" w:rsidRPr="00FC780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C780B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FC780B">
              <w:rPr>
                <w:color w:val="000000"/>
                <w:sz w:val="18"/>
                <w:szCs w:val="18"/>
                <w:lang w:val="en-US"/>
              </w:rPr>
              <w:t>46</w:t>
            </w:r>
          </w:p>
          <w:p w14:paraId="53CEE7E2" w14:textId="77777777" w:rsidR="00AC13AB" w:rsidRPr="00FC780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43A2A3EB" w14:textId="77777777" w:rsidR="00AC13AB" w:rsidRPr="00FC780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C780B"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FC780B">
              <w:rPr>
                <w:color w:val="000000"/>
                <w:sz w:val="18"/>
                <w:szCs w:val="18"/>
                <w:lang w:val="en-US"/>
              </w:rPr>
              <w:t>3E-03</w:t>
            </w:r>
          </w:p>
          <w:p w14:paraId="51773E8B" w14:textId="77777777" w:rsidR="00AC13AB" w:rsidRPr="00FC780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66A741F8" w14:textId="77777777" w:rsidR="00AC13AB" w:rsidRPr="00FC780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E8728F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  <w:vAlign w:val="center"/>
          </w:tcPr>
          <w:p w14:paraId="399AC161" w14:textId="77777777" w:rsidR="00AC13AB" w:rsidRPr="00BA70BF" w:rsidRDefault="00AC13AB" w:rsidP="00F05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A70BF">
              <w:rPr>
                <w:sz w:val="18"/>
                <w:szCs w:val="18"/>
                <w:lang w:val="en-US"/>
              </w:rPr>
              <w:t>Proteolysis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BA70BF">
              <w:rPr>
                <w:sz w:val="18"/>
                <w:szCs w:val="18"/>
                <w:lang w:val="en-US"/>
              </w:rPr>
              <w:t>GO:0006508</w:t>
            </w:r>
          </w:p>
        </w:tc>
        <w:tc>
          <w:tcPr>
            <w:tcW w:w="1620" w:type="dxa"/>
            <w:vAlign w:val="center"/>
          </w:tcPr>
          <w:p w14:paraId="082F83F2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1765D4">
              <w:rPr>
                <w:color w:val="000000" w:themeColor="text1"/>
                <w:sz w:val="18"/>
                <w:szCs w:val="18"/>
                <w:lang w:val="en-US"/>
              </w:rPr>
              <w:t xml:space="preserve">Serine-type endopeptidase activity / </w:t>
            </w:r>
          </w:p>
          <w:p w14:paraId="00F96A81" w14:textId="21E58B52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1765D4">
              <w:rPr>
                <w:color w:val="000000" w:themeColor="text1"/>
                <w:sz w:val="18"/>
                <w:szCs w:val="18"/>
                <w:lang w:val="en-US"/>
              </w:rPr>
              <w:t>GO:0004252</w:t>
            </w:r>
          </w:p>
          <w:p w14:paraId="5C1A4B3D" w14:textId="77777777" w:rsidR="00AC13AB" w:rsidRDefault="00AC13AB" w:rsidP="005E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58140BB8" w14:textId="748637DF" w:rsidR="00AC13AB" w:rsidRDefault="00AC13AB" w:rsidP="005E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1765D4">
              <w:rPr>
                <w:color w:val="000000" w:themeColor="text1"/>
                <w:sz w:val="18"/>
                <w:szCs w:val="18"/>
                <w:lang w:val="en-US"/>
              </w:rPr>
              <w:t>Hydrolase activity/ GO:0016787</w:t>
            </w:r>
          </w:p>
          <w:p w14:paraId="3372D9A3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3D0A6BAC" w14:textId="77777777" w:rsidR="00AC13AB" w:rsidRPr="001765D4" w:rsidRDefault="00AC13AB" w:rsidP="005E2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1765D4">
              <w:rPr>
                <w:color w:val="000000" w:themeColor="text1"/>
                <w:sz w:val="18"/>
                <w:szCs w:val="18"/>
                <w:lang w:val="en-US"/>
              </w:rPr>
              <w:t xml:space="preserve">Peptidase activity/ </w:t>
            </w:r>
          </w:p>
          <w:p w14:paraId="53D171B0" w14:textId="77777777" w:rsidR="00AC13AB" w:rsidRPr="001765D4" w:rsidRDefault="00AC13AB" w:rsidP="005E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1765D4">
              <w:rPr>
                <w:color w:val="000000" w:themeColor="text1"/>
                <w:sz w:val="18"/>
                <w:szCs w:val="18"/>
                <w:lang w:val="en-US"/>
              </w:rPr>
              <w:t>GO:0008233</w:t>
            </w:r>
          </w:p>
          <w:p w14:paraId="43C685D1" w14:textId="77777777" w:rsidR="00AC13AB" w:rsidRDefault="00AC13AB" w:rsidP="00B2001B">
            <w:pPr>
              <w:pStyle w:val="Ttulo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14:paraId="4C7F7854" w14:textId="670C604A" w:rsidR="00AC13AB" w:rsidRPr="00B2001B" w:rsidRDefault="00AC13AB" w:rsidP="00B2001B">
            <w:pPr>
              <w:pStyle w:val="Ttulo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B200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erine-type peptidase activity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B200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GO:0008236</w:t>
            </w:r>
          </w:p>
          <w:p w14:paraId="7E812D24" w14:textId="77777777" w:rsidR="00AC13AB" w:rsidRPr="001765D4" w:rsidRDefault="00AC13AB" w:rsidP="005E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  <w:lang w:val="en-US"/>
              </w:rPr>
            </w:pPr>
          </w:p>
        </w:tc>
      </w:tr>
      <w:tr w:rsidR="00AC13AB" w:rsidRPr="00FC780B" w14:paraId="24CAA3BD" w14:textId="77777777" w:rsidTr="00AC13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13B23A9F" w14:textId="1BB8DE57" w:rsidR="00AC13AB" w:rsidRPr="00D96F00" w:rsidRDefault="00AC13AB" w:rsidP="00D96F00">
            <w:pPr>
              <w:pStyle w:val="Ttulo2"/>
              <w:outlineLvl w:val="1"/>
              <w:rPr>
                <w:color w:val="000000" w:themeColor="text1"/>
                <w:sz w:val="17"/>
                <w:szCs w:val="17"/>
              </w:rPr>
            </w:pPr>
            <w:r w:rsidRPr="00D96F00">
              <w:rPr>
                <w:color w:val="000000" w:themeColor="text1"/>
                <w:sz w:val="17"/>
                <w:szCs w:val="17"/>
                <w:lang w:val="en-US"/>
              </w:rPr>
              <w:t>**</w:t>
            </w:r>
            <w:r w:rsidRPr="00D96F0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 xml:space="preserve">A0A6P7TL40 </w:t>
            </w:r>
          </w:p>
          <w:p w14:paraId="366BCA65" w14:textId="71C697CF" w:rsidR="00AC13AB" w:rsidRPr="00774E80" w:rsidRDefault="00AC13AB" w:rsidP="00D96F00">
            <w:pPr>
              <w:pStyle w:val="Ttulo2"/>
              <w:outlineLvl w:val="1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89324D0" w14:textId="0ECA4A2C" w:rsidR="00AC13AB" w:rsidRPr="00D96F00" w:rsidRDefault="00AC13AB" w:rsidP="00213E7C">
            <w:pPr>
              <w:pStyle w:val="Ttulo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D96F00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en-US"/>
              </w:rPr>
              <w:t>Calcium load-activated calcium channel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en-US"/>
              </w:rPr>
              <w:t>/</w:t>
            </w:r>
            <w:r w:rsidRPr="00D96F00">
              <w:rPr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D96F0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Octopus vulgaris</w:t>
            </w:r>
          </w:p>
          <w:p w14:paraId="624DD3EC" w14:textId="77777777" w:rsidR="00AC13AB" w:rsidRPr="00D96F00" w:rsidRDefault="00AC13AB" w:rsidP="00213E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6040498D" w14:textId="008DFDCA" w:rsidR="00AC13AB" w:rsidRPr="002755EF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2755EF">
              <w:rPr>
                <w:color w:val="000000" w:themeColor="text1"/>
                <w:sz w:val="18"/>
                <w:szCs w:val="18"/>
                <w:lang w:val="en-US"/>
              </w:rPr>
              <w:t>gi|871252834</w:t>
            </w:r>
          </w:p>
          <w:p w14:paraId="23C18E7F" w14:textId="77777777" w:rsidR="00AC13A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en-US"/>
              </w:rPr>
            </w:pPr>
            <w:r w:rsidRPr="002755EF">
              <w:rPr>
                <w:color w:val="000000" w:themeColor="text1"/>
                <w:sz w:val="18"/>
                <w:szCs w:val="18"/>
                <w:lang w:val="en-US"/>
              </w:rPr>
              <w:t>XP_012941615.1</w:t>
            </w:r>
          </w:p>
          <w:p w14:paraId="1D527D4B" w14:textId="6BE0A25C" w:rsidR="00AC13AB" w:rsidRPr="00CC1DEC" w:rsidRDefault="00AC13AB" w:rsidP="00CC1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009D5C46" w14:textId="22B36E86" w:rsidR="00AC13AB" w:rsidRPr="00D96F00" w:rsidRDefault="00AC13AB" w:rsidP="00D96F00">
            <w:pPr>
              <w:pStyle w:val="Ttulo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48"/>
                <w:szCs w:val="48"/>
                <w:lang w:val="en-US"/>
              </w:rPr>
            </w:pPr>
            <w:r w:rsidRPr="00D96F00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val="en-US"/>
              </w:rPr>
              <w:t>Calcium load-activated calcium channel</w:t>
            </w:r>
            <w:r w:rsidRPr="00D96F00">
              <w:rPr>
                <w:color w:val="000000" w:themeColor="text1"/>
                <w:sz w:val="18"/>
                <w:szCs w:val="18"/>
                <w:lang w:val="en-US"/>
              </w:rPr>
              <w:t xml:space="preserve">/ </w:t>
            </w:r>
            <w:r w:rsidRPr="00D96F0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en-US"/>
              </w:rPr>
              <w:t>Aplysia californica</w:t>
            </w:r>
          </w:p>
          <w:p w14:paraId="732C2EBC" w14:textId="77777777" w:rsidR="00AC13AB" w:rsidRPr="00D96F00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  <w:p w14:paraId="7368787D" w14:textId="77777777" w:rsidR="00AC13AB" w:rsidRPr="00D96F00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  <w:p w14:paraId="2FE99B7C" w14:textId="58A3BD1B" w:rsidR="00AC13AB" w:rsidRPr="00A63268" w:rsidRDefault="00AC13AB" w:rsidP="00774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2FFEA46A" w14:textId="77777777" w:rsidR="00AC13AB" w:rsidRPr="00FC780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C780B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FC780B">
              <w:rPr>
                <w:color w:val="000000"/>
                <w:sz w:val="18"/>
                <w:szCs w:val="18"/>
                <w:lang w:val="en-US"/>
              </w:rPr>
              <w:t>45</w:t>
            </w:r>
          </w:p>
          <w:p w14:paraId="56F6369C" w14:textId="77777777" w:rsidR="00AC13AB" w:rsidRPr="00FC780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E99D46D" w14:textId="77777777" w:rsidR="00AC13AB" w:rsidRPr="00FC780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C780B"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FC780B">
              <w:rPr>
                <w:color w:val="000000"/>
                <w:sz w:val="18"/>
                <w:szCs w:val="18"/>
                <w:lang w:val="en-US"/>
              </w:rPr>
              <w:t>2E-03</w:t>
            </w:r>
          </w:p>
          <w:p w14:paraId="2E774259" w14:textId="77777777" w:rsidR="00AC13AB" w:rsidRPr="00FC780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303927A0" w14:textId="77777777" w:rsidR="00AC13AB" w:rsidRPr="00FC780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US"/>
              </w:rPr>
            </w:pPr>
            <w:r w:rsidRPr="00E8728F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  <w:vAlign w:val="center"/>
          </w:tcPr>
          <w:p w14:paraId="45DA1452" w14:textId="12F43AFA" w:rsidR="00AC13AB" w:rsidRDefault="00AC13AB" w:rsidP="005E2454">
            <w:pPr>
              <w:pStyle w:val="Ttulo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D96F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Calcium ion transport/</w:t>
            </w:r>
            <w:r w:rsidRPr="00D96F00">
              <w:rPr>
                <w:color w:val="000000" w:themeColor="text1"/>
                <w:lang w:val="en-US"/>
              </w:rPr>
              <w:t xml:space="preserve"> </w:t>
            </w:r>
            <w:r w:rsidRPr="00D96F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GO:0006816</w:t>
            </w:r>
          </w:p>
          <w:p w14:paraId="3E875207" w14:textId="77777777" w:rsidR="00AC13AB" w:rsidRPr="005E2454" w:rsidRDefault="00AC13AB" w:rsidP="005E2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1FA021BE" w14:textId="77777777" w:rsidR="00AC13AB" w:rsidRDefault="00AC13AB" w:rsidP="005E2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5E2454">
              <w:rPr>
                <w:color w:val="000000" w:themeColor="text1"/>
                <w:sz w:val="18"/>
                <w:szCs w:val="18"/>
                <w:lang w:val="en-US"/>
              </w:rPr>
              <w:t>Ion transport/</w:t>
            </w:r>
          </w:p>
          <w:p w14:paraId="73A73AF5" w14:textId="5D3B4765" w:rsidR="00AC13AB" w:rsidRDefault="00AC13AB" w:rsidP="005E2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5E2454">
              <w:rPr>
                <w:color w:val="000000" w:themeColor="text1"/>
                <w:sz w:val="18"/>
                <w:szCs w:val="18"/>
                <w:lang w:val="en-US"/>
              </w:rPr>
              <w:t>GO:0006811</w:t>
            </w:r>
          </w:p>
          <w:p w14:paraId="462ED192" w14:textId="77777777" w:rsidR="00AC13AB" w:rsidRPr="005E2454" w:rsidRDefault="00AC13AB" w:rsidP="005E2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5C56623B" w14:textId="77777777" w:rsidR="00AC13AB" w:rsidRDefault="00AC13AB" w:rsidP="005E2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C056E8">
              <w:rPr>
                <w:color w:val="000000" w:themeColor="text1"/>
                <w:sz w:val="18"/>
                <w:szCs w:val="18"/>
                <w:lang w:val="en-US"/>
              </w:rPr>
              <w:t>Calcium ion transmembrane transport / GO:0070588</w:t>
            </w:r>
          </w:p>
          <w:p w14:paraId="41BEC0A4" w14:textId="3503A3E3" w:rsidR="00AC13A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67B315C0" w14:textId="77777777" w:rsidR="00AC13A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1BB1F00E" w14:textId="4DF12852" w:rsidR="00AC13AB" w:rsidRPr="00C056E8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C056E8">
              <w:rPr>
                <w:color w:val="000000" w:themeColor="text1"/>
                <w:sz w:val="18"/>
                <w:szCs w:val="18"/>
                <w:lang w:val="en-US"/>
              </w:rPr>
              <w:t xml:space="preserve">Endoplasmic reticulum calcium ion homeostasis / GO:0032469 </w:t>
            </w:r>
          </w:p>
          <w:p w14:paraId="58C8AD57" w14:textId="2F06B343" w:rsidR="00AC13AB" w:rsidRPr="00872729" w:rsidRDefault="00AC13AB" w:rsidP="00872729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lang w:val="en-US"/>
              </w:rPr>
            </w:pPr>
          </w:p>
          <w:p w14:paraId="191AD614" w14:textId="77777777" w:rsidR="00AC13AB" w:rsidRPr="00E8728F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35936CEC" w14:textId="77777777" w:rsidR="00AC13AB" w:rsidRPr="00C056E8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C056E8">
              <w:rPr>
                <w:color w:val="000000" w:themeColor="text1"/>
                <w:sz w:val="18"/>
                <w:szCs w:val="18"/>
                <w:lang w:val="en-US"/>
              </w:rPr>
              <w:t>Calcium channel activity / GO:0005262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73C6614A" w14:textId="77777777" w:rsidR="00AC13A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en-US"/>
              </w:rPr>
            </w:pPr>
          </w:p>
          <w:p w14:paraId="1C8F3FA2" w14:textId="77777777" w:rsidR="00AC13A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en-US"/>
              </w:rPr>
            </w:pPr>
          </w:p>
          <w:p w14:paraId="3E88E51F" w14:textId="77777777" w:rsidR="00AC13AB" w:rsidRPr="00E8728F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</w:p>
        </w:tc>
      </w:tr>
      <w:tr w:rsidR="00AC13AB" w:rsidRPr="00532D94" w14:paraId="247EF422" w14:textId="77777777" w:rsidTr="00AC1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2EFFC354" w14:textId="77777777" w:rsidR="00AC13AB" w:rsidRPr="00DC36C3" w:rsidRDefault="00AC13AB" w:rsidP="00B4532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82C0D">
              <w:rPr>
                <w:color w:val="000000"/>
                <w:sz w:val="18"/>
                <w:szCs w:val="18"/>
                <w:lang w:val="en-US"/>
              </w:rPr>
              <w:t>A0A0H5ANU0</w:t>
            </w:r>
          </w:p>
        </w:tc>
        <w:tc>
          <w:tcPr>
            <w:tcW w:w="1620" w:type="dxa"/>
          </w:tcPr>
          <w:p w14:paraId="4DE4D7FB" w14:textId="77777777" w:rsidR="00AC13AB" w:rsidRPr="004E6F18" w:rsidRDefault="00AC13AB" w:rsidP="00AE4C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B</w:t>
            </w:r>
            <w:r w:rsidRPr="004E6F18">
              <w:rPr>
                <w:color w:val="000000"/>
                <w:sz w:val="18"/>
                <w:szCs w:val="18"/>
                <w:lang w:val="en-US"/>
              </w:rPr>
              <w:t xml:space="preserve">eta </w:t>
            </w:r>
            <w:proofErr w:type="spellStart"/>
            <w:r w:rsidRPr="004E6F18">
              <w:rPr>
                <w:color w:val="000000"/>
                <w:sz w:val="18"/>
                <w:szCs w:val="18"/>
                <w:lang w:val="en-US"/>
              </w:rPr>
              <w:t>arrestin</w:t>
            </w:r>
            <w:proofErr w:type="spellEnd"/>
            <w:r w:rsidRPr="004E6F18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4E6F18">
              <w:rPr>
                <w:i/>
                <w:color w:val="00000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4E6F18">
              <w:rPr>
                <w:i/>
                <w:color w:val="000000"/>
                <w:sz w:val="18"/>
                <w:szCs w:val="18"/>
                <w:lang w:val="en-US"/>
              </w:rPr>
              <w:t>Idiosepius</w:t>
            </w:r>
            <w:proofErr w:type="spellEnd"/>
            <w:r w:rsidRPr="004E6F18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6F18">
              <w:rPr>
                <w:i/>
                <w:color w:val="000000"/>
                <w:sz w:val="18"/>
                <w:szCs w:val="18"/>
                <w:lang w:val="en-US"/>
              </w:rPr>
              <w:lastRenderedPageBreak/>
              <w:t>paradoxus</w:t>
            </w:r>
            <w:proofErr w:type="spellEnd"/>
          </w:p>
          <w:p w14:paraId="34B56A69" w14:textId="77777777" w:rsidR="00AC13AB" w:rsidRPr="00DC36C3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4F54AA7" w14:textId="5EC7DEA6" w:rsidR="00AC13AB" w:rsidRPr="00AE4C57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AE4C57">
              <w:rPr>
                <w:color w:val="000000" w:themeColor="text1"/>
                <w:sz w:val="18"/>
                <w:szCs w:val="18"/>
                <w:lang w:val="en-US"/>
              </w:rPr>
              <w:lastRenderedPageBreak/>
              <w:t>gi|827883539</w:t>
            </w:r>
          </w:p>
          <w:p w14:paraId="713DBA0A" w14:textId="32288AA5" w:rsidR="00AC13AB" w:rsidRPr="00EF1B17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AE4C57">
              <w:rPr>
                <w:color w:val="000000" w:themeColor="text1"/>
                <w:sz w:val="18"/>
                <w:szCs w:val="18"/>
                <w:lang w:val="en-US"/>
              </w:rPr>
              <w:t>dbj|BAR90777.1</w:t>
            </w:r>
          </w:p>
        </w:tc>
        <w:tc>
          <w:tcPr>
            <w:tcW w:w="1620" w:type="dxa"/>
            <w:vAlign w:val="center"/>
          </w:tcPr>
          <w:p w14:paraId="6816F583" w14:textId="77777777" w:rsidR="00AC13AB" w:rsidRPr="004E6F18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B</w:t>
            </w:r>
            <w:r w:rsidRPr="004E6F18">
              <w:rPr>
                <w:color w:val="000000"/>
                <w:sz w:val="18"/>
                <w:szCs w:val="18"/>
                <w:lang w:val="en-US"/>
              </w:rPr>
              <w:t xml:space="preserve">eta </w:t>
            </w:r>
            <w:proofErr w:type="spellStart"/>
            <w:r w:rsidRPr="004E6F18">
              <w:rPr>
                <w:color w:val="000000"/>
                <w:sz w:val="18"/>
                <w:szCs w:val="18"/>
                <w:lang w:val="en-US"/>
              </w:rPr>
              <w:t>arrestin</w:t>
            </w:r>
            <w:proofErr w:type="spellEnd"/>
            <w:r w:rsidRPr="004E6F18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4E6F18">
              <w:rPr>
                <w:i/>
                <w:color w:val="00000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4E6F18">
              <w:rPr>
                <w:i/>
                <w:color w:val="000000"/>
                <w:sz w:val="18"/>
                <w:szCs w:val="18"/>
                <w:lang w:val="en-US"/>
              </w:rPr>
              <w:t>Idiosepius</w:t>
            </w:r>
            <w:proofErr w:type="spellEnd"/>
            <w:r w:rsidRPr="004E6F18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6F18">
              <w:rPr>
                <w:i/>
                <w:color w:val="000000"/>
                <w:sz w:val="18"/>
                <w:szCs w:val="18"/>
                <w:lang w:val="en-US"/>
              </w:rPr>
              <w:lastRenderedPageBreak/>
              <w:t>paradoxus</w:t>
            </w:r>
            <w:proofErr w:type="spellEnd"/>
          </w:p>
          <w:p w14:paraId="53D58160" w14:textId="77777777" w:rsidR="00AC13AB" w:rsidRPr="004E6F18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40D11119" w14:textId="77777777" w:rsidR="00AC13AB" w:rsidRPr="004E6F18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4E6F18">
              <w:rPr>
                <w:color w:val="000000"/>
                <w:sz w:val="18"/>
                <w:szCs w:val="18"/>
                <w:lang w:val="en-US"/>
              </w:rPr>
              <w:lastRenderedPageBreak/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4E6F18">
              <w:rPr>
                <w:color w:val="000000"/>
                <w:sz w:val="18"/>
                <w:szCs w:val="18"/>
                <w:lang w:val="en-US"/>
              </w:rPr>
              <w:t>44</w:t>
            </w:r>
          </w:p>
          <w:p w14:paraId="2F89C207" w14:textId="77777777" w:rsidR="00AC13AB" w:rsidRPr="004E6F18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52E54721" w14:textId="77777777" w:rsidR="00AC13AB" w:rsidRPr="004E6F18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4E6F18">
              <w:rPr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4E6F18">
              <w:rPr>
                <w:color w:val="000000"/>
                <w:sz w:val="18"/>
                <w:szCs w:val="18"/>
                <w:lang w:val="en-US"/>
              </w:rPr>
              <w:t>7E-03</w:t>
            </w:r>
          </w:p>
          <w:p w14:paraId="40E6ACDB" w14:textId="77777777" w:rsidR="00AC13AB" w:rsidRPr="004E6F18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6C822EAA" w14:textId="77777777" w:rsidR="00AC13AB" w:rsidRPr="004E6F18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US"/>
              </w:rPr>
            </w:pPr>
            <w:r w:rsidRPr="00E8728F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  <w:vAlign w:val="center"/>
          </w:tcPr>
          <w:p w14:paraId="5945192E" w14:textId="77777777" w:rsidR="00AC13AB" w:rsidRPr="00BA70BF" w:rsidRDefault="00AC13AB" w:rsidP="00F05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A70BF">
              <w:rPr>
                <w:sz w:val="18"/>
                <w:szCs w:val="18"/>
                <w:lang w:val="en-US"/>
              </w:rPr>
              <w:t>Signal transduction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BA70BF">
              <w:rPr>
                <w:sz w:val="18"/>
                <w:szCs w:val="18"/>
                <w:lang w:val="en-US"/>
              </w:rPr>
              <w:t>GO:0007165</w:t>
            </w:r>
          </w:p>
        </w:tc>
        <w:tc>
          <w:tcPr>
            <w:tcW w:w="1620" w:type="dxa"/>
            <w:vAlign w:val="center"/>
          </w:tcPr>
          <w:p w14:paraId="4AE3E96E" w14:textId="77777777" w:rsidR="00AC13AB" w:rsidRPr="00BA70BF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532D94">
              <w:rPr>
                <w:color w:val="000000"/>
                <w:lang w:val="en-US"/>
              </w:rPr>
              <w:t>_</w:t>
            </w:r>
          </w:p>
        </w:tc>
      </w:tr>
      <w:tr w:rsidR="00AC13AB" w:rsidRPr="004F2447" w14:paraId="4C7E90AF" w14:textId="77777777" w:rsidTr="00AC13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756643D0" w14:textId="77777777" w:rsidR="00AC13AB" w:rsidRDefault="00AC13AB" w:rsidP="00B4532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82C0D">
              <w:rPr>
                <w:color w:val="000000"/>
                <w:sz w:val="18"/>
                <w:szCs w:val="18"/>
                <w:lang w:val="en-US"/>
              </w:rPr>
              <w:lastRenderedPageBreak/>
              <w:t>V4B2N8</w:t>
            </w:r>
          </w:p>
          <w:p w14:paraId="06290091" w14:textId="7EDAD9D3" w:rsidR="00AC13AB" w:rsidRPr="00DC36C3" w:rsidRDefault="00AC13AB" w:rsidP="00AE4C5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5EE212F1" w14:textId="1F15BD5C" w:rsidR="00AC13AB" w:rsidRPr="00AE4C57" w:rsidRDefault="00AC13AB" w:rsidP="00A54902">
            <w:pPr>
              <w:pStyle w:val="Ttulo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AE4C5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Derlin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4F2447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E4C5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Lottia</w:t>
            </w:r>
            <w:proofErr w:type="spellEnd"/>
            <w:r w:rsidRPr="00AE4C57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gigantean</w:t>
            </w:r>
          </w:p>
          <w:p w14:paraId="188205F3" w14:textId="77777777" w:rsidR="00AC13AB" w:rsidRPr="00DC36C3" w:rsidRDefault="00AC13AB" w:rsidP="00A54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6E07678E" w14:textId="2EC00B66" w:rsidR="00AC13AB" w:rsidRPr="00AE4C57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AE4C57">
              <w:rPr>
                <w:color w:val="000000" w:themeColor="text1"/>
                <w:sz w:val="18"/>
                <w:szCs w:val="18"/>
                <w:lang w:val="en-US"/>
              </w:rPr>
              <w:t>gi|676494434</w:t>
            </w:r>
          </w:p>
          <w:p w14:paraId="2D1CAB39" w14:textId="7E5C5AC1" w:rsidR="00AC13AB" w:rsidRPr="00DC45E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AE4C57">
              <w:rPr>
                <w:color w:val="000000" w:themeColor="text1"/>
                <w:sz w:val="18"/>
                <w:szCs w:val="18"/>
              </w:rPr>
              <w:t>XP_009066562.1</w:t>
            </w:r>
          </w:p>
        </w:tc>
        <w:tc>
          <w:tcPr>
            <w:tcW w:w="1620" w:type="dxa"/>
            <w:vAlign w:val="center"/>
          </w:tcPr>
          <w:p w14:paraId="3FE16E44" w14:textId="77777777" w:rsidR="00AC13A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H</w:t>
            </w:r>
            <w:r w:rsidRPr="004F2447">
              <w:rPr>
                <w:color w:val="000000"/>
                <w:sz w:val="18"/>
                <w:szCs w:val="18"/>
                <w:lang w:val="en-US"/>
              </w:rPr>
              <w:t xml:space="preserve">ypothetical protein LOTGIDRAFT_205920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4F2447">
              <w:rPr>
                <w:i/>
                <w:color w:val="000000"/>
                <w:sz w:val="18"/>
                <w:szCs w:val="18"/>
                <w:lang w:val="en-US"/>
              </w:rPr>
              <w:t>Lottia</w:t>
            </w:r>
            <w:proofErr w:type="spellEnd"/>
            <w:r w:rsidRPr="004F2447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  <w:lang w:val="en-US"/>
              </w:rPr>
              <w:t>gigantean</w:t>
            </w:r>
          </w:p>
          <w:p w14:paraId="46500842" w14:textId="77777777" w:rsidR="00AC13AB" w:rsidRPr="004F2447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  <w:p w14:paraId="0759B8DA" w14:textId="77777777" w:rsidR="00AC13AB" w:rsidRPr="004F2447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181533C0" w14:textId="77777777" w:rsidR="00AC13AB" w:rsidRPr="004F2447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4F2447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4F2447">
              <w:rPr>
                <w:color w:val="000000"/>
                <w:sz w:val="18"/>
                <w:szCs w:val="18"/>
                <w:lang w:val="en-US"/>
              </w:rPr>
              <w:t>44</w:t>
            </w:r>
          </w:p>
          <w:p w14:paraId="006F1B34" w14:textId="77777777" w:rsidR="00AC13AB" w:rsidRPr="004F2447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4173542F" w14:textId="77777777" w:rsidR="00AC13AB" w:rsidRPr="004F2447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4F2447"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4F2447">
              <w:rPr>
                <w:color w:val="000000"/>
                <w:sz w:val="18"/>
                <w:szCs w:val="18"/>
                <w:lang w:val="en-US"/>
              </w:rPr>
              <w:t>3E-03</w:t>
            </w:r>
          </w:p>
          <w:p w14:paraId="0071750F" w14:textId="77777777" w:rsidR="00AC13AB" w:rsidRPr="004F2447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1BA46132" w14:textId="77777777" w:rsidR="00AC13AB" w:rsidRPr="004F2447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E8728F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  <w:vAlign w:val="center"/>
          </w:tcPr>
          <w:p w14:paraId="0C317D1B" w14:textId="77777777" w:rsidR="00AC13AB" w:rsidRPr="00E8728F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532D94">
              <w:rPr>
                <w:color w:val="000000"/>
                <w:lang w:val="en-US"/>
              </w:rPr>
              <w:t>_</w:t>
            </w:r>
          </w:p>
        </w:tc>
        <w:tc>
          <w:tcPr>
            <w:tcW w:w="1620" w:type="dxa"/>
            <w:vAlign w:val="center"/>
          </w:tcPr>
          <w:p w14:paraId="61992DCA" w14:textId="77777777" w:rsidR="00AC13AB" w:rsidRPr="00E8728F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532D94">
              <w:rPr>
                <w:color w:val="000000"/>
                <w:lang w:val="en-US"/>
              </w:rPr>
              <w:t>_</w:t>
            </w:r>
          </w:p>
        </w:tc>
      </w:tr>
      <w:tr w:rsidR="00AC13AB" w:rsidRPr="00B02D69" w14:paraId="54A5BACE" w14:textId="77777777" w:rsidTr="00AC1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11FB812B" w14:textId="642950CF" w:rsidR="00AC13AB" w:rsidRPr="003438D6" w:rsidRDefault="00AC13AB" w:rsidP="00546589">
            <w:pPr>
              <w:pStyle w:val="Ttulo2"/>
              <w:outlineLvl w:val="1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438D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lastRenderedPageBreak/>
              <w:t xml:space="preserve">     </w:t>
            </w:r>
          </w:p>
          <w:p w14:paraId="722DE603" w14:textId="77777777" w:rsidR="00AC13AB" w:rsidRDefault="00AC13AB" w:rsidP="00DE4915">
            <w:pPr>
              <w:pStyle w:val="Ttulo2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CD2F08" w14:textId="092FB4C5" w:rsidR="00AC13AB" w:rsidRPr="00A54902" w:rsidRDefault="00AC13AB" w:rsidP="00DE4915">
            <w:pPr>
              <w:pStyle w:val="Ttulo2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54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*A0A6P7SKG2</w:t>
            </w:r>
          </w:p>
          <w:p w14:paraId="233E31F9" w14:textId="70E3B079" w:rsidR="00AC13AB" w:rsidRPr="00D26FCE" w:rsidRDefault="00AC13AB" w:rsidP="00DE49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E3D1126" w14:textId="3F3BB6E1" w:rsidR="00AC13AB" w:rsidRPr="00A54902" w:rsidRDefault="00AC13AB" w:rsidP="00A54902">
            <w:pPr>
              <w:pStyle w:val="Ttulo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54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Glutamine--fructose-6-phosphate transaminase (isomerizing)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/ </w:t>
            </w:r>
            <w:r w:rsidRPr="00A54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Octopus vulgaris</w:t>
            </w:r>
          </w:p>
          <w:p w14:paraId="3D49F175" w14:textId="77777777" w:rsidR="00AC13AB" w:rsidRPr="002D419C" w:rsidRDefault="00AC13AB" w:rsidP="00A54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0FEA1C" w14:textId="4F2AF01A" w:rsidR="00AC13AB" w:rsidRPr="00A54902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A54902">
              <w:rPr>
                <w:color w:val="000000" w:themeColor="text1"/>
                <w:sz w:val="18"/>
                <w:szCs w:val="18"/>
                <w:lang w:val="en-US"/>
              </w:rPr>
              <w:t>gi|762127168</w:t>
            </w:r>
          </w:p>
          <w:p w14:paraId="1195070C" w14:textId="6C535BD6" w:rsidR="00AC13AB" w:rsidRPr="00FA740F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A54902">
              <w:rPr>
                <w:color w:val="000000" w:themeColor="text1"/>
                <w:sz w:val="18"/>
                <w:szCs w:val="18"/>
                <w:lang w:val="en-US"/>
              </w:rPr>
              <w:t>XP_011446659.1</w:t>
            </w:r>
          </w:p>
        </w:tc>
        <w:tc>
          <w:tcPr>
            <w:tcW w:w="1620" w:type="dxa"/>
            <w:vAlign w:val="center"/>
          </w:tcPr>
          <w:p w14:paraId="390B1AA0" w14:textId="26FA1CA3" w:rsidR="00AC13AB" w:rsidRPr="00616CA9" w:rsidRDefault="00AC13AB" w:rsidP="00A54902">
            <w:pPr>
              <w:pStyle w:val="Ttulo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16C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Glutamine--fructose-6-phosphate aminotransferase [isomerizing] 1 isoform X6 </w:t>
            </w:r>
            <w:r w:rsidRPr="00B643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/ </w:t>
            </w:r>
            <w:r w:rsidRPr="00B6434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Crassostrea gigas</w:t>
            </w:r>
            <w:r w:rsidRPr="00B64342">
              <w:rPr>
                <w:rFonts w:ascii="Times New Roman" w:hAnsi="Times New Roman" w:cs="Times New Roman"/>
              </w:rPr>
              <w:t xml:space="preserve"> </w:t>
            </w:r>
          </w:p>
          <w:p w14:paraId="44F2B45E" w14:textId="77777777" w:rsidR="00AC13AB" w:rsidRPr="00616CA9" w:rsidRDefault="00AC13AB" w:rsidP="00580CEC">
            <w:pPr>
              <w:pStyle w:val="item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06CB" w14:textId="23C3D709" w:rsidR="00AC13AB" w:rsidRPr="00616CA9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22DD4C66" w14:textId="77777777" w:rsidR="00AC13AB" w:rsidRPr="007B2B2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7B2B2C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7B2B2C">
              <w:rPr>
                <w:color w:val="000000"/>
                <w:sz w:val="18"/>
                <w:szCs w:val="18"/>
                <w:lang w:val="en-US"/>
              </w:rPr>
              <w:t>42</w:t>
            </w:r>
          </w:p>
          <w:p w14:paraId="1EC8B6CE" w14:textId="77777777" w:rsidR="00AC13AB" w:rsidRPr="007B2B2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1519B6D5" w14:textId="77777777" w:rsidR="00AC13AB" w:rsidRPr="007B2B2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7B2B2C">
              <w:rPr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7B2B2C">
              <w:rPr>
                <w:color w:val="000000"/>
                <w:sz w:val="18"/>
                <w:szCs w:val="18"/>
                <w:lang w:val="en-US"/>
              </w:rPr>
              <w:t>7E-03</w:t>
            </w:r>
          </w:p>
          <w:p w14:paraId="1687D37C" w14:textId="77777777" w:rsidR="00AC13AB" w:rsidRPr="007B2B2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73C9082C" w14:textId="77777777" w:rsidR="00AC13AB" w:rsidRPr="007B2B2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7B2B2C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</w:tcPr>
          <w:p w14:paraId="0B25B469" w14:textId="0C3CC2BD" w:rsidR="00AC13AB" w:rsidRDefault="00AC13AB" w:rsidP="00A54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54902">
              <w:rPr>
                <w:color w:val="000000" w:themeColor="text1"/>
                <w:sz w:val="18"/>
                <w:szCs w:val="18"/>
                <w:lang w:val="en-US"/>
              </w:rPr>
              <w:t>UDP-N-acetylglucosamine biosynthetic process / GO:0006048</w:t>
            </w:r>
          </w:p>
          <w:p w14:paraId="10FB1AB8" w14:textId="77777777" w:rsidR="00AC13AB" w:rsidRDefault="00AC13AB" w:rsidP="00A54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024B6ECF" w14:textId="4086DDE3" w:rsidR="00AC13AB" w:rsidRPr="00DE4915" w:rsidRDefault="00AC13AB" w:rsidP="00A54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DE4915">
              <w:rPr>
                <w:sz w:val="18"/>
                <w:szCs w:val="18"/>
                <w:lang w:val="en-US"/>
              </w:rPr>
              <w:t>Carbohydrate derivative biosynthetic process / GO:1901137</w:t>
            </w:r>
          </w:p>
          <w:p w14:paraId="22E6A131" w14:textId="77777777" w:rsidR="00AC13AB" w:rsidRPr="00BA70BF" w:rsidRDefault="00AC13AB" w:rsidP="00A54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367A0E64" w14:textId="77777777" w:rsidR="00AC13AB" w:rsidRPr="00BA70BF" w:rsidRDefault="00AC13AB" w:rsidP="00A54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A70BF">
              <w:rPr>
                <w:sz w:val="18"/>
                <w:szCs w:val="18"/>
                <w:lang w:val="en-US"/>
              </w:rPr>
              <w:t>Carbohydrate derivative metabolic process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BA70BF">
              <w:rPr>
                <w:sz w:val="18"/>
                <w:szCs w:val="18"/>
                <w:lang w:val="en-US"/>
              </w:rPr>
              <w:t>GO:1901135</w:t>
            </w:r>
          </w:p>
          <w:p w14:paraId="0386E0C8" w14:textId="77777777" w:rsidR="00AC13AB" w:rsidRDefault="00AC13AB" w:rsidP="00A54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en-US"/>
              </w:rPr>
            </w:pPr>
          </w:p>
          <w:p w14:paraId="686A12F3" w14:textId="77777777" w:rsidR="00AC13AB" w:rsidRPr="00A54902" w:rsidRDefault="00AC13AB" w:rsidP="00A54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A54902">
              <w:rPr>
                <w:color w:val="000000" w:themeColor="text1"/>
                <w:sz w:val="18"/>
                <w:szCs w:val="18"/>
                <w:lang w:val="en-US"/>
              </w:rPr>
              <w:t>Glutamine metabolic process / GO:0006541</w:t>
            </w:r>
          </w:p>
          <w:p w14:paraId="4865DA41" w14:textId="77777777" w:rsidR="00AC13AB" w:rsidRPr="00A54902" w:rsidRDefault="00AC13AB" w:rsidP="00A54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0672D1A0" w14:textId="112A6A26" w:rsidR="00AC13AB" w:rsidRPr="00DE4915" w:rsidRDefault="00AC13AB" w:rsidP="00A54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7DE08AB6" w14:textId="77777777" w:rsidR="00AC13AB" w:rsidRPr="00C056E8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C056E8">
              <w:rPr>
                <w:color w:val="000000" w:themeColor="text1"/>
                <w:sz w:val="18"/>
                <w:szCs w:val="18"/>
                <w:lang w:val="en-US"/>
              </w:rPr>
              <w:t>Carbohydrate derivative binding / GO:0097367</w:t>
            </w:r>
          </w:p>
          <w:p w14:paraId="323124EA" w14:textId="77777777" w:rsidR="00AC13AB" w:rsidRDefault="00AC13AB" w:rsidP="000D3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11627164" w14:textId="08A4B7F0" w:rsidR="00AC13AB" w:rsidRPr="00C056E8" w:rsidRDefault="00AC13AB" w:rsidP="000D3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C056E8">
              <w:rPr>
                <w:color w:val="000000" w:themeColor="text1"/>
                <w:sz w:val="18"/>
                <w:szCs w:val="18"/>
                <w:lang w:val="en-US"/>
              </w:rPr>
              <w:t>Transaminase activity / GO:0008483</w:t>
            </w:r>
          </w:p>
          <w:p w14:paraId="2A367309" w14:textId="18930ACD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  <w:lang w:val="en-US"/>
              </w:rPr>
            </w:pPr>
          </w:p>
          <w:p w14:paraId="3BBC544E" w14:textId="77777777" w:rsidR="00AC13AB" w:rsidRPr="00C056E8" w:rsidRDefault="00AC13AB" w:rsidP="000D3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C056E8">
              <w:rPr>
                <w:color w:val="000000" w:themeColor="text1"/>
                <w:sz w:val="18"/>
                <w:szCs w:val="18"/>
                <w:lang w:val="en-US"/>
              </w:rPr>
              <w:t>Transferase activity /</w:t>
            </w:r>
          </w:p>
          <w:p w14:paraId="5C120E52" w14:textId="42FAF91F" w:rsidR="00AC13AB" w:rsidRDefault="00AC13AB" w:rsidP="000D3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  <w:lang w:val="en-US"/>
              </w:rPr>
            </w:pPr>
            <w:r w:rsidRPr="00C056E8">
              <w:rPr>
                <w:color w:val="000000" w:themeColor="text1"/>
                <w:sz w:val="18"/>
                <w:szCs w:val="18"/>
                <w:lang w:val="en-US"/>
              </w:rPr>
              <w:t>GO:0016740</w:t>
            </w:r>
          </w:p>
          <w:p w14:paraId="2FB2ABEE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05E7F11F" w14:textId="3133EA5C" w:rsidR="00AC13AB" w:rsidRPr="00C056E8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C056E8">
              <w:rPr>
                <w:color w:val="000000" w:themeColor="text1"/>
                <w:sz w:val="18"/>
                <w:szCs w:val="18"/>
                <w:lang w:val="en-US"/>
              </w:rPr>
              <w:t>Glutamine-fructose-6-phosphate transaminase (isomerizing) activity / GO:0004360</w:t>
            </w:r>
          </w:p>
          <w:p w14:paraId="2E19E55D" w14:textId="77777777" w:rsidR="00AC13AB" w:rsidRPr="00C056E8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3280F5FB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1E73CF48" w14:textId="18B2A5E5" w:rsidR="00AC13AB" w:rsidRPr="00C056E8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5BE3B427" w14:textId="77777777" w:rsidR="00AC13AB" w:rsidRPr="00C056E8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32006815" w14:textId="77777777" w:rsidR="00AC13AB" w:rsidRPr="00BA70BF" w:rsidRDefault="00AC13AB" w:rsidP="000D3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  <w:tr w:rsidR="00AC13AB" w:rsidRPr="007B2B2C" w14:paraId="3F963848" w14:textId="77777777" w:rsidTr="00AC13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3466F766" w14:textId="2E721EBD" w:rsidR="00AC13AB" w:rsidRPr="000B712B" w:rsidRDefault="00AC13AB" w:rsidP="00580CEC">
            <w:pPr>
              <w:pStyle w:val="Ttulo2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B712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47883EBA" w14:textId="6D2DCC6F" w:rsidR="00AC13AB" w:rsidRPr="000B712B" w:rsidRDefault="00AC13AB" w:rsidP="00B45321">
            <w:pPr>
              <w:jc w:val="center"/>
              <w:rPr>
                <w:color w:val="2E74B5" w:themeColor="accent1" w:themeShade="BF"/>
                <w:sz w:val="18"/>
                <w:szCs w:val="18"/>
                <w:lang w:val="en-US"/>
              </w:rPr>
            </w:pPr>
          </w:p>
          <w:p w14:paraId="78585BE1" w14:textId="4B4ED138" w:rsidR="00AC13AB" w:rsidRPr="00A54902" w:rsidRDefault="00AC13AB" w:rsidP="00580CEC">
            <w:pPr>
              <w:pStyle w:val="Ttulo2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54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A0A6P7SU44</w:t>
            </w:r>
          </w:p>
          <w:p w14:paraId="0E4DDA93" w14:textId="1CB930EC" w:rsidR="00AC13AB" w:rsidRPr="00580CEC" w:rsidRDefault="00AC13AB" w:rsidP="00A54902">
            <w:pPr>
              <w:rPr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DA203A7" w14:textId="59BFB11D" w:rsidR="00AC13AB" w:rsidRPr="00576706" w:rsidRDefault="00AC13AB" w:rsidP="00A54902">
            <w:pPr>
              <w:pStyle w:val="Ttulo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  <w:r w:rsidRPr="00A549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artilage matrix protein-like/ </w:t>
            </w:r>
            <w:r w:rsidRPr="0057670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Octopus vulgaris</w:t>
            </w:r>
          </w:p>
          <w:p w14:paraId="2AD61E4B" w14:textId="1B72DD36" w:rsidR="00AC13AB" w:rsidRPr="00A54902" w:rsidRDefault="00AC13AB" w:rsidP="00A54902">
            <w:pPr>
              <w:pStyle w:val="Ttulo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14:paraId="7CFB5104" w14:textId="77777777" w:rsidR="00AC13AB" w:rsidRPr="00A54902" w:rsidRDefault="00AC13AB" w:rsidP="00A54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03C7387" w14:textId="395DA33E" w:rsidR="00AC13AB" w:rsidRPr="000B01D1" w:rsidRDefault="00AC13AB" w:rsidP="00A54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0B01D1">
              <w:rPr>
                <w:color w:val="000000" w:themeColor="text1"/>
                <w:sz w:val="18"/>
                <w:szCs w:val="18"/>
                <w:lang w:val="en-US"/>
              </w:rPr>
              <w:t>gi|1697453666</w:t>
            </w:r>
          </w:p>
          <w:p w14:paraId="434DA9F8" w14:textId="0E9333F2" w:rsidR="00AC13AB" w:rsidRPr="000B01D1" w:rsidRDefault="00AC13AB" w:rsidP="00A54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0B01D1">
              <w:rPr>
                <w:color w:val="000000" w:themeColor="text1"/>
                <w:sz w:val="18"/>
                <w:szCs w:val="18"/>
                <w:lang w:val="en-US"/>
              </w:rPr>
              <w:t>XP_029641815.1</w:t>
            </w:r>
          </w:p>
          <w:p w14:paraId="79BF424E" w14:textId="63842C00" w:rsidR="00AC13AB" w:rsidRPr="00DE4915" w:rsidRDefault="00AC13AB" w:rsidP="00DE4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7435464E" w14:textId="77777777" w:rsidR="00AC13AB" w:rsidRDefault="00AC13AB" w:rsidP="00DE4915">
            <w:pPr>
              <w:pStyle w:val="Ttulo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  <w:p w14:paraId="69DDF8EA" w14:textId="303D5DBA" w:rsidR="00AC13AB" w:rsidRPr="00A54902" w:rsidRDefault="00AC13AB" w:rsidP="00DE4915">
            <w:pPr>
              <w:pStyle w:val="Ttulo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A549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Cartilage matrix protein-like/</w:t>
            </w:r>
            <w:r w:rsidRPr="00A54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Octopus sinensis</w:t>
            </w:r>
          </w:p>
          <w:p w14:paraId="25B59513" w14:textId="4224D098" w:rsidR="00AC13A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en-US"/>
              </w:rPr>
            </w:pPr>
          </w:p>
          <w:p w14:paraId="19633721" w14:textId="77777777" w:rsidR="00AC13AB" w:rsidRPr="007B2B2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en-US"/>
              </w:rPr>
            </w:pPr>
          </w:p>
          <w:p w14:paraId="22BA28F0" w14:textId="77777777" w:rsidR="00AC13AB" w:rsidRPr="007B2B2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5AC14A1D" w14:textId="77777777" w:rsidR="00AC13AB" w:rsidRPr="007B2B2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7B2B2C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7B2B2C">
              <w:rPr>
                <w:color w:val="000000"/>
                <w:sz w:val="18"/>
                <w:szCs w:val="18"/>
                <w:lang w:val="en-US"/>
              </w:rPr>
              <w:t>42</w:t>
            </w:r>
          </w:p>
          <w:p w14:paraId="44452CF3" w14:textId="77777777" w:rsidR="00AC13AB" w:rsidRPr="007B2B2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2CDA4E21" w14:textId="77777777" w:rsidR="00AC13AB" w:rsidRPr="007B2B2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7B2B2C"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7B2B2C">
              <w:rPr>
                <w:color w:val="000000"/>
                <w:sz w:val="18"/>
                <w:szCs w:val="18"/>
                <w:lang w:val="en-US"/>
              </w:rPr>
              <w:t>3E-03</w:t>
            </w:r>
          </w:p>
          <w:p w14:paraId="4DF41863" w14:textId="77777777" w:rsidR="00AC13AB" w:rsidRPr="007B2B2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285863FC" w14:textId="77777777" w:rsidR="00AC13AB" w:rsidRPr="007B2B2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7B2B2C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  <w:vAlign w:val="center"/>
          </w:tcPr>
          <w:p w14:paraId="6200821A" w14:textId="77777777" w:rsidR="00AC13AB" w:rsidRPr="007B2B2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532D94">
              <w:rPr>
                <w:color w:val="000000"/>
                <w:lang w:val="en-US"/>
              </w:rPr>
              <w:t>_</w:t>
            </w:r>
          </w:p>
        </w:tc>
        <w:tc>
          <w:tcPr>
            <w:tcW w:w="1620" w:type="dxa"/>
            <w:vAlign w:val="center"/>
          </w:tcPr>
          <w:p w14:paraId="488C0B31" w14:textId="77777777" w:rsidR="00AC13AB" w:rsidRPr="007B2B2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532D94">
              <w:rPr>
                <w:color w:val="000000"/>
                <w:lang w:val="en-US"/>
              </w:rPr>
              <w:t>_</w:t>
            </w:r>
          </w:p>
        </w:tc>
      </w:tr>
      <w:tr w:rsidR="00AC13AB" w:rsidRPr="00452341" w14:paraId="37E7FE43" w14:textId="77777777" w:rsidTr="00AC1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72FCB11F" w14:textId="58CA1EF4" w:rsidR="00AC13AB" w:rsidRPr="00B66140" w:rsidRDefault="00AC13AB" w:rsidP="00B66140">
            <w:pPr>
              <w:pStyle w:val="Ttulo2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  <w:r w:rsidRPr="00B6614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  <w:t>**A0A7E6FKQ8</w:t>
            </w:r>
          </w:p>
          <w:p w14:paraId="6D2E4BA2" w14:textId="6323F3D0" w:rsidR="00AC13AB" w:rsidRPr="00EF0802" w:rsidRDefault="00AC13AB" w:rsidP="00612DA8">
            <w:pPr>
              <w:pStyle w:val="Ttulo2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4283867" w14:textId="77777777" w:rsidR="00AC13AB" w:rsidRDefault="00AC13AB" w:rsidP="00B45321">
            <w:pPr>
              <w:jc w:val="center"/>
              <w:rPr>
                <w:color w:val="2E74B5" w:themeColor="accent1" w:themeShade="BF"/>
                <w:sz w:val="18"/>
                <w:szCs w:val="18"/>
                <w:lang w:val="en-US"/>
              </w:rPr>
            </w:pPr>
          </w:p>
          <w:p w14:paraId="01B0437E" w14:textId="1915CB62" w:rsidR="00AC13AB" w:rsidRPr="00B66140" w:rsidRDefault="00AC13AB" w:rsidP="00B45321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620" w:type="dxa"/>
          </w:tcPr>
          <w:p w14:paraId="0CDDD60E" w14:textId="0B473966" w:rsidR="00AC13AB" w:rsidRPr="00B66140" w:rsidRDefault="00616CA9" w:rsidP="00B66140">
            <w:pPr>
              <w:pStyle w:val="Ttulo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</w:t>
            </w:r>
            <w:r w:rsidRPr="00B661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ollagen </w:t>
            </w:r>
            <w:r w:rsidR="00AC13AB" w:rsidRPr="00B661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alpha-4(VI) chain-like</w:t>
            </w:r>
            <w:r w:rsidR="00AC13AB" w:rsidRPr="00A549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/ </w:t>
            </w:r>
            <w:r w:rsidR="00AC13AB" w:rsidRPr="0057670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Octopus vulgaris</w:t>
            </w:r>
          </w:p>
          <w:p w14:paraId="0ECF6E13" w14:textId="77777777" w:rsidR="00AC13AB" w:rsidRPr="007B2B2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0A38C1CD" w14:textId="77777777" w:rsidR="00AC13AB" w:rsidRPr="007B2B2C" w:rsidRDefault="00AC13AB" w:rsidP="00086E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US"/>
              </w:rPr>
            </w:pPr>
            <w:r w:rsidRPr="007B2B2C">
              <w:rPr>
                <w:color w:val="000000"/>
                <w:sz w:val="18"/>
                <w:szCs w:val="18"/>
                <w:lang w:val="en-US"/>
              </w:rPr>
              <w:t>gi|762116501</w:t>
            </w:r>
          </w:p>
          <w:p w14:paraId="150F5172" w14:textId="3E6F819B" w:rsidR="00AC13AB" w:rsidRPr="00612DA8" w:rsidRDefault="00AC13AB" w:rsidP="00086E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B66140">
              <w:rPr>
                <w:color w:val="000000" w:themeColor="text1"/>
                <w:sz w:val="18"/>
                <w:szCs w:val="18"/>
                <w:lang w:val="en-US"/>
              </w:rPr>
              <w:t>XP_011441088.1</w:t>
            </w:r>
          </w:p>
        </w:tc>
        <w:tc>
          <w:tcPr>
            <w:tcW w:w="1620" w:type="dxa"/>
            <w:vAlign w:val="center"/>
          </w:tcPr>
          <w:p w14:paraId="326B0C7A" w14:textId="77777777" w:rsidR="00AC13AB" w:rsidRPr="005C06E9" w:rsidRDefault="00AC13AB" w:rsidP="00086E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en-US"/>
              </w:rPr>
            </w:pPr>
            <w:r w:rsidRPr="007B2B2C">
              <w:rPr>
                <w:color w:val="000000"/>
                <w:sz w:val="18"/>
                <w:szCs w:val="18"/>
                <w:lang w:val="en-US"/>
              </w:rPr>
              <w:t xml:space="preserve">PREDICTED: collagen alpha-4(VI) chain-like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/ </w:t>
            </w:r>
            <w:r w:rsidRPr="005C06E9">
              <w:rPr>
                <w:i/>
                <w:color w:val="000000"/>
                <w:sz w:val="18"/>
                <w:szCs w:val="18"/>
                <w:lang w:val="en-US"/>
              </w:rPr>
              <w:t>Crassostrea gigas</w:t>
            </w:r>
          </w:p>
          <w:p w14:paraId="179A6E36" w14:textId="3EF441E4" w:rsidR="00AC13AB" w:rsidRPr="00124C61" w:rsidRDefault="00AC13AB" w:rsidP="00612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  <w:lang w:val="en-US"/>
              </w:rPr>
            </w:pPr>
          </w:p>
          <w:p w14:paraId="2636CC81" w14:textId="77777777" w:rsidR="00AC13AB" w:rsidRPr="007B2B2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1F503593" w14:textId="77777777" w:rsidR="00AC13AB" w:rsidRPr="007B2B2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7B2B2C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7B2B2C">
              <w:rPr>
                <w:color w:val="000000"/>
                <w:sz w:val="18"/>
                <w:szCs w:val="18"/>
                <w:lang w:val="en-US"/>
              </w:rPr>
              <w:t>40</w:t>
            </w:r>
          </w:p>
          <w:p w14:paraId="63241188" w14:textId="77777777" w:rsidR="00AC13AB" w:rsidRPr="007B2B2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79C17308" w14:textId="77777777" w:rsidR="00AC13AB" w:rsidRPr="007B2B2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7B2B2C"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7B2B2C">
              <w:rPr>
                <w:color w:val="000000"/>
                <w:sz w:val="18"/>
                <w:szCs w:val="18"/>
                <w:lang w:val="en-US"/>
              </w:rPr>
              <w:t>3E-03</w:t>
            </w:r>
          </w:p>
          <w:p w14:paraId="0D66F7F0" w14:textId="77777777" w:rsidR="00AC13AB" w:rsidRPr="007B2B2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424279BF" w14:textId="77777777" w:rsidR="00AC13AB" w:rsidRPr="007B2B2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7B2B2C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  <w:vAlign w:val="center"/>
          </w:tcPr>
          <w:p w14:paraId="0B4559C6" w14:textId="7FCFD0A4" w:rsidR="00AC13AB" w:rsidRPr="00612DA8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18"/>
                <w:szCs w:val="18"/>
                <w:lang w:val="en-US"/>
              </w:rPr>
            </w:pPr>
            <w:r w:rsidRPr="00532D94">
              <w:rPr>
                <w:color w:val="000000"/>
                <w:lang w:val="en-US"/>
              </w:rPr>
              <w:t>_</w:t>
            </w:r>
          </w:p>
        </w:tc>
        <w:tc>
          <w:tcPr>
            <w:tcW w:w="1620" w:type="dxa"/>
            <w:vAlign w:val="center"/>
          </w:tcPr>
          <w:p w14:paraId="7E91BC0B" w14:textId="77777777" w:rsidR="00AC13AB" w:rsidRPr="00BA70BF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532D94">
              <w:rPr>
                <w:color w:val="000000"/>
                <w:lang w:val="en-US"/>
              </w:rPr>
              <w:t>_</w:t>
            </w:r>
          </w:p>
        </w:tc>
      </w:tr>
      <w:tr w:rsidR="00AC13AB" w:rsidRPr="000012D1" w14:paraId="688F5DF3" w14:textId="77777777" w:rsidTr="00AC13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06A2845A" w14:textId="4BDD8D2C" w:rsidR="00AC13AB" w:rsidRPr="00FC79F0" w:rsidRDefault="00AC13AB" w:rsidP="00576706">
            <w:pPr>
              <w:jc w:val="center"/>
              <w:rPr>
                <w:sz w:val="18"/>
                <w:szCs w:val="18"/>
              </w:rPr>
            </w:pPr>
          </w:p>
          <w:p w14:paraId="4353CE8B" w14:textId="0D7DA44F" w:rsidR="00AC13AB" w:rsidRPr="00576706" w:rsidRDefault="00AC13AB" w:rsidP="00FC79F0">
            <w:pPr>
              <w:pStyle w:val="Ttulo2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767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A0A6P7TZN0</w:t>
            </w:r>
          </w:p>
          <w:p w14:paraId="2E0A471B" w14:textId="1E4669D8" w:rsidR="00AC13AB" w:rsidRPr="00FC79F0" w:rsidRDefault="00AC13AB" w:rsidP="00E2180F">
            <w:pPr>
              <w:pStyle w:val="Ttulo2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7F9A4F49" w14:textId="2EE3C144" w:rsidR="00AC13AB" w:rsidRPr="00FC79F0" w:rsidRDefault="00AC13AB" w:rsidP="003B3BAC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</w:p>
          <w:p w14:paraId="0616F651" w14:textId="5441E927" w:rsidR="00AC13AB" w:rsidRPr="00FC79F0" w:rsidRDefault="00AC13AB" w:rsidP="00FC79F0">
            <w:pPr>
              <w:pStyle w:val="Ttulo2"/>
              <w:outlineLvl w:val="1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703E4BF" w14:textId="5C6BDF4D" w:rsidR="00AC13AB" w:rsidRPr="00576706" w:rsidRDefault="00AC13AB" w:rsidP="005767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  <w:lang w:val="en-US"/>
              </w:rPr>
            </w:pPr>
            <w:r w:rsidRPr="00576706">
              <w:rPr>
                <w:color w:val="000000" w:themeColor="text1"/>
                <w:sz w:val="18"/>
                <w:szCs w:val="18"/>
                <w:lang w:val="en-US"/>
              </w:rPr>
              <w:t>UPF0462 protein C4orf33 homolog isoform X3 /</w:t>
            </w:r>
            <w:r w:rsidRPr="00576706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Octopus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vulgaris</w:t>
            </w:r>
          </w:p>
        </w:tc>
        <w:tc>
          <w:tcPr>
            <w:tcW w:w="1620" w:type="dxa"/>
            <w:vAlign w:val="center"/>
          </w:tcPr>
          <w:p w14:paraId="2BA61294" w14:textId="77777777" w:rsidR="00AC13AB" w:rsidRPr="000B01D1" w:rsidRDefault="00AC13AB" w:rsidP="005767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0B01D1">
              <w:rPr>
                <w:color w:val="000000" w:themeColor="text1"/>
                <w:sz w:val="18"/>
                <w:szCs w:val="18"/>
                <w:lang w:val="en-US"/>
              </w:rPr>
              <w:t>gi|1697376434</w:t>
            </w:r>
          </w:p>
          <w:p w14:paraId="1A4A92D2" w14:textId="788A397F" w:rsidR="00AC13AB" w:rsidRPr="000B01D1" w:rsidRDefault="00AC13AB" w:rsidP="005767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0B01D1">
              <w:rPr>
                <w:color w:val="000000" w:themeColor="text1"/>
                <w:sz w:val="18"/>
                <w:szCs w:val="18"/>
                <w:lang w:val="en-US"/>
              </w:rPr>
              <w:t>XP_029657914.1</w:t>
            </w:r>
          </w:p>
          <w:p w14:paraId="6A2B01BE" w14:textId="1D23914F" w:rsidR="00AC13AB" w:rsidRPr="00CE43E2" w:rsidRDefault="00AC13AB" w:rsidP="005767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5EE24AD0" w14:textId="392156FD" w:rsidR="00AC13AB" w:rsidRPr="00576706" w:rsidRDefault="00AC13AB" w:rsidP="00FC79F0">
            <w:pPr>
              <w:pStyle w:val="Ttulo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5767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UPF0462 protein C4orf33 homolog isoform X3 /</w:t>
            </w:r>
            <w:r w:rsidRPr="0057670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Octopus sinensis</w:t>
            </w:r>
          </w:p>
          <w:p w14:paraId="76CEF817" w14:textId="77777777" w:rsidR="00AC13AB" w:rsidRPr="00CE43E2" w:rsidRDefault="00AC13AB" w:rsidP="00576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7D108935" w14:textId="77777777" w:rsidR="00AC13AB" w:rsidRPr="000012D1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0012D1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0012D1">
              <w:rPr>
                <w:color w:val="000000"/>
                <w:sz w:val="18"/>
                <w:szCs w:val="18"/>
                <w:lang w:val="en-US"/>
              </w:rPr>
              <w:t>38</w:t>
            </w:r>
          </w:p>
          <w:p w14:paraId="7E6CA405" w14:textId="77777777" w:rsidR="00AC13AB" w:rsidRPr="000012D1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28DD5811" w14:textId="77777777" w:rsidR="00AC13AB" w:rsidRPr="000012D1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0012D1"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0012D1">
              <w:rPr>
                <w:color w:val="000000"/>
                <w:sz w:val="18"/>
                <w:szCs w:val="18"/>
                <w:lang w:val="en-US"/>
              </w:rPr>
              <w:t>2E-03</w:t>
            </w:r>
          </w:p>
          <w:p w14:paraId="4E884E94" w14:textId="77777777" w:rsidR="00AC13AB" w:rsidRPr="000012D1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5E3B6BC4" w14:textId="77777777" w:rsidR="00AC13AB" w:rsidRPr="000012D1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7B2B2C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  <w:vAlign w:val="center"/>
          </w:tcPr>
          <w:p w14:paraId="28A21C8A" w14:textId="77777777" w:rsidR="00AC13AB" w:rsidRPr="007B2B2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532D94">
              <w:rPr>
                <w:color w:val="000000"/>
                <w:lang w:val="en-US"/>
              </w:rPr>
              <w:t>_</w:t>
            </w:r>
          </w:p>
        </w:tc>
        <w:tc>
          <w:tcPr>
            <w:tcW w:w="1620" w:type="dxa"/>
            <w:vAlign w:val="center"/>
          </w:tcPr>
          <w:p w14:paraId="6E2DA7E8" w14:textId="77777777" w:rsidR="00AC13AB" w:rsidRPr="007B2B2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532D94">
              <w:rPr>
                <w:color w:val="000000"/>
                <w:lang w:val="en-US"/>
              </w:rPr>
              <w:t>_</w:t>
            </w:r>
          </w:p>
        </w:tc>
      </w:tr>
      <w:tr w:rsidR="00AC13AB" w:rsidRPr="00B02D69" w14:paraId="32D0DCE7" w14:textId="77777777" w:rsidTr="00AC1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2C99313E" w14:textId="77777777" w:rsidR="00AC13AB" w:rsidRPr="001016AC" w:rsidRDefault="00AC13AB" w:rsidP="00B45321">
            <w:pPr>
              <w:jc w:val="center"/>
              <w:rPr>
                <w:color w:val="000000"/>
                <w:sz w:val="18"/>
                <w:szCs w:val="18"/>
              </w:rPr>
            </w:pPr>
            <w:r w:rsidRPr="001016AC">
              <w:rPr>
                <w:color w:val="000000"/>
                <w:sz w:val="18"/>
                <w:szCs w:val="18"/>
              </w:rPr>
              <w:t>W5M2B7</w:t>
            </w:r>
          </w:p>
          <w:p w14:paraId="20EBB6B1" w14:textId="350198B2" w:rsidR="00AC13AB" w:rsidRPr="001016AC" w:rsidRDefault="00AC13AB" w:rsidP="00D85E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BF7B8D8" w14:textId="061F65F0" w:rsidR="00AC13AB" w:rsidRPr="002D419C" w:rsidRDefault="00AC13AB" w:rsidP="00D85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1016AC">
              <w:rPr>
                <w:color w:val="000000"/>
                <w:sz w:val="18"/>
                <w:szCs w:val="18"/>
              </w:rPr>
              <w:t>Tyrosine</w:t>
            </w:r>
            <w:proofErr w:type="spellEnd"/>
            <w:r w:rsidRPr="001016AC">
              <w:rPr>
                <w:color w:val="000000"/>
                <w:sz w:val="18"/>
                <w:szCs w:val="18"/>
              </w:rPr>
              <w:t>--</w:t>
            </w:r>
            <w:proofErr w:type="spellStart"/>
            <w:r w:rsidRPr="001016AC">
              <w:rPr>
                <w:color w:val="000000"/>
                <w:sz w:val="18"/>
                <w:szCs w:val="18"/>
              </w:rPr>
              <w:t>tRNA</w:t>
            </w:r>
            <w:proofErr w:type="spellEnd"/>
            <w:r w:rsidRPr="001016AC">
              <w:rPr>
                <w:color w:val="000000"/>
                <w:sz w:val="18"/>
                <w:szCs w:val="18"/>
              </w:rPr>
              <w:t xml:space="preserve"> ligas</w:t>
            </w:r>
            <w:r>
              <w:rPr>
                <w:color w:val="000000"/>
                <w:sz w:val="18"/>
                <w:szCs w:val="18"/>
              </w:rPr>
              <w:t>/</w:t>
            </w:r>
            <w:r w:rsidRPr="00D85E0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5E09">
              <w:rPr>
                <w:i/>
                <w:color w:val="000000"/>
                <w:sz w:val="18"/>
                <w:szCs w:val="18"/>
              </w:rPr>
              <w:t>Lepisosteus</w:t>
            </w:r>
            <w:proofErr w:type="spellEnd"/>
            <w:r w:rsidRPr="00D85E09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5E09">
              <w:rPr>
                <w:i/>
                <w:color w:val="000000"/>
                <w:sz w:val="18"/>
                <w:szCs w:val="18"/>
              </w:rPr>
              <w:t>oculatus</w:t>
            </w:r>
            <w:proofErr w:type="spellEnd"/>
            <w:r w:rsidRPr="001016A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0DCC6378" w14:textId="0B6B3C5F" w:rsidR="00AC13AB" w:rsidRPr="00D85E09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D85E09">
              <w:rPr>
                <w:color w:val="000000" w:themeColor="text1"/>
                <w:sz w:val="18"/>
                <w:szCs w:val="18"/>
                <w:lang w:val="en-US"/>
              </w:rPr>
              <w:t>gi|573887259</w:t>
            </w:r>
          </w:p>
          <w:p w14:paraId="7510AAC9" w14:textId="6672536B" w:rsidR="00AC13AB" w:rsidRPr="00CE43E2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D85E09">
              <w:rPr>
                <w:color w:val="000000" w:themeColor="text1"/>
                <w:sz w:val="18"/>
                <w:szCs w:val="18"/>
                <w:lang w:val="en-US"/>
              </w:rPr>
              <w:t>XP_006631409.1</w:t>
            </w:r>
          </w:p>
        </w:tc>
        <w:tc>
          <w:tcPr>
            <w:tcW w:w="1620" w:type="dxa"/>
            <w:vAlign w:val="center"/>
          </w:tcPr>
          <w:p w14:paraId="1B74EA11" w14:textId="77777777" w:rsidR="00AC13AB" w:rsidRPr="00D00961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en-US"/>
              </w:rPr>
            </w:pPr>
            <w:r w:rsidRPr="009B5863">
              <w:rPr>
                <w:color w:val="000000"/>
                <w:sz w:val="18"/>
                <w:szCs w:val="18"/>
                <w:lang w:val="en-US"/>
              </w:rPr>
              <w:t xml:space="preserve">PREDICTED: tyrosine--tRNA ligase, cytoplasmic-like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9B5863">
              <w:rPr>
                <w:i/>
                <w:color w:val="000000"/>
                <w:sz w:val="18"/>
                <w:szCs w:val="18"/>
                <w:lang w:val="en-US"/>
              </w:rPr>
              <w:t>Lepisosteus</w:t>
            </w:r>
            <w:proofErr w:type="spellEnd"/>
            <w:r w:rsidRPr="009B5863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863">
              <w:rPr>
                <w:i/>
                <w:color w:val="000000"/>
                <w:sz w:val="18"/>
                <w:szCs w:val="18"/>
                <w:lang w:val="en-US"/>
              </w:rPr>
              <w:t>oculatus</w:t>
            </w:r>
            <w:proofErr w:type="spellEnd"/>
          </w:p>
        </w:tc>
        <w:tc>
          <w:tcPr>
            <w:tcW w:w="1218" w:type="dxa"/>
            <w:vAlign w:val="center"/>
          </w:tcPr>
          <w:p w14:paraId="6F444A31" w14:textId="77777777" w:rsidR="00AC13AB" w:rsidRPr="009B5863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9B5863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9B5863">
              <w:rPr>
                <w:color w:val="000000"/>
                <w:sz w:val="18"/>
                <w:szCs w:val="18"/>
                <w:lang w:val="en-US"/>
              </w:rPr>
              <w:t>36</w:t>
            </w:r>
          </w:p>
          <w:p w14:paraId="29DF2699" w14:textId="77777777" w:rsidR="00AC13AB" w:rsidRPr="009B5863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70D88B87" w14:textId="77777777" w:rsidR="00AC13AB" w:rsidRPr="009B5863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9B5863"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9B5863">
              <w:rPr>
                <w:color w:val="000000"/>
                <w:sz w:val="18"/>
                <w:szCs w:val="18"/>
                <w:lang w:val="en-US"/>
              </w:rPr>
              <w:t>2E-03</w:t>
            </w:r>
          </w:p>
          <w:p w14:paraId="3E6DB2FA" w14:textId="77777777" w:rsidR="00AC13AB" w:rsidRPr="009B5863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11780142" w14:textId="77777777" w:rsidR="00AC13AB" w:rsidRPr="009B5863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US"/>
              </w:rPr>
            </w:pPr>
            <w:r w:rsidRPr="007B2B2C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</w:tcPr>
          <w:p w14:paraId="2912C5F6" w14:textId="70CCE9D5" w:rsidR="00AC13AB" w:rsidRPr="00BA70BF" w:rsidRDefault="00AC13AB" w:rsidP="00875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</w:t>
            </w:r>
            <w:r w:rsidRPr="00BA70BF">
              <w:rPr>
                <w:sz w:val="18"/>
                <w:szCs w:val="18"/>
                <w:lang w:val="en-US"/>
              </w:rPr>
              <w:t>yrosyl-tRNA aminoacylation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BA70BF">
              <w:rPr>
                <w:sz w:val="18"/>
                <w:szCs w:val="18"/>
                <w:lang w:val="en-US"/>
              </w:rPr>
              <w:t>GO:0006437</w:t>
            </w:r>
          </w:p>
          <w:p w14:paraId="67A8206B" w14:textId="77777777" w:rsidR="00AC13AB" w:rsidRDefault="00AC13AB" w:rsidP="00D85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43D4EBB0" w14:textId="7770E7AA" w:rsidR="00AC13AB" w:rsidRPr="00BA70BF" w:rsidRDefault="00AC13AB" w:rsidP="00875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A70BF">
              <w:rPr>
                <w:sz w:val="18"/>
                <w:szCs w:val="18"/>
                <w:lang w:val="en-US"/>
              </w:rPr>
              <w:t>RNA aminoacylation for protein translation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BA70BF">
              <w:rPr>
                <w:sz w:val="18"/>
                <w:szCs w:val="18"/>
                <w:lang w:val="en-US"/>
              </w:rPr>
              <w:t>GO:0006418</w:t>
            </w:r>
          </w:p>
          <w:p w14:paraId="5A6286F1" w14:textId="77777777" w:rsidR="00AC13AB" w:rsidRPr="00BA70BF" w:rsidRDefault="00AC13AB" w:rsidP="00D85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1122E07F" w14:textId="77777777" w:rsidR="00AC13AB" w:rsidRPr="00BA70BF" w:rsidRDefault="00AC13AB" w:rsidP="00875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A70BF">
              <w:rPr>
                <w:sz w:val="18"/>
                <w:szCs w:val="18"/>
                <w:lang w:val="en-US"/>
              </w:rPr>
              <w:t>Translation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BA70BF">
              <w:rPr>
                <w:sz w:val="18"/>
                <w:szCs w:val="18"/>
                <w:lang w:val="en-US"/>
              </w:rPr>
              <w:t>GO:0006412</w:t>
            </w:r>
          </w:p>
          <w:p w14:paraId="020B153F" w14:textId="77777777" w:rsidR="00AC13AB" w:rsidRPr="00BA70BF" w:rsidRDefault="00AC13AB" w:rsidP="00D85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7E3AD2B2" w14:textId="77777777" w:rsidR="00AC13AB" w:rsidRPr="00BA70BF" w:rsidRDefault="00AC13AB" w:rsidP="00D85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14:paraId="31B1FB71" w14:textId="77777777" w:rsidR="00AC13AB" w:rsidRPr="00BA70BF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956537">
              <w:rPr>
                <w:sz w:val="18"/>
                <w:szCs w:val="18"/>
                <w:lang w:val="en-US"/>
              </w:rPr>
              <w:t xml:space="preserve">Tyrosine-tRNA ligase activity / </w:t>
            </w:r>
          </w:p>
          <w:p w14:paraId="1407E383" w14:textId="534D2C53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956537">
              <w:rPr>
                <w:sz w:val="18"/>
                <w:szCs w:val="18"/>
                <w:lang w:val="en-US"/>
              </w:rPr>
              <w:t>GO:0004831</w:t>
            </w:r>
          </w:p>
          <w:p w14:paraId="52AA4385" w14:textId="77777777" w:rsidR="00AC13AB" w:rsidRPr="00956537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68ED2599" w14:textId="77777777" w:rsidR="00AC13AB" w:rsidRPr="00CE43E2" w:rsidRDefault="00AC13AB" w:rsidP="0087517B">
            <w:pPr>
              <w:pStyle w:val="Ttulo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E43E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ATP binding/ GO: GO:0005524</w:t>
            </w:r>
          </w:p>
          <w:p w14:paraId="0DAFDAAE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2E6500A1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956537">
              <w:rPr>
                <w:sz w:val="18"/>
                <w:szCs w:val="18"/>
                <w:lang w:val="en-US"/>
              </w:rPr>
              <w:t>Aminoacyl-tRNA ligase activity</w:t>
            </w:r>
            <w:r>
              <w:rPr>
                <w:sz w:val="18"/>
                <w:szCs w:val="18"/>
                <w:lang w:val="en-US"/>
              </w:rPr>
              <w:t xml:space="preserve"> /</w:t>
            </w:r>
          </w:p>
          <w:p w14:paraId="73D5FBE6" w14:textId="10B731BB" w:rsidR="00AC13AB" w:rsidRPr="00956537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956537">
              <w:rPr>
                <w:sz w:val="18"/>
                <w:szCs w:val="18"/>
                <w:lang w:val="en-US"/>
              </w:rPr>
              <w:t>GO:0004812</w:t>
            </w:r>
          </w:p>
          <w:p w14:paraId="732D9778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3718CC9B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956537">
              <w:rPr>
                <w:sz w:val="18"/>
                <w:szCs w:val="18"/>
                <w:lang w:val="en-US"/>
              </w:rPr>
              <w:t>Ligase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956537">
              <w:rPr>
                <w:sz w:val="18"/>
                <w:szCs w:val="18"/>
                <w:lang w:val="en-US"/>
              </w:rPr>
              <w:t>GO:0016874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23533600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4D6E3372" w14:textId="19FD3E7E" w:rsidR="00AC13AB" w:rsidRPr="00BA70BF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956537">
              <w:rPr>
                <w:sz w:val="18"/>
                <w:szCs w:val="18"/>
                <w:lang w:val="en-US"/>
              </w:rPr>
              <w:t>tRNA binding</w:t>
            </w:r>
            <w:r>
              <w:rPr>
                <w:sz w:val="18"/>
                <w:szCs w:val="18"/>
                <w:lang w:val="en-US"/>
              </w:rPr>
              <w:t xml:space="preserve"> /</w:t>
            </w:r>
          </w:p>
          <w:p w14:paraId="17B86DCA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956537">
              <w:rPr>
                <w:sz w:val="18"/>
                <w:szCs w:val="18"/>
                <w:lang w:val="en-US"/>
              </w:rPr>
              <w:t>GO:0000049</w:t>
            </w:r>
          </w:p>
          <w:p w14:paraId="19589BE7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7761A543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956537">
              <w:rPr>
                <w:sz w:val="18"/>
                <w:szCs w:val="18"/>
                <w:lang w:val="en-US"/>
              </w:rPr>
              <w:t xml:space="preserve">Nucleotide binding </w:t>
            </w:r>
            <w:r>
              <w:rPr>
                <w:sz w:val="18"/>
                <w:szCs w:val="18"/>
                <w:lang w:val="en-US"/>
              </w:rPr>
              <w:t xml:space="preserve">/ </w:t>
            </w:r>
            <w:r w:rsidRPr="00956537">
              <w:rPr>
                <w:sz w:val="18"/>
                <w:szCs w:val="18"/>
                <w:lang w:val="en-US"/>
              </w:rPr>
              <w:t>GO:0000166</w:t>
            </w:r>
          </w:p>
          <w:p w14:paraId="780DEBF4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4921F024" w14:textId="3F44B963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956537">
              <w:rPr>
                <w:sz w:val="18"/>
                <w:szCs w:val="18"/>
                <w:lang w:val="en-US"/>
              </w:rPr>
              <w:t>RNA binding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956537">
              <w:rPr>
                <w:sz w:val="18"/>
                <w:szCs w:val="18"/>
                <w:lang w:val="en-US"/>
              </w:rPr>
              <w:t>GO:0003723</w:t>
            </w:r>
          </w:p>
          <w:p w14:paraId="47864D8C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4D3233E2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0E638C02" w14:textId="48177D6E" w:rsidR="00AC13AB" w:rsidRPr="00956537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360682B3" w14:textId="77777777" w:rsidR="00AC13AB" w:rsidRPr="00BA70BF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  <w:tr w:rsidR="00AC13AB" w:rsidRPr="009B5863" w14:paraId="50B13541" w14:textId="77777777" w:rsidTr="00AC13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350E42AF" w14:textId="7A7FB506" w:rsidR="00AC13AB" w:rsidRPr="000B712B" w:rsidRDefault="00AC13AB" w:rsidP="008B6209">
            <w:pPr>
              <w:pStyle w:val="Ttulo2"/>
              <w:outlineLvl w:val="1"/>
              <w:rPr>
                <w:lang w:val="en-US"/>
              </w:rPr>
            </w:pPr>
          </w:p>
          <w:p w14:paraId="11EE6D69" w14:textId="4F74FB8E" w:rsidR="00AC13AB" w:rsidRPr="00D85E09" w:rsidRDefault="00AC13AB" w:rsidP="008B6209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D85E09">
              <w:rPr>
                <w:color w:val="000000" w:themeColor="text1"/>
                <w:sz w:val="18"/>
                <w:szCs w:val="18"/>
                <w:lang w:val="en-US"/>
              </w:rPr>
              <w:t>A0A6P7TFX6</w:t>
            </w:r>
          </w:p>
          <w:p w14:paraId="310659D2" w14:textId="77777777" w:rsidR="00AC13AB" w:rsidRDefault="00AC13AB" w:rsidP="00B4532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14:paraId="02F382F9" w14:textId="09F25728" w:rsidR="00AC13AB" w:rsidRPr="008B6209" w:rsidRDefault="00AC13AB" w:rsidP="00B4532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124453B" w14:textId="78521707" w:rsidR="00AC13AB" w:rsidRPr="00D85E09" w:rsidRDefault="00AC13AB" w:rsidP="00D85E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D85E09">
              <w:rPr>
                <w:color w:val="000000" w:themeColor="text1"/>
                <w:sz w:val="18"/>
                <w:szCs w:val="18"/>
                <w:lang w:val="en-US"/>
              </w:rPr>
              <w:t>Golgi-associated plant pathogenesis-related protein 1-like/</w:t>
            </w:r>
            <w:r w:rsidRPr="00D85E09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Octopus vulgaris</w:t>
            </w:r>
          </w:p>
          <w:p w14:paraId="5C56901C" w14:textId="77777777" w:rsidR="00AC13AB" w:rsidRPr="007B2B2C" w:rsidRDefault="00AC13AB" w:rsidP="00D85E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5FCF1E54" w14:textId="27CB700F" w:rsidR="00AC13AB" w:rsidRDefault="00AC13AB" w:rsidP="00D8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153E">
              <w:rPr>
                <w:sz w:val="18"/>
                <w:szCs w:val="18"/>
              </w:rPr>
              <w:t>gi|1697419007</w:t>
            </w:r>
          </w:p>
          <w:p w14:paraId="6AF22515" w14:textId="4296A65F" w:rsidR="00AC13AB" w:rsidRDefault="00AC13AB" w:rsidP="00D8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153E">
              <w:rPr>
                <w:sz w:val="18"/>
                <w:szCs w:val="18"/>
              </w:rPr>
              <w:t>XP_029649150.1</w:t>
            </w:r>
          </w:p>
          <w:p w14:paraId="287969D3" w14:textId="77777777" w:rsidR="00AC13AB" w:rsidRDefault="00AC13AB" w:rsidP="00D85E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E0FF5F8" w14:textId="6EE6DCF8" w:rsidR="00AC13AB" w:rsidRPr="00ED7F58" w:rsidRDefault="00AC13AB" w:rsidP="00521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59C64E7" w14:textId="39140ED9" w:rsidR="00AC13AB" w:rsidRPr="00D85E09" w:rsidRDefault="00AC13AB" w:rsidP="00ED7F58">
            <w:pPr>
              <w:pStyle w:val="Ttulo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D85E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Golgi-associated plant pathogenesis-related protein 1 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en-US"/>
              </w:rPr>
              <w:t>Octopus sinensis</w:t>
            </w:r>
          </w:p>
          <w:p w14:paraId="244A11E1" w14:textId="77777777" w:rsidR="00AC13AB" w:rsidRPr="00A63268" w:rsidRDefault="00AC13AB" w:rsidP="008B6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7D9F4136" w14:textId="77777777" w:rsidR="00AC13AB" w:rsidRPr="009B5863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6195BF3C" w14:textId="77777777" w:rsidR="00AC13AB" w:rsidRPr="009B5863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9B5863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9B5863">
              <w:rPr>
                <w:color w:val="000000"/>
                <w:sz w:val="18"/>
                <w:szCs w:val="18"/>
                <w:lang w:val="en-US"/>
              </w:rPr>
              <w:t>33</w:t>
            </w:r>
          </w:p>
          <w:p w14:paraId="48D63C22" w14:textId="77777777" w:rsidR="00AC13AB" w:rsidRPr="009B5863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5DCDCE4C" w14:textId="77777777" w:rsidR="00AC13AB" w:rsidRPr="009B5863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9B5863"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9B5863">
              <w:rPr>
                <w:color w:val="000000"/>
                <w:sz w:val="18"/>
                <w:szCs w:val="18"/>
                <w:lang w:val="en-US"/>
              </w:rPr>
              <w:t>3E-03</w:t>
            </w:r>
          </w:p>
          <w:p w14:paraId="3B7033AB" w14:textId="77777777" w:rsidR="00AC13AB" w:rsidRPr="009B5863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5A7AFCD6" w14:textId="77777777" w:rsidR="00AC13AB" w:rsidRPr="009B5863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7B2B2C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  <w:vAlign w:val="center"/>
          </w:tcPr>
          <w:p w14:paraId="3B429627" w14:textId="77777777" w:rsidR="00AC13AB" w:rsidRPr="007B2B2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BA70BF">
              <w:rPr>
                <w:color w:val="000000"/>
                <w:lang w:val="en-US"/>
              </w:rPr>
              <w:t>_</w:t>
            </w:r>
          </w:p>
        </w:tc>
        <w:tc>
          <w:tcPr>
            <w:tcW w:w="1620" w:type="dxa"/>
            <w:vAlign w:val="center"/>
          </w:tcPr>
          <w:p w14:paraId="04872C0A" w14:textId="77777777" w:rsidR="00AC13AB" w:rsidRPr="007B2B2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BA70BF">
              <w:rPr>
                <w:color w:val="000000"/>
                <w:lang w:val="en-US"/>
              </w:rPr>
              <w:t>_</w:t>
            </w:r>
          </w:p>
        </w:tc>
      </w:tr>
      <w:tr w:rsidR="00AC13AB" w:rsidRPr="00956537" w14:paraId="1AD281FF" w14:textId="77777777" w:rsidTr="00732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052C20E6" w14:textId="77777777" w:rsidR="00AC13AB" w:rsidRPr="0095065F" w:rsidRDefault="00AC13AB" w:rsidP="00B45321">
            <w:pPr>
              <w:pStyle w:val="Ttulo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06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Q7QIX6</w:t>
            </w:r>
          </w:p>
          <w:p w14:paraId="00583B95" w14:textId="77777777" w:rsidR="00AC13AB" w:rsidRPr="0095065F" w:rsidRDefault="00AC13AB" w:rsidP="00B72872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08F6B7C7" w14:textId="16B92F99" w:rsidR="00AC13AB" w:rsidRPr="0095065F" w:rsidRDefault="00AC13AB" w:rsidP="003B3BAC">
            <w:pPr>
              <w:pStyle w:val="Ttulo1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0A2993D" w14:textId="41793D02" w:rsidR="00AC13AB" w:rsidRPr="00D85E09" w:rsidRDefault="00AC13AB" w:rsidP="00D85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D85E09">
              <w:rPr>
                <w:color w:val="000000" w:themeColor="text1"/>
                <w:sz w:val="18"/>
                <w:szCs w:val="18"/>
                <w:lang w:val="en-US"/>
              </w:rPr>
              <w:t>Nucleoside diphosphate kinase/</w:t>
            </w:r>
            <w:r w:rsidRPr="00D546DF">
              <w:rPr>
                <w:i/>
                <w:color w:val="000000"/>
                <w:sz w:val="18"/>
                <w:szCs w:val="18"/>
                <w:lang w:val="en-US"/>
              </w:rPr>
              <w:t>Anopheles gambiae</w:t>
            </w:r>
          </w:p>
          <w:p w14:paraId="51F43DC0" w14:textId="77777777" w:rsidR="00AC13AB" w:rsidRPr="00D85E09" w:rsidRDefault="00AC13AB" w:rsidP="00D85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7BF504D0" w14:textId="7FE36706" w:rsidR="00AC13AB" w:rsidRPr="00D85E09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D85E09">
              <w:rPr>
                <w:color w:val="000000" w:themeColor="text1"/>
                <w:sz w:val="18"/>
                <w:szCs w:val="18"/>
                <w:lang w:val="en-US"/>
              </w:rPr>
              <w:t>gi|158286242</w:t>
            </w:r>
          </w:p>
          <w:p w14:paraId="01C69042" w14:textId="50EAFBF6" w:rsidR="00AC13AB" w:rsidRPr="00B72872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D85E09">
              <w:rPr>
                <w:color w:val="000000" w:themeColor="text1"/>
                <w:sz w:val="18"/>
                <w:szCs w:val="18"/>
                <w:lang w:val="en-US"/>
              </w:rPr>
              <w:t>XP_308641.4</w:t>
            </w:r>
          </w:p>
        </w:tc>
        <w:tc>
          <w:tcPr>
            <w:tcW w:w="1620" w:type="dxa"/>
            <w:vAlign w:val="center"/>
          </w:tcPr>
          <w:p w14:paraId="3B081266" w14:textId="77777777" w:rsidR="00AC13AB" w:rsidRPr="00D546DF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B72872">
              <w:rPr>
                <w:color w:val="000000"/>
                <w:sz w:val="18"/>
                <w:szCs w:val="18"/>
                <w:lang w:val="en-US"/>
              </w:rPr>
              <w:t>AGAP007120-PA /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D546DF">
              <w:rPr>
                <w:i/>
                <w:color w:val="000000"/>
                <w:sz w:val="18"/>
                <w:szCs w:val="18"/>
                <w:lang w:val="en-US"/>
              </w:rPr>
              <w:t>Anopheles gambiae</w:t>
            </w:r>
            <w:r w:rsidRPr="00D546DF">
              <w:rPr>
                <w:color w:val="000000"/>
                <w:sz w:val="18"/>
                <w:szCs w:val="18"/>
                <w:lang w:val="en-US"/>
              </w:rPr>
              <w:t xml:space="preserve"> str. PEST</w:t>
            </w:r>
          </w:p>
          <w:p w14:paraId="3FB6B775" w14:textId="77777777" w:rsidR="00AC13AB" w:rsidRPr="00D16112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5FA8ECA0" w14:textId="77777777" w:rsidR="00AC13AB" w:rsidRPr="00D16112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16112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16112">
              <w:rPr>
                <w:color w:val="000000"/>
                <w:sz w:val="18"/>
                <w:szCs w:val="18"/>
                <w:lang w:val="en-US"/>
              </w:rPr>
              <w:t>31</w:t>
            </w:r>
          </w:p>
          <w:p w14:paraId="6E8AB041" w14:textId="77777777" w:rsidR="00AC13AB" w:rsidRPr="00D16112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5998B0A9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8.7E-03</w:t>
            </w:r>
          </w:p>
          <w:p w14:paraId="51BE37C2" w14:textId="77777777" w:rsidR="00AC13AB" w:rsidRPr="00D16112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096DEAB1" w14:textId="77777777" w:rsidR="00AC13AB" w:rsidRPr="00D16112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7B2B2C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</w:tcPr>
          <w:p w14:paraId="58D13A47" w14:textId="77777777" w:rsidR="00AC13AB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0A88EE3A" w14:textId="77777777" w:rsidR="00AC13AB" w:rsidRPr="008E6D87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8E6D87">
              <w:rPr>
                <w:color w:val="000000" w:themeColor="text1"/>
                <w:sz w:val="18"/>
                <w:szCs w:val="18"/>
                <w:lang w:val="en-US"/>
              </w:rPr>
              <w:t>CTP biosynthetic process / GO:0006241</w:t>
            </w:r>
          </w:p>
          <w:p w14:paraId="21F8921B" w14:textId="77777777" w:rsidR="00AC13AB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1EB58328" w14:textId="77777777" w:rsidR="00AC13AB" w:rsidRPr="008E6D87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8E6D87">
              <w:rPr>
                <w:color w:val="000000" w:themeColor="text1"/>
                <w:sz w:val="18"/>
                <w:szCs w:val="18"/>
                <w:lang w:val="en-US"/>
              </w:rPr>
              <w:t>UTP biosynthetic process /</w:t>
            </w:r>
          </w:p>
          <w:p w14:paraId="0AAF84DE" w14:textId="15F3FB92" w:rsidR="00AC13AB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8E6D87">
              <w:rPr>
                <w:color w:val="000000" w:themeColor="text1"/>
                <w:sz w:val="18"/>
                <w:szCs w:val="18"/>
                <w:lang w:val="en-US"/>
              </w:rPr>
              <w:t>GO:0006228</w:t>
            </w:r>
          </w:p>
          <w:p w14:paraId="705CCD8E" w14:textId="77777777" w:rsidR="00AC13AB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7AF894A0" w14:textId="2D6AAC32" w:rsidR="00AC13AB" w:rsidRPr="008E6D87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8E6D87">
              <w:rPr>
                <w:color w:val="000000" w:themeColor="text1"/>
                <w:sz w:val="18"/>
                <w:szCs w:val="18"/>
                <w:lang w:val="en-US"/>
              </w:rPr>
              <w:t>GTP biosynthetic process / GO:0006183</w:t>
            </w:r>
          </w:p>
          <w:p w14:paraId="140170C9" w14:textId="77777777" w:rsidR="00AC13AB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3D532C10" w14:textId="3ACE362F" w:rsidR="00AC13AB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A70BF">
              <w:rPr>
                <w:sz w:val="18"/>
                <w:szCs w:val="18"/>
                <w:lang w:val="en-US"/>
              </w:rPr>
              <w:t>Nucleoside diphosphate phosphorylation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BA70BF">
              <w:rPr>
                <w:sz w:val="18"/>
                <w:szCs w:val="18"/>
                <w:lang w:val="en-US"/>
              </w:rPr>
              <w:t>GO:0006165</w:t>
            </w:r>
          </w:p>
          <w:p w14:paraId="4C06BFC5" w14:textId="4BF2830A" w:rsidR="00AC13AB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6DB5958D" w14:textId="5809CAA2" w:rsidR="00AC13AB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A70BF">
              <w:rPr>
                <w:sz w:val="18"/>
                <w:szCs w:val="18"/>
                <w:lang w:val="en-US"/>
              </w:rPr>
              <w:t>Phosphorylation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BA70BF">
              <w:rPr>
                <w:sz w:val="18"/>
                <w:szCs w:val="18"/>
                <w:lang w:val="en-US"/>
              </w:rPr>
              <w:t>GO:0016310</w:t>
            </w:r>
          </w:p>
          <w:p w14:paraId="2073D2A4" w14:textId="77777777" w:rsidR="00AC13AB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2B7C737E" w14:textId="77777777" w:rsidR="00AC13AB" w:rsidRPr="00BA70BF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7AD75790" w14:textId="77777777" w:rsidR="00AC13AB" w:rsidRPr="008E6D87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6DAF26E0" w14:textId="77777777" w:rsidR="00AC13AB" w:rsidRPr="008E6D87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2AF8B02B" w14:textId="7E0B9DE6" w:rsidR="00AC13AB" w:rsidRPr="00AA7D6B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14:paraId="26F83492" w14:textId="77777777" w:rsidR="0073209F" w:rsidRDefault="0073209F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0F70BE71" w14:textId="4988FA54" w:rsidR="00AC13AB" w:rsidRPr="00956537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 w:rsidRPr="00956537">
              <w:rPr>
                <w:sz w:val="18"/>
                <w:szCs w:val="18"/>
                <w:lang w:val="en-US"/>
              </w:rPr>
              <w:t>ucleoside diphosphate kinase activity</w:t>
            </w:r>
            <w:r>
              <w:rPr>
                <w:sz w:val="18"/>
                <w:szCs w:val="18"/>
                <w:lang w:val="en-US"/>
              </w:rPr>
              <w:t>/</w:t>
            </w:r>
          </w:p>
          <w:p w14:paraId="218B2D60" w14:textId="7C4B4BB7" w:rsidR="00AC13AB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956537">
              <w:rPr>
                <w:sz w:val="18"/>
                <w:szCs w:val="18"/>
                <w:lang w:val="en-US"/>
              </w:rPr>
              <w:t>GO:0004550</w:t>
            </w:r>
          </w:p>
          <w:p w14:paraId="6FA4A948" w14:textId="77777777" w:rsidR="00AC13AB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735887D9" w14:textId="6C6A6A9D" w:rsidR="00AC13AB" w:rsidRPr="003B3BAC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3B3BAC">
              <w:rPr>
                <w:sz w:val="18"/>
                <w:szCs w:val="18"/>
                <w:lang w:val="en-US"/>
              </w:rPr>
              <w:t>Kinase activity /</w:t>
            </w:r>
          </w:p>
          <w:p w14:paraId="26609714" w14:textId="77777777" w:rsidR="00AC13AB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956537">
              <w:rPr>
                <w:sz w:val="18"/>
                <w:szCs w:val="18"/>
                <w:lang w:val="en-US"/>
              </w:rPr>
              <w:t>GO:0016301</w:t>
            </w:r>
          </w:p>
          <w:p w14:paraId="6290AEDC" w14:textId="59AFAFDA" w:rsidR="00AC13AB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70C011AA" w14:textId="77777777" w:rsidR="00AC13AB" w:rsidRPr="00956537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956537">
              <w:rPr>
                <w:sz w:val="18"/>
                <w:szCs w:val="18"/>
                <w:lang w:val="en-US"/>
              </w:rPr>
              <w:t>ATP binding</w:t>
            </w:r>
            <w:r>
              <w:rPr>
                <w:sz w:val="18"/>
                <w:szCs w:val="18"/>
                <w:lang w:val="en-US"/>
              </w:rPr>
              <w:t>/</w:t>
            </w:r>
          </w:p>
          <w:p w14:paraId="1372A949" w14:textId="77777777" w:rsidR="00AC13AB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956537">
              <w:rPr>
                <w:sz w:val="18"/>
                <w:szCs w:val="18"/>
                <w:lang w:val="en-US"/>
              </w:rPr>
              <w:t>GO:0005524</w:t>
            </w:r>
          </w:p>
          <w:p w14:paraId="43FA3495" w14:textId="77777777" w:rsidR="00AC13AB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63910A88" w14:textId="77777777" w:rsidR="00AC13AB" w:rsidRPr="003B3BAC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3B3BAC">
              <w:rPr>
                <w:sz w:val="18"/>
                <w:szCs w:val="18"/>
                <w:lang w:val="en-US"/>
              </w:rPr>
              <w:t>Transferase activity/</w:t>
            </w:r>
          </w:p>
          <w:p w14:paraId="4E4DF0BA" w14:textId="77777777" w:rsidR="00AC13AB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956537">
              <w:rPr>
                <w:sz w:val="18"/>
                <w:szCs w:val="18"/>
                <w:lang w:val="en-US"/>
              </w:rPr>
              <w:t>GO:0016740</w:t>
            </w:r>
          </w:p>
          <w:p w14:paraId="1F18E9F0" w14:textId="77777777" w:rsidR="00AC13AB" w:rsidRPr="00956537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19D351EA" w14:textId="77777777" w:rsidR="00AC13AB" w:rsidRPr="00956537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 w:rsidRPr="00956537">
              <w:rPr>
                <w:sz w:val="18"/>
                <w:szCs w:val="18"/>
                <w:lang w:val="en-US"/>
              </w:rPr>
              <w:t>ucleotide binding</w:t>
            </w:r>
            <w:r>
              <w:rPr>
                <w:sz w:val="18"/>
                <w:szCs w:val="18"/>
                <w:lang w:val="en-US"/>
              </w:rPr>
              <w:t xml:space="preserve"> /</w:t>
            </w:r>
          </w:p>
          <w:p w14:paraId="5AFA3A8C" w14:textId="77777777" w:rsidR="00AC13AB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956537">
              <w:rPr>
                <w:sz w:val="18"/>
                <w:szCs w:val="18"/>
                <w:lang w:val="en-US"/>
              </w:rPr>
              <w:t>GO:0000166</w:t>
            </w:r>
          </w:p>
          <w:p w14:paraId="0EC0F061" w14:textId="77777777" w:rsidR="00AC13AB" w:rsidRPr="00BA70BF" w:rsidRDefault="00AC13AB" w:rsidP="007320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  <w:tr w:rsidR="00AC13AB" w:rsidRPr="00EF0802" w14:paraId="533FCA14" w14:textId="77777777" w:rsidTr="00AC13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44F57C81" w14:textId="77777777" w:rsidR="00AC13AB" w:rsidRPr="007B2B2C" w:rsidRDefault="00AC13AB" w:rsidP="00B4532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B1E1C">
              <w:rPr>
                <w:color w:val="000000"/>
                <w:sz w:val="18"/>
                <w:szCs w:val="18"/>
                <w:lang w:val="en-US"/>
              </w:rPr>
              <w:t>V3ZYP8</w:t>
            </w:r>
          </w:p>
        </w:tc>
        <w:tc>
          <w:tcPr>
            <w:tcW w:w="1620" w:type="dxa"/>
            <w:vAlign w:val="center"/>
          </w:tcPr>
          <w:p w14:paraId="00DBD2C1" w14:textId="055502DF" w:rsidR="00AC13AB" w:rsidRPr="00E82FB8" w:rsidRDefault="00AC13AB" w:rsidP="00E82FB8">
            <w:pPr>
              <w:pStyle w:val="Ttulo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82F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Uncharacterized protein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E82FB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Lottia</w:t>
            </w:r>
            <w:proofErr w:type="spellEnd"/>
            <w:r w:rsidRPr="00E82FB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2FB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gigantea</w:t>
            </w:r>
            <w:proofErr w:type="spellEnd"/>
          </w:p>
          <w:p w14:paraId="54CE4D56" w14:textId="77777777" w:rsidR="00AC13AB" w:rsidRPr="007B2B2C" w:rsidRDefault="00AC13AB" w:rsidP="00E82F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18B64CC3" w14:textId="21F1D03C" w:rsidR="00AC13AB" w:rsidRPr="00E82FB8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E82FB8">
              <w:rPr>
                <w:color w:val="000000" w:themeColor="text1"/>
                <w:sz w:val="18"/>
                <w:szCs w:val="18"/>
                <w:lang w:val="en-US"/>
              </w:rPr>
              <w:t>gi|676479144</w:t>
            </w:r>
          </w:p>
          <w:p w14:paraId="24AB9DE6" w14:textId="60296DF2" w:rsidR="00AC13AB" w:rsidRPr="008E6D87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E82FB8">
              <w:rPr>
                <w:color w:val="000000" w:themeColor="text1"/>
                <w:sz w:val="18"/>
                <w:szCs w:val="18"/>
              </w:rPr>
              <w:t>XP_009061653.1</w:t>
            </w:r>
          </w:p>
        </w:tc>
        <w:tc>
          <w:tcPr>
            <w:tcW w:w="1620" w:type="dxa"/>
            <w:vAlign w:val="center"/>
          </w:tcPr>
          <w:p w14:paraId="66D537DA" w14:textId="07C97AF3" w:rsidR="00AC13AB" w:rsidRPr="00D00961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H</w:t>
            </w:r>
            <w:r w:rsidRPr="00D16112">
              <w:rPr>
                <w:color w:val="000000"/>
                <w:sz w:val="18"/>
                <w:szCs w:val="18"/>
                <w:lang w:val="en-US"/>
              </w:rPr>
              <w:t>ypothetical protein LOTGIDRAFT_127363</w:t>
            </w:r>
            <w:r w:rsidRPr="00D16112">
              <w:rPr>
                <w:i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D16112">
              <w:rPr>
                <w:i/>
                <w:color w:val="000000"/>
                <w:sz w:val="18"/>
                <w:szCs w:val="18"/>
                <w:lang w:val="en-US"/>
              </w:rPr>
              <w:t>Lottia</w:t>
            </w:r>
            <w:proofErr w:type="spellEnd"/>
            <w:r w:rsidRPr="00D16112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16112">
              <w:rPr>
                <w:i/>
                <w:color w:val="000000"/>
                <w:sz w:val="18"/>
                <w:szCs w:val="18"/>
                <w:lang w:val="en-US"/>
              </w:rPr>
              <w:t>gigantea</w:t>
            </w:r>
            <w:proofErr w:type="spellEnd"/>
          </w:p>
        </w:tc>
        <w:tc>
          <w:tcPr>
            <w:tcW w:w="1218" w:type="dxa"/>
            <w:vAlign w:val="center"/>
          </w:tcPr>
          <w:p w14:paraId="1CCC81FC" w14:textId="77777777" w:rsidR="00AC13AB" w:rsidRPr="00D1611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16112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16112">
              <w:rPr>
                <w:color w:val="000000"/>
                <w:sz w:val="18"/>
                <w:szCs w:val="18"/>
                <w:lang w:val="en-US"/>
              </w:rPr>
              <w:t>28</w:t>
            </w:r>
          </w:p>
          <w:p w14:paraId="6CA36794" w14:textId="77777777" w:rsidR="00AC13AB" w:rsidRPr="00D1611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53C97A19" w14:textId="77777777" w:rsidR="00AC13AB" w:rsidRPr="00D1611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16112"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16112">
              <w:rPr>
                <w:color w:val="000000"/>
                <w:sz w:val="18"/>
                <w:szCs w:val="18"/>
                <w:lang w:val="en-US"/>
              </w:rPr>
              <w:t>2E-03</w:t>
            </w:r>
          </w:p>
          <w:p w14:paraId="735DE91F" w14:textId="77777777" w:rsidR="00AC13AB" w:rsidRPr="00D1611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74C53482" w14:textId="77777777" w:rsidR="00AC13AB" w:rsidRPr="00D1611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US"/>
              </w:rPr>
            </w:pPr>
            <w:r w:rsidRPr="007B2B2C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  <w:vAlign w:val="center"/>
          </w:tcPr>
          <w:p w14:paraId="4C7C4EF2" w14:textId="77777777" w:rsidR="00AC13AB" w:rsidRPr="007B2B2C" w:rsidRDefault="00AC13AB" w:rsidP="00F05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BA70BF">
              <w:rPr>
                <w:sz w:val="18"/>
                <w:szCs w:val="18"/>
                <w:lang w:val="en-US"/>
              </w:rPr>
              <w:t>Carboxylic acid metabolic process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BA70BF">
              <w:rPr>
                <w:sz w:val="18"/>
                <w:szCs w:val="18"/>
                <w:lang w:val="en-US"/>
              </w:rPr>
              <w:t>GO:0019752</w:t>
            </w:r>
          </w:p>
        </w:tc>
        <w:tc>
          <w:tcPr>
            <w:tcW w:w="1620" w:type="dxa"/>
            <w:vAlign w:val="center"/>
          </w:tcPr>
          <w:p w14:paraId="57ED6D29" w14:textId="77777777" w:rsidR="00AC13A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956537">
              <w:rPr>
                <w:color w:val="000000" w:themeColor="text1"/>
                <w:sz w:val="18"/>
                <w:szCs w:val="18"/>
                <w:lang w:val="en-US"/>
              </w:rPr>
              <w:t>Pyridoxal phosphate binding / GO:0030170</w:t>
            </w:r>
          </w:p>
          <w:p w14:paraId="4A81902A" w14:textId="144EB47D" w:rsidR="00AC13A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2B76A342" w14:textId="4781E49E" w:rsidR="00AC13AB" w:rsidRPr="00E82FB8" w:rsidRDefault="00AC13AB" w:rsidP="00E82F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C</w:t>
            </w:r>
            <w:r w:rsidRPr="00E82FB8">
              <w:rPr>
                <w:color w:val="000000" w:themeColor="text1"/>
                <w:sz w:val="18"/>
                <w:szCs w:val="18"/>
                <w:lang w:val="en-US"/>
              </w:rPr>
              <w:t>arbon-carbon lyase activity/ GO:0016830</w:t>
            </w:r>
          </w:p>
          <w:p w14:paraId="1CE4C96B" w14:textId="77777777" w:rsidR="00AC13A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4EFB2887" w14:textId="5D2C4E6C" w:rsidR="00AC13AB" w:rsidRPr="00956537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956537">
              <w:rPr>
                <w:color w:val="000000" w:themeColor="text1"/>
                <w:sz w:val="18"/>
                <w:szCs w:val="18"/>
                <w:lang w:val="en-US"/>
              </w:rPr>
              <w:t xml:space="preserve">Carboxy-lyase </w:t>
            </w:r>
            <w:r w:rsidRPr="00956537">
              <w:rPr>
                <w:color w:val="000000" w:themeColor="text1"/>
                <w:sz w:val="18"/>
                <w:szCs w:val="18"/>
                <w:lang w:val="en-US"/>
              </w:rPr>
              <w:lastRenderedPageBreak/>
              <w:t>activity / GO:0016831</w:t>
            </w:r>
          </w:p>
          <w:p w14:paraId="02663AE9" w14:textId="77777777" w:rsidR="00AC13AB" w:rsidRDefault="00AC13AB" w:rsidP="00665FED">
            <w:pPr>
              <w:pStyle w:val="Ttulo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14:paraId="5BFD9F88" w14:textId="2BDE18B2" w:rsidR="00AC13AB" w:rsidRPr="008E6D87" w:rsidRDefault="00AC13AB" w:rsidP="00665FED">
            <w:pPr>
              <w:pStyle w:val="Ttulo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</w:t>
            </w:r>
            <w:r w:rsidRPr="008E6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atalytic activity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8E6D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GO:0003824</w:t>
            </w:r>
          </w:p>
          <w:p w14:paraId="6216B486" w14:textId="77777777" w:rsidR="00AC13AB" w:rsidRPr="00956537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1C186DCC" w14:textId="77777777" w:rsidR="00AC13AB" w:rsidRPr="003B3BA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3B3BAC">
              <w:rPr>
                <w:color w:val="000000" w:themeColor="text1"/>
                <w:sz w:val="18"/>
                <w:szCs w:val="18"/>
                <w:lang w:val="en-US"/>
              </w:rPr>
              <w:t>Lyase activity /</w:t>
            </w:r>
          </w:p>
          <w:p w14:paraId="08AC8523" w14:textId="1B058687" w:rsidR="00AC13AB" w:rsidRPr="008E6D87" w:rsidRDefault="00AC13AB" w:rsidP="007320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956537">
              <w:rPr>
                <w:color w:val="000000" w:themeColor="text1"/>
                <w:sz w:val="18"/>
                <w:szCs w:val="18"/>
                <w:lang w:val="en-US"/>
              </w:rPr>
              <w:t>GO:0016829</w:t>
            </w:r>
          </w:p>
          <w:p w14:paraId="50331880" w14:textId="77777777" w:rsidR="00AC13AB" w:rsidRPr="007B2B2C" w:rsidRDefault="00AC13AB" w:rsidP="003B3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</w:p>
        </w:tc>
      </w:tr>
      <w:tr w:rsidR="00AC13AB" w:rsidRPr="00CE43E2" w14:paraId="3725E007" w14:textId="77777777" w:rsidTr="00AC1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778D91F7" w14:textId="77777777" w:rsidR="00AC13AB" w:rsidRPr="007B2B2C" w:rsidRDefault="00AC13AB" w:rsidP="00B4532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B1E1C">
              <w:rPr>
                <w:color w:val="000000"/>
                <w:sz w:val="18"/>
                <w:szCs w:val="18"/>
                <w:lang w:val="en-US"/>
              </w:rPr>
              <w:lastRenderedPageBreak/>
              <w:t>V3ZV16</w:t>
            </w:r>
          </w:p>
        </w:tc>
        <w:tc>
          <w:tcPr>
            <w:tcW w:w="1620" w:type="dxa"/>
            <w:vAlign w:val="center"/>
          </w:tcPr>
          <w:p w14:paraId="7931F215" w14:textId="1A44EBA7" w:rsidR="00AC13AB" w:rsidRPr="00EF5693" w:rsidRDefault="00AC13AB" w:rsidP="00EF5693">
            <w:pPr>
              <w:pStyle w:val="Ttulo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F56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Uncharacterized protein</w:t>
            </w:r>
            <w:r>
              <w:rPr>
                <w:i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EF569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Lottia</w:t>
            </w:r>
            <w:proofErr w:type="spellEnd"/>
            <w:r w:rsidRPr="00EF569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569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gigantea</w:t>
            </w:r>
            <w:proofErr w:type="spellEnd"/>
          </w:p>
          <w:p w14:paraId="1D79133C" w14:textId="77777777" w:rsidR="00AC13AB" w:rsidRPr="007B2B2C" w:rsidRDefault="00AC13AB" w:rsidP="00EF5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0D25AFAA" w14:textId="0979B749" w:rsidR="00AC13AB" w:rsidRPr="00EF5693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EF5693">
              <w:rPr>
                <w:color w:val="000000" w:themeColor="text1"/>
                <w:sz w:val="18"/>
                <w:szCs w:val="18"/>
                <w:lang w:val="en-US"/>
              </w:rPr>
              <w:t>gi|676488352</w:t>
            </w:r>
          </w:p>
          <w:p w14:paraId="4DBB5E9B" w14:textId="77777777" w:rsidR="00AC13AB" w:rsidRPr="00EF5693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F5693">
              <w:rPr>
                <w:color w:val="000000" w:themeColor="text1"/>
                <w:sz w:val="18"/>
                <w:szCs w:val="18"/>
              </w:rPr>
              <w:t>XP_009064588.1</w:t>
            </w:r>
          </w:p>
          <w:p w14:paraId="79D0B4D7" w14:textId="2AC7CACA" w:rsidR="00AC13AB" w:rsidRPr="00FA5DC9" w:rsidRDefault="00AC13AB" w:rsidP="00FA5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56B6A320" w14:textId="1B1E26CB" w:rsidR="00AC13AB" w:rsidRPr="00D00961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H</w:t>
            </w:r>
            <w:r w:rsidRPr="00F12C14">
              <w:rPr>
                <w:color w:val="000000"/>
                <w:sz w:val="18"/>
                <w:szCs w:val="18"/>
                <w:lang w:val="en-US"/>
              </w:rPr>
              <w:t xml:space="preserve">ypothetical protein LOTGIDRAFT_168464 </w:t>
            </w:r>
            <w:r>
              <w:rPr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F12C14">
              <w:rPr>
                <w:i/>
                <w:color w:val="000000"/>
                <w:sz w:val="18"/>
                <w:szCs w:val="18"/>
                <w:lang w:val="en-US"/>
              </w:rPr>
              <w:t>Lottia</w:t>
            </w:r>
            <w:proofErr w:type="spellEnd"/>
            <w:r w:rsidRPr="00F12C14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2C14">
              <w:rPr>
                <w:i/>
                <w:color w:val="000000"/>
                <w:sz w:val="18"/>
                <w:szCs w:val="18"/>
                <w:lang w:val="en-US"/>
              </w:rPr>
              <w:t>gigantea</w:t>
            </w:r>
            <w:proofErr w:type="spellEnd"/>
          </w:p>
        </w:tc>
        <w:tc>
          <w:tcPr>
            <w:tcW w:w="1218" w:type="dxa"/>
            <w:vAlign w:val="center"/>
          </w:tcPr>
          <w:p w14:paraId="379CE8C1" w14:textId="77777777" w:rsidR="00AC13AB" w:rsidRPr="00F12C14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12C14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F12C14">
              <w:rPr>
                <w:color w:val="000000"/>
                <w:sz w:val="18"/>
                <w:szCs w:val="18"/>
                <w:lang w:val="en-US"/>
              </w:rPr>
              <w:t>26</w:t>
            </w:r>
          </w:p>
          <w:p w14:paraId="1999FDB2" w14:textId="77777777" w:rsidR="00AC13AB" w:rsidRPr="00F12C14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43A65760" w14:textId="77777777" w:rsidR="00AC13AB" w:rsidRPr="00F12C14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12C14"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F12C14">
              <w:rPr>
                <w:color w:val="000000"/>
                <w:sz w:val="18"/>
                <w:szCs w:val="18"/>
                <w:lang w:val="en-US"/>
              </w:rPr>
              <w:t>2E-03</w:t>
            </w:r>
          </w:p>
          <w:p w14:paraId="5F72E32D" w14:textId="77777777" w:rsidR="00AC13AB" w:rsidRPr="00F12C14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5582255D" w14:textId="77777777" w:rsidR="00AC13AB" w:rsidRPr="00F12C14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7B2B2C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  <w:vAlign w:val="center"/>
          </w:tcPr>
          <w:p w14:paraId="7CE04FD3" w14:textId="2B4BC32F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A70BF">
              <w:rPr>
                <w:sz w:val="18"/>
                <w:szCs w:val="18"/>
                <w:lang w:val="en-US"/>
              </w:rPr>
              <w:t>Inorganic anion transport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BA70BF">
              <w:rPr>
                <w:sz w:val="18"/>
                <w:szCs w:val="18"/>
                <w:lang w:val="en-US"/>
              </w:rPr>
              <w:t xml:space="preserve">GO:0015698 </w:t>
            </w:r>
          </w:p>
          <w:p w14:paraId="44635933" w14:textId="77777777" w:rsidR="00AC13AB" w:rsidRPr="00BA70BF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3261C3A2" w14:textId="77777777" w:rsidR="00AC13AB" w:rsidRPr="00BA70BF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A70BF">
              <w:rPr>
                <w:sz w:val="18"/>
                <w:szCs w:val="18"/>
                <w:lang w:val="en-US"/>
              </w:rPr>
              <w:t>Transmembrane transport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BA70BF">
              <w:rPr>
                <w:sz w:val="18"/>
                <w:szCs w:val="18"/>
                <w:lang w:val="en-US"/>
              </w:rPr>
              <w:t>GO:0055085</w:t>
            </w:r>
          </w:p>
          <w:p w14:paraId="6B9AE9FA" w14:textId="77777777" w:rsidR="00AC13AB" w:rsidRPr="00BA70BF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310F0AA4" w14:textId="77777777" w:rsidR="00AC13AB" w:rsidRPr="00BA70BF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BA70BF">
              <w:rPr>
                <w:sz w:val="18"/>
                <w:szCs w:val="18"/>
                <w:lang w:val="en-US"/>
              </w:rPr>
              <w:t>Anion transmembrane transport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BA70BF">
              <w:rPr>
                <w:sz w:val="18"/>
                <w:szCs w:val="18"/>
                <w:lang w:val="en-US"/>
              </w:rPr>
              <w:t>GO:0098656</w:t>
            </w:r>
          </w:p>
          <w:p w14:paraId="291801EF" w14:textId="77777777" w:rsidR="00AC13AB" w:rsidRPr="007B2B2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190EE4D3" w14:textId="77777777" w:rsidR="00AC13AB" w:rsidRPr="00A042C2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A042C2">
              <w:rPr>
                <w:color w:val="000000" w:themeColor="text1"/>
                <w:sz w:val="18"/>
                <w:szCs w:val="18"/>
                <w:lang w:val="en-US"/>
              </w:rPr>
              <w:t xml:space="preserve">Voltage-gated anion channel activity / GO:0008308 </w:t>
            </w:r>
          </w:p>
          <w:p w14:paraId="6B6D3290" w14:textId="77777777" w:rsidR="00AC13AB" w:rsidRPr="00BA70BF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5739BC31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12647D57" w14:textId="2C6CC55C" w:rsidR="00AC13AB" w:rsidRPr="008F55FA" w:rsidRDefault="00AC13AB" w:rsidP="008F55FA">
            <w:pPr>
              <w:pStyle w:val="Ttulo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F55F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Porin activity/GO:0015288</w:t>
            </w:r>
          </w:p>
          <w:p w14:paraId="6F6F71A6" w14:textId="34293897" w:rsidR="00AC13AB" w:rsidRDefault="00AC13AB" w:rsidP="00FA5DC9">
            <w:pPr>
              <w:pStyle w:val="Ttulo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</w:p>
          <w:p w14:paraId="5CF583A2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US"/>
              </w:rPr>
            </w:pPr>
          </w:p>
          <w:p w14:paraId="51C7C3E7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77B35DE4" w14:textId="77777777" w:rsidR="00AC13AB" w:rsidRPr="007B2B2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US"/>
              </w:rPr>
            </w:pPr>
          </w:p>
        </w:tc>
      </w:tr>
      <w:tr w:rsidR="00AC13AB" w:rsidRPr="00B02D69" w14:paraId="6046D6C6" w14:textId="77777777" w:rsidTr="00AC13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3FEE4C1E" w14:textId="56BBF3D7" w:rsidR="00AC13AB" w:rsidRPr="000B22BD" w:rsidRDefault="00AC13AB" w:rsidP="000B22B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**</w:t>
            </w:r>
            <w:r w:rsidRPr="000B22BD">
              <w:rPr>
                <w:color w:val="000000"/>
                <w:sz w:val="18"/>
                <w:szCs w:val="18"/>
                <w:lang w:val="en-US"/>
              </w:rPr>
              <w:t xml:space="preserve">A0A6P7SNY5 </w:t>
            </w:r>
          </w:p>
          <w:p w14:paraId="2291999F" w14:textId="24C06E4F" w:rsidR="00AC13AB" w:rsidRPr="00AC54E5" w:rsidRDefault="00AC13AB" w:rsidP="004806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8C36F2F" w14:textId="4671B1D4" w:rsidR="00AC13AB" w:rsidRPr="000B22BD" w:rsidRDefault="009F2556" w:rsidP="00F73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r w:rsidRPr="00EF5693">
              <w:rPr>
                <w:color w:val="000000" w:themeColor="text1"/>
                <w:sz w:val="18"/>
                <w:szCs w:val="18"/>
                <w:lang w:val="en-US"/>
              </w:rPr>
              <w:t xml:space="preserve">ulfotransferase </w:t>
            </w:r>
            <w:r w:rsidR="00AC13AB" w:rsidRPr="00EF5693">
              <w:rPr>
                <w:color w:val="000000" w:themeColor="text1"/>
                <w:sz w:val="18"/>
                <w:szCs w:val="18"/>
                <w:lang w:val="en-US"/>
              </w:rPr>
              <w:t>6B1</w:t>
            </w:r>
            <w:r w:rsidR="00AC13AB">
              <w:rPr>
                <w:color w:val="000000" w:themeColor="text1"/>
                <w:sz w:val="18"/>
                <w:szCs w:val="18"/>
                <w:lang w:val="en-US"/>
              </w:rPr>
              <w:t>/</w:t>
            </w:r>
            <w:r w:rsidR="00AC13AB" w:rsidRPr="000B22BD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Octopus vulgaris</w:t>
            </w:r>
          </w:p>
          <w:p w14:paraId="5FE23541" w14:textId="77777777" w:rsidR="00AC13AB" w:rsidRPr="002D419C" w:rsidRDefault="00AC13AB" w:rsidP="00F73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6BF21B5" w14:textId="48E3A29D" w:rsidR="00AC13AB" w:rsidRPr="00EF5693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EF5693">
              <w:rPr>
                <w:color w:val="000000" w:themeColor="text1"/>
                <w:sz w:val="18"/>
                <w:szCs w:val="18"/>
                <w:lang w:val="en-US"/>
              </w:rPr>
              <w:t>gi|871245287</w:t>
            </w:r>
          </w:p>
          <w:p w14:paraId="2D7CF865" w14:textId="0EABC419" w:rsidR="00AC13AB" w:rsidRPr="008F55FA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EF5693">
              <w:rPr>
                <w:color w:val="000000" w:themeColor="text1"/>
                <w:sz w:val="18"/>
                <w:szCs w:val="18"/>
                <w:lang w:val="en-US"/>
              </w:rPr>
              <w:t>XP_005102442.2</w:t>
            </w:r>
          </w:p>
        </w:tc>
        <w:tc>
          <w:tcPr>
            <w:tcW w:w="1620" w:type="dxa"/>
            <w:vAlign w:val="center"/>
          </w:tcPr>
          <w:p w14:paraId="2E51F3CA" w14:textId="1F79BAB0" w:rsidR="00AC13AB" w:rsidRPr="001016AC" w:rsidRDefault="00AC13AB" w:rsidP="00EB7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016AC">
              <w:rPr>
                <w:color w:val="000000"/>
                <w:sz w:val="18"/>
                <w:szCs w:val="18"/>
              </w:rPr>
              <w:t>Sulfotransferase</w:t>
            </w:r>
            <w:proofErr w:type="spellEnd"/>
            <w:r w:rsidRPr="001016AC">
              <w:rPr>
                <w:color w:val="000000"/>
                <w:sz w:val="18"/>
                <w:szCs w:val="18"/>
              </w:rPr>
              <w:t xml:space="preserve"> 6B1-like, </w:t>
            </w:r>
            <w:proofErr w:type="spellStart"/>
            <w:r w:rsidRPr="001016AC">
              <w:rPr>
                <w:color w:val="000000"/>
                <w:sz w:val="18"/>
                <w:szCs w:val="18"/>
              </w:rPr>
              <w:t>partial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1016AC">
              <w:rPr>
                <w:i/>
                <w:color w:val="000000"/>
                <w:sz w:val="18"/>
                <w:szCs w:val="18"/>
              </w:rPr>
              <w:t>Aplysia</w:t>
            </w:r>
            <w:proofErr w:type="spellEnd"/>
            <w:r w:rsidRPr="001016AC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6AC">
              <w:rPr>
                <w:i/>
                <w:color w:val="000000"/>
                <w:sz w:val="18"/>
                <w:szCs w:val="18"/>
              </w:rPr>
              <w:t>californica</w:t>
            </w:r>
            <w:proofErr w:type="spellEnd"/>
          </w:p>
          <w:p w14:paraId="7B147299" w14:textId="77777777" w:rsidR="00AC13AB" w:rsidRPr="001016AC" w:rsidRDefault="00AC13AB" w:rsidP="008F55FA">
            <w:pPr>
              <w:pStyle w:val="Ttulo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F4E79" w:themeColor="accent1" w:themeShade="80"/>
                <w:sz w:val="18"/>
                <w:szCs w:val="18"/>
              </w:rPr>
            </w:pPr>
          </w:p>
          <w:p w14:paraId="19024F99" w14:textId="52D8F778" w:rsidR="00AC13AB" w:rsidRPr="00AC54E5" w:rsidRDefault="00AC13AB" w:rsidP="00EF56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14:paraId="08B45170" w14:textId="77777777" w:rsidR="00AC13AB" w:rsidRPr="00F12C14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12C14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F12C14">
              <w:rPr>
                <w:color w:val="000000"/>
                <w:sz w:val="18"/>
                <w:szCs w:val="18"/>
                <w:lang w:val="en-US"/>
              </w:rPr>
              <w:t>26</w:t>
            </w:r>
          </w:p>
          <w:p w14:paraId="08A4F9A7" w14:textId="77777777" w:rsidR="00AC13AB" w:rsidRPr="00F12C14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C0A257B" w14:textId="77777777" w:rsidR="00AC13AB" w:rsidRPr="00F12C14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F12C14"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F12C14">
              <w:rPr>
                <w:color w:val="000000"/>
                <w:sz w:val="18"/>
                <w:szCs w:val="18"/>
                <w:lang w:val="en-US"/>
              </w:rPr>
              <w:t>2E-03</w:t>
            </w:r>
          </w:p>
          <w:p w14:paraId="6C4CA0CB" w14:textId="77777777" w:rsidR="00AC13AB" w:rsidRPr="00F12C14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52C18607" w14:textId="77777777" w:rsidR="00AC13AB" w:rsidRPr="00F12C14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US"/>
              </w:rPr>
            </w:pPr>
            <w:r w:rsidRPr="007B2B2C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  <w:vAlign w:val="center"/>
          </w:tcPr>
          <w:p w14:paraId="653FA52A" w14:textId="77777777" w:rsidR="00AC13AB" w:rsidRPr="007B2B2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7206E9">
              <w:rPr>
                <w:color w:val="000000"/>
                <w:lang w:val="en-US"/>
              </w:rPr>
              <w:t>_</w:t>
            </w:r>
          </w:p>
        </w:tc>
        <w:tc>
          <w:tcPr>
            <w:tcW w:w="1620" w:type="dxa"/>
            <w:vAlign w:val="center"/>
          </w:tcPr>
          <w:p w14:paraId="55B0284E" w14:textId="77777777" w:rsidR="00AC13AB" w:rsidRPr="00B167C4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B167C4">
              <w:rPr>
                <w:color w:val="000000" w:themeColor="text1"/>
                <w:sz w:val="18"/>
                <w:szCs w:val="18"/>
                <w:lang w:val="en-US"/>
              </w:rPr>
              <w:t>Sulfotransferase activity / GO:0008146</w:t>
            </w:r>
          </w:p>
          <w:p w14:paraId="62070F53" w14:textId="77777777" w:rsidR="00AC13AB" w:rsidRPr="00B167C4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43E3DEEF" w14:textId="77777777" w:rsidR="00AC13A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B167C4">
              <w:rPr>
                <w:color w:val="000000" w:themeColor="text1"/>
                <w:sz w:val="18"/>
                <w:szCs w:val="18"/>
                <w:lang w:val="en-US"/>
              </w:rPr>
              <w:t>Transferase activity/GO:0016740</w:t>
            </w:r>
          </w:p>
          <w:p w14:paraId="17EC535D" w14:textId="77777777" w:rsidR="00AC13AB" w:rsidRPr="007B2B2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</w:p>
        </w:tc>
      </w:tr>
      <w:tr w:rsidR="00AC13AB" w:rsidRPr="00EF0802" w14:paraId="7EC2801F" w14:textId="77777777" w:rsidTr="00AC1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57A8E638" w14:textId="77777777" w:rsidR="00AC13AB" w:rsidRPr="007B2B2C" w:rsidRDefault="00AC13AB" w:rsidP="00B4532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B1E1C">
              <w:rPr>
                <w:color w:val="000000"/>
                <w:sz w:val="18"/>
                <w:szCs w:val="18"/>
                <w:lang w:val="en-US"/>
              </w:rPr>
              <w:t>U5YCS3</w:t>
            </w:r>
          </w:p>
        </w:tc>
        <w:tc>
          <w:tcPr>
            <w:tcW w:w="1620" w:type="dxa"/>
            <w:vAlign w:val="center"/>
          </w:tcPr>
          <w:p w14:paraId="23BE1F61" w14:textId="77777777" w:rsidR="00AC13AB" w:rsidRPr="003C64CD" w:rsidRDefault="00AC13AB" w:rsidP="00EE4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</w:t>
            </w:r>
            <w:r w:rsidRPr="003C64CD">
              <w:rPr>
                <w:color w:val="000000"/>
                <w:sz w:val="18"/>
                <w:szCs w:val="18"/>
                <w:lang w:val="en-US"/>
              </w:rPr>
              <w:t>ctin</w:t>
            </w:r>
            <w:r>
              <w:rPr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3C64CD">
              <w:rPr>
                <w:i/>
                <w:color w:val="000000"/>
                <w:sz w:val="18"/>
                <w:szCs w:val="18"/>
                <w:lang w:val="en-US"/>
              </w:rPr>
              <w:t>Rapana</w:t>
            </w:r>
            <w:proofErr w:type="spellEnd"/>
            <w:r w:rsidRPr="003C64CD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64CD">
              <w:rPr>
                <w:i/>
                <w:color w:val="000000"/>
                <w:sz w:val="18"/>
                <w:szCs w:val="18"/>
                <w:lang w:val="en-US"/>
              </w:rPr>
              <w:t>venosa</w:t>
            </w:r>
            <w:proofErr w:type="spellEnd"/>
          </w:p>
          <w:p w14:paraId="226B20F4" w14:textId="77777777" w:rsidR="00AC13AB" w:rsidRPr="007B2B2C" w:rsidRDefault="00AC13AB" w:rsidP="00EE4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0594D8C6" w14:textId="0421DEC0" w:rsidR="00AC13AB" w:rsidRPr="00F735E5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F735E5">
              <w:rPr>
                <w:color w:val="000000" w:themeColor="text1"/>
                <w:sz w:val="18"/>
                <w:szCs w:val="18"/>
                <w:lang w:val="en-US"/>
              </w:rPr>
              <w:t>gi|557132944</w:t>
            </w:r>
          </w:p>
          <w:p w14:paraId="314991B7" w14:textId="77777777" w:rsidR="00AC13AB" w:rsidRPr="00F735E5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F735E5">
              <w:rPr>
                <w:color w:val="000000" w:themeColor="text1"/>
                <w:sz w:val="18"/>
                <w:szCs w:val="18"/>
                <w:lang w:val="en-US"/>
              </w:rPr>
              <w:t>gb|AGZ87937.1</w:t>
            </w:r>
          </w:p>
          <w:p w14:paraId="3A4CE305" w14:textId="7CD277C4" w:rsidR="00AC13AB" w:rsidRPr="00F735E5" w:rsidRDefault="00AC13AB" w:rsidP="003A00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32AE0E69" w14:textId="153AC2E0" w:rsidR="00AC13AB" w:rsidRPr="003C64CD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</w:t>
            </w:r>
            <w:r w:rsidRPr="003C64CD">
              <w:rPr>
                <w:color w:val="000000"/>
                <w:sz w:val="18"/>
                <w:szCs w:val="18"/>
                <w:lang w:val="en-US"/>
              </w:rPr>
              <w:t>ctin</w:t>
            </w:r>
            <w:r>
              <w:rPr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3C64CD">
              <w:rPr>
                <w:i/>
                <w:color w:val="000000"/>
                <w:sz w:val="18"/>
                <w:szCs w:val="18"/>
                <w:lang w:val="en-US"/>
              </w:rPr>
              <w:t>Rapana</w:t>
            </w:r>
            <w:proofErr w:type="spellEnd"/>
            <w:r w:rsidRPr="003C64CD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64CD">
              <w:rPr>
                <w:i/>
                <w:color w:val="000000"/>
                <w:sz w:val="18"/>
                <w:szCs w:val="18"/>
                <w:lang w:val="en-US"/>
              </w:rPr>
              <w:t>venosa</w:t>
            </w:r>
            <w:proofErr w:type="spellEnd"/>
          </w:p>
          <w:p w14:paraId="5A6B9295" w14:textId="77777777" w:rsidR="00AC13AB" w:rsidRPr="003C64CD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6BE3400F" w14:textId="77777777" w:rsidR="00AC13AB" w:rsidRPr="003C64CD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3C64CD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3C64CD">
              <w:rPr>
                <w:color w:val="000000"/>
                <w:sz w:val="18"/>
                <w:szCs w:val="18"/>
                <w:lang w:val="en-US"/>
              </w:rPr>
              <w:t>20</w:t>
            </w:r>
          </w:p>
          <w:p w14:paraId="081D68CD" w14:textId="77777777" w:rsidR="00AC13AB" w:rsidRPr="003C64CD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6B4A42EF" w14:textId="77777777" w:rsidR="00AC13AB" w:rsidRPr="003C64CD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3C64CD"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3C64CD">
              <w:rPr>
                <w:color w:val="000000"/>
                <w:sz w:val="18"/>
                <w:szCs w:val="18"/>
                <w:lang w:val="en-US"/>
              </w:rPr>
              <w:t>2E-03</w:t>
            </w:r>
          </w:p>
          <w:p w14:paraId="1AF6A916" w14:textId="77777777" w:rsidR="00AC13AB" w:rsidRPr="003C64CD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03C177F4" w14:textId="77777777" w:rsidR="00AC13AB" w:rsidRPr="003C64CD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US"/>
              </w:rPr>
            </w:pPr>
            <w:r w:rsidRPr="007B2B2C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  <w:vAlign w:val="center"/>
          </w:tcPr>
          <w:p w14:paraId="30237FA4" w14:textId="77777777" w:rsidR="00AC13AB" w:rsidRPr="007B2B2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7206E9">
              <w:rPr>
                <w:color w:val="000000"/>
                <w:lang w:val="en-US"/>
              </w:rPr>
              <w:t>_</w:t>
            </w:r>
          </w:p>
        </w:tc>
        <w:tc>
          <w:tcPr>
            <w:tcW w:w="1620" w:type="dxa"/>
            <w:vAlign w:val="center"/>
          </w:tcPr>
          <w:p w14:paraId="269A0BC6" w14:textId="0D9FBB56" w:rsidR="00AC13AB" w:rsidRPr="007B2B2C" w:rsidRDefault="00AC13AB" w:rsidP="00EE40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7206E9">
              <w:rPr>
                <w:color w:val="000000"/>
                <w:lang w:val="en-US"/>
              </w:rPr>
              <w:t>_</w:t>
            </w:r>
          </w:p>
        </w:tc>
      </w:tr>
      <w:tr w:rsidR="00AC13AB" w:rsidRPr="00B02D69" w14:paraId="1F27AF41" w14:textId="77777777" w:rsidTr="00AC13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2B819754" w14:textId="77777777" w:rsidR="00AC13AB" w:rsidRPr="007B2B2C" w:rsidRDefault="00AC13AB" w:rsidP="00B4532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B1E1C">
              <w:rPr>
                <w:color w:val="000000"/>
                <w:sz w:val="18"/>
                <w:szCs w:val="18"/>
                <w:lang w:val="en-US"/>
              </w:rPr>
              <w:t>E9FS40</w:t>
            </w:r>
          </w:p>
        </w:tc>
        <w:tc>
          <w:tcPr>
            <w:tcW w:w="1620" w:type="dxa"/>
            <w:vAlign w:val="center"/>
          </w:tcPr>
          <w:p w14:paraId="2A2CA699" w14:textId="322BF9F6" w:rsidR="00AC13AB" w:rsidRPr="002E2442" w:rsidRDefault="00AC13AB" w:rsidP="00A74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9B2D2B">
              <w:rPr>
                <w:color w:val="000000"/>
                <w:sz w:val="18"/>
                <w:szCs w:val="18"/>
                <w:lang w:val="en-US"/>
              </w:rPr>
              <w:t>Uncharacterized protein</w:t>
            </w:r>
            <w:r>
              <w:rPr>
                <w:color w:val="000000"/>
                <w:sz w:val="18"/>
                <w:szCs w:val="18"/>
                <w:lang w:val="en-US"/>
              </w:rPr>
              <w:t>/</w:t>
            </w:r>
            <w:r w:rsidRPr="002E2442">
              <w:rPr>
                <w:i/>
                <w:color w:val="000000"/>
                <w:sz w:val="18"/>
                <w:szCs w:val="18"/>
                <w:lang w:val="en-US"/>
              </w:rPr>
              <w:t xml:space="preserve">Daphnia </w:t>
            </w:r>
            <w:proofErr w:type="spellStart"/>
            <w:r w:rsidRPr="002E2442">
              <w:rPr>
                <w:i/>
                <w:color w:val="000000"/>
                <w:sz w:val="18"/>
                <w:szCs w:val="18"/>
                <w:lang w:val="en-US"/>
              </w:rPr>
              <w:t>pulex</w:t>
            </w:r>
            <w:proofErr w:type="spellEnd"/>
          </w:p>
          <w:p w14:paraId="489766E6" w14:textId="77777777" w:rsidR="00AC13AB" w:rsidRPr="007B2B2C" w:rsidRDefault="00AC13AB" w:rsidP="00A74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5974EE1" w14:textId="02DBE2C6" w:rsidR="00AC13AB" w:rsidRPr="006A7D45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6A7D45">
              <w:rPr>
                <w:color w:val="000000" w:themeColor="text1"/>
                <w:sz w:val="18"/>
                <w:szCs w:val="18"/>
                <w:lang w:val="en-US"/>
              </w:rPr>
              <w:t>gi|321479428</w:t>
            </w:r>
          </w:p>
          <w:p w14:paraId="38B9CDA7" w14:textId="4D4059D0" w:rsidR="00AC13AB" w:rsidRPr="001016A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6A7D45">
              <w:rPr>
                <w:color w:val="000000" w:themeColor="text1"/>
                <w:sz w:val="18"/>
                <w:szCs w:val="18"/>
                <w:lang w:val="en-US"/>
              </w:rPr>
              <w:t>gb|EFX90384.1</w:t>
            </w:r>
          </w:p>
        </w:tc>
        <w:tc>
          <w:tcPr>
            <w:tcW w:w="1620" w:type="dxa"/>
            <w:vAlign w:val="center"/>
          </w:tcPr>
          <w:p w14:paraId="4B13572F" w14:textId="78E53B08" w:rsidR="00AC13AB" w:rsidRPr="002E244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H</w:t>
            </w:r>
            <w:r w:rsidRPr="002E2442">
              <w:rPr>
                <w:color w:val="000000"/>
                <w:sz w:val="18"/>
                <w:szCs w:val="18"/>
                <w:lang w:val="en-US"/>
              </w:rPr>
              <w:t xml:space="preserve">ypothetical protein DAPPUDRAFT_309644 </w:t>
            </w:r>
            <w:r>
              <w:rPr>
                <w:color w:val="000000"/>
                <w:sz w:val="18"/>
                <w:szCs w:val="18"/>
                <w:lang w:val="en-US"/>
              </w:rPr>
              <w:t>/</w:t>
            </w:r>
            <w:r w:rsidRPr="002E2442">
              <w:rPr>
                <w:i/>
                <w:color w:val="000000"/>
                <w:sz w:val="18"/>
                <w:szCs w:val="18"/>
                <w:lang w:val="en-US"/>
              </w:rPr>
              <w:t xml:space="preserve">Daphnia </w:t>
            </w:r>
            <w:proofErr w:type="spellStart"/>
            <w:r w:rsidRPr="002E2442">
              <w:rPr>
                <w:i/>
                <w:color w:val="000000"/>
                <w:sz w:val="18"/>
                <w:szCs w:val="18"/>
                <w:lang w:val="en-US"/>
              </w:rPr>
              <w:lastRenderedPageBreak/>
              <w:t>pulex</w:t>
            </w:r>
            <w:proofErr w:type="spellEnd"/>
          </w:p>
          <w:p w14:paraId="400485E8" w14:textId="77777777" w:rsidR="00AC13AB" w:rsidRPr="002E244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0891FB56" w14:textId="77777777" w:rsidR="00AC13AB" w:rsidRPr="002E244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2E2442">
              <w:rPr>
                <w:color w:val="000000"/>
                <w:sz w:val="18"/>
                <w:szCs w:val="18"/>
                <w:lang w:val="en-US"/>
              </w:rPr>
              <w:lastRenderedPageBreak/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2E2442">
              <w:rPr>
                <w:color w:val="000000"/>
                <w:sz w:val="18"/>
                <w:szCs w:val="18"/>
                <w:lang w:val="en-US"/>
              </w:rPr>
              <w:t>18</w:t>
            </w:r>
          </w:p>
          <w:p w14:paraId="6363D4DA" w14:textId="77777777" w:rsidR="00AC13AB" w:rsidRPr="002E244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07E99B65" w14:textId="77777777" w:rsidR="00AC13AB" w:rsidRPr="002E244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2E2442">
              <w:rPr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2E2442">
              <w:rPr>
                <w:color w:val="000000"/>
                <w:sz w:val="18"/>
                <w:szCs w:val="18"/>
                <w:lang w:val="en-US"/>
              </w:rPr>
              <w:t>7E-03</w:t>
            </w:r>
          </w:p>
          <w:p w14:paraId="27FB3042" w14:textId="77777777" w:rsidR="00AC13AB" w:rsidRPr="002E244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6A772127" w14:textId="77777777" w:rsidR="00AC13AB" w:rsidRPr="002E244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7B2B2C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  <w:vAlign w:val="center"/>
          </w:tcPr>
          <w:p w14:paraId="773FB273" w14:textId="77777777" w:rsidR="00AC13AB" w:rsidRPr="007206E9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206E9">
              <w:rPr>
                <w:sz w:val="18"/>
                <w:szCs w:val="18"/>
                <w:lang w:val="en-US"/>
              </w:rPr>
              <w:t>Extracellular matrix organization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7206E9">
              <w:rPr>
                <w:sz w:val="18"/>
                <w:szCs w:val="18"/>
                <w:lang w:val="en-US"/>
              </w:rPr>
              <w:t>GO:0030198</w:t>
            </w:r>
          </w:p>
          <w:p w14:paraId="61ADEB73" w14:textId="77777777" w:rsidR="00AC13AB" w:rsidRPr="007206E9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682E766A" w14:textId="77777777" w:rsidR="00AC13A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206E9">
              <w:rPr>
                <w:sz w:val="18"/>
                <w:szCs w:val="18"/>
                <w:lang w:val="en-US"/>
              </w:rPr>
              <w:t>Cell adhesion</w:t>
            </w:r>
            <w:r>
              <w:rPr>
                <w:sz w:val="18"/>
                <w:szCs w:val="18"/>
                <w:lang w:val="en-US"/>
              </w:rPr>
              <w:t xml:space="preserve"> /</w:t>
            </w:r>
            <w:r w:rsidRPr="007206E9">
              <w:rPr>
                <w:sz w:val="18"/>
                <w:szCs w:val="18"/>
                <w:lang w:val="en-US"/>
              </w:rPr>
              <w:t xml:space="preserve"> GO:0007155</w:t>
            </w:r>
          </w:p>
          <w:p w14:paraId="59819FF7" w14:textId="77777777" w:rsidR="00AC13AB" w:rsidRPr="007B2B2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5CE2B04E" w14:textId="77777777" w:rsidR="00AC13AB" w:rsidRPr="00C26E35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C26E35">
              <w:rPr>
                <w:color w:val="000000" w:themeColor="text1"/>
                <w:sz w:val="18"/>
                <w:szCs w:val="18"/>
                <w:lang w:val="en-US"/>
              </w:rPr>
              <w:lastRenderedPageBreak/>
              <w:t>Cell adhesion molecule binding / GO:0050839</w:t>
            </w:r>
          </w:p>
          <w:p w14:paraId="7F92778D" w14:textId="77777777" w:rsidR="00AC13AB" w:rsidRPr="007206E9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3101468C" w14:textId="77777777" w:rsidR="00AC13AB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18FC391C" w14:textId="77777777" w:rsidR="00AC13AB" w:rsidRPr="007B2B2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</w:p>
        </w:tc>
      </w:tr>
      <w:tr w:rsidR="00AC13AB" w:rsidRPr="00B02D69" w14:paraId="2C8EE2D1" w14:textId="77777777" w:rsidTr="00AC1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5E670665" w14:textId="77777777" w:rsidR="00AC13AB" w:rsidRDefault="00AC13AB" w:rsidP="00B4532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B1E1C">
              <w:rPr>
                <w:color w:val="000000"/>
                <w:sz w:val="18"/>
                <w:szCs w:val="18"/>
                <w:lang w:val="en-US"/>
              </w:rPr>
              <w:lastRenderedPageBreak/>
              <w:t>D6WHD6</w:t>
            </w:r>
          </w:p>
          <w:p w14:paraId="188CEC5E" w14:textId="77777777" w:rsidR="00AC13AB" w:rsidRDefault="00AC13AB" w:rsidP="001016AC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1E974725" w14:textId="534583FE" w:rsidR="00AC13AB" w:rsidRPr="001016AC" w:rsidRDefault="00AC13AB" w:rsidP="001027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08B16B5" w14:textId="4FEB9E8D" w:rsidR="00AC13AB" w:rsidRPr="00D04402" w:rsidRDefault="00AC13AB" w:rsidP="001027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A74445">
              <w:rPr>
                <w:color w:val="000000" w:themeColor="text1"/>
                <w:sz w:val="18"/>
                <w:szCs w:val="18"/>
                <w:lang w:val="en-US"/>
              </w:rPr>
              <w:t>Protein disulfide-isomerase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/</w:t>
            </w:r>
            <w:r w:rsidRPr="00D04402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04402">
              <w:rPr>
                <w:i/>
                <w:color w:val="000000"/>
                <w:sz w:val="18"/>
                <w:szCs w:val="18"/>
                <w:lang w:val="en-US"/>
              </w:rPr>
              <w:t>Tribolium</w:t>
            </w:r>
            <w:proofErr w:type="spellEnd"/>
            <w:r w:rsidRPr="00D04402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04402">
              <w:rPr>
                <w:i/>
                <w:color w:val="000000"/>
                <w:sz w:val="18"/>
                <w:szCs w:val="18"/>
                <w:lang w:val="en-US"/>
              </w:rPr>
              <w:t>castaneum</w:t>
            </w:r>
            <w:proofErr w:type="spellEnd"/>
          </w:p>
          <w:p w14:paraId="241F78CF" w14:textId="52F303F5" w:rsidR="00AC13AB" w:rsidRPr="00A74445" w:rsidRDefault="00AC13AB" w:rsidP="001027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600C938A" w14:textId="77777777" w:rsidR="00AC13AB" w:rsidRPr="007B2B2C" w:rsidRDefault="00AC13AB" w:rsidP="001027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C91189B" w14:textId="73535C65" w:rsidR="00AC13AB" w:rsidRPr="00A74445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A74445">
              <w:rPr>
                <w:color w:val="000000" w:themeColor="text1"/>
                <w:sz w:val="18"/>
                <w:szCs w:val="18"/>
                <w:lang w:val="en-US"/>
              </w:rPr>
              <w:t>gi|642916360</w:t>
            </w:r>
          </w:p>
          <w:p w14:paraId="5569B4B2" w14:textId="0AE925D4" w:rsidR="00AC13AB" w:rsidRPr="00A74445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A74445">
              <w:rPr>
                <w:color w:val="000000" w:themeColor="text1"/>
                <w:sz w:val="18"/>
                <w:szCs w:val="18"/>
              </w:rPr>
              <w:t>XP_008190988.1</w:t>
            </w:r>
          </w:p>
        </w:tc>
        <w:tc>
          <w:tcPr>
            <w:tcW w:w="1620" w:type="dxa"/>
            <w:vAlign w:val="center"/>
          </w:tcPr>
          <w:p w14:paraId="5345E7F4" w14:textId="77777777" w:rsidR="00AC13AB" w:rsidRPr="00D04402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04402">
              <w:rPr>
                <w:color w:val="000000"/>
                <w:sz w:val="18"/>
                <w:szCs w:val="18"/>
                <w:lang w:val="en-US"/>
              </w:rPr>
              <w:t xml:space="preserve">PREDICTED: protein disulfide-isomerase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D04402">
              <w:rPr>
                <w:i/>
                <w:color w:val="000000"/>
                <w:sz w:val="18"/>
                <w:szCs w:val="18"/>
                <w:lang w:val="en-US"/>
              </w:rPr>
              <w:t>Tribolium</w:t>
            </w:r>
            <w:proofErr w:type="spellEnd"/>
            <w:r w:rsidRPr="00D04402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04402">
              <w:rPr>
                <w:i/>
                <w:color w:val="000000"/>
                <w:sz w:val="18"/>
                <w:szCs w:val="18"/>
                <w:lang w:val="en-US"/>
              </w:rPr>
              <w:t>castaneum</w:t>
            </w:r>
            <w:proofErr w:type="spellEnd"/>
          </w:p>
          <w:p w14:paraId="3BE06CEF" w14:textId="77777777" w:rsidR="00AC13AB" w:rsidRPr="00D04402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2BBFD8E1" w14:textId="77777777" w:rsidR="00AC13AB" w:rsidRPr="00D04402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04402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04402">
              <w:rPr>
                <w:color w:val="000000"/>
                <w:sz w:val="18"/>
                <w:szCs w:val="18"/>
                <w:lang w:val="en-US"/>
              </w:rPr>
              <w:t>18</w:t>
            </w:r>
          </w:p>
          <w:p w14:paraId="79EFF139" w14:textId="77777777" w:rsidR="00AC13AB" w:rsidRPr="00D04402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05060E79" w14:textId="77777777" w:rsidR="00AC13AB" w:rsidRPr="00D04402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04402">
              <w:rPr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04402">
              <w:rPr>
                <w:color w:val="000000"/>
                <w:sz w:val="18"/>
                <w:szCs w:val="18"/>
                <w:lang w:val="en-US"/>
              </w:rPr>
              <w:t>7E-03</w:t>
            </w:r>
          </w:p>
          <w:p w14:paraId="5465E7AF" w14:textId="77777777" w:rsidR="00AC13AB" w:rsidRPr="00D04402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64761976" w14:textId="77777777" w:rsidR="00AC13AB" w:rsidRPr="00D04402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7B2B2C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  <w:vAlign w:val="center"/>
          </w:tcPr>
          <w:p w14:paraId="21BBAB7F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524453">
              <w:rPr>
                <w:sz w:val="18"/>
                <w:szCs w:val="18"/>
                <w:lang w:val="en-US"/>
              </w:rPr>
              <w:t>Response to endoplasmic reticulum stre</w:t>
            </w:r>
            <w:r>
              <w:rPr>
                <w:sz w:val="18"/>
                <w:szCs w:val="18"/>
                <w:lang w:val="en-US"/>
              </w:rPr>
              <w:t xml:space="preserve">ss / </w:t>
            </w:r>
            <w:r w:rsidRPr="00524453">
              <w:rPr>
                <w:sz w:val="18"/>
                <w:szCs w:val="18"/>
                <w:lang w:val="en-US"/>
              </w:rPr>
              <w:t>GO:0034976</w:t>
            </w:r>
          </w:p>
          <w:p w14:paraId="37AEE2A1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73AEAE5C" w14:textId="346E21D9" w:rsidR="00AC13AB" w:rsidRPr="00102760" w:rsidRDefault="00AC13AB" w:rsidP="00F05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524453">
              <w:rPr>
                <w:sz w:val="18"/>
                <w:szCs w:val="18"/>
                <w:lang w:val="en-US"/>
              </w:rPr>
              <w:t>Protein folding</w:t>
            </w:r>
            <w:r>
              <w:rPr>
                <w:sz w:val="18"/>
                <w:szCs w:val="18"/>
                <w:lang w:val="en-US"/>
              </w:rPr>
              <w:t xml:space="preserve"> /</w:t>
            </w:r>
            <w:r w:rsidRPr="00524453">
              <w:rPr>
                <w:sz w:val="18"/>
                <w:szCs w:val="18"/>
                <w:lang w:val="en-US"/>
              </w:rPr>
              <w:t xml:space="preserve"> GO:0006457</w:t>
            </w:r>
          </w:p>
        </w:tc>
        <w:tc>
          <w:tcPr>
            <w:tcW w:w="1620" w:type="dxa"/>
            <w:vAlign w:val="center"/>
          </w:tcPr>
          <w:p w14:paraId="0F63F85C" w14:textId="77777777" w:rsidR="00AC13AB" w:rsidRPr="00C26E35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C26E35">
              <w:rPr>
                <w:color w:val="000000" w:themeColor="text1"/>
                <w:sz w:val="18"/>
                <w:szCs w:val="18"/>
                <w:lang w:val="en-US"/>
              </w:rPr>
              <w:t>Isomerase activity / GO:0016853</w:t>
            </w:r>
          </w:p>
          <w:p w14:paraId="093B9B7F" w14:textId="77777777" w:rsidR="00AC13AB" w:rsidRPr="00C26E35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4EC901D8" w14:textId="77777777" w:rsidR="00AC13AB" w:rsidRPr="00C26E35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C26E35">
              <w:rPr>
                <w:color w:val="000000" w:themeColor="text1"/>
                <w:sz w:val="18"/>
                <w:szCs w:val="18"/>
                <w:lang w:val="en-US"/>
              </w:rPr>
              <w:t>Protein disulfide isomerase activity / GO:0003756</w:t>
            </w:r>
          </w:p>
          <w:p w14:paraId="000A7749" w14:textId="77777777" w:rsidR="00AC13AB" w:rsidRPr="007B2B2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US"/>
              </w:rPr>
            </w:pPr>
          </w:p>
        </w:tc>
      </w:tr>
      <w:tr w:rsidR="00AC13AB" w:rsidRPr="00D04402" w14:paraId="13F05160" w14:textId="77777777" w:rsidTr="00AC13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1FEC0C27" w14:textId="28F61CF2" w:rsidR="00AC13AB" w:rsidRPr="007B2B2C" w:rsidRDefault="00AC13AB" w:rsidP="00B4532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B1E1C">
              <w:rPr>
                <w:color w:val="000000"/>
                <w:sz w:val="18"/>
                <w:szCs w:val="18"/>
                <w:lang w:val="en-US"/>
              </w:rPr>
              <w:t>Q06268</w:t>
            </w:r>
          </w:p>
          <w:p w14:paraId="3D9AF163" w14:textId="222972B6" w:rsidR="00AC13AB" w:rsidRPr="007B2B2C" w:rsidRDefault="00AC13AB" w:rsidP="00B4532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14:paraId="5668D2DD" w14:textId="77777777" w:rsidR="00AC13AB" w:rsidRPr="00D04402" w:rsidRDefault="00AC13AB" w:rsidP="0082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O</w:t>
            </w:r>
            <w:r w:rsidRPr="00D04402">
              <w:rPr>
                <w:color w:val="000000"/>
                <w:sz w:val="18"/>
                <w:szCs w:val="18"/>
                <w:lang w:val="en-US"/>
              </w:rPr>
              <w:t>mega-</w:t>
            </w:r>
            <w:proofErr w:type="spellStart"/>
            <w:r w:rsidRPr="00D04402">
              <w:rPr>
                <w:color w:val="000000"/>
                <w:sz w:val="18"/>
                <w:szCs w:val="18"/>
                <w:lang w:val="en-US"/>
              </w:rPr>
              <w:t>crystallin</w:t>
            </w:r>
            <w:proofErr w:type="spellEnd"/>
            <w:r w:rsidRPr="00D04402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D04402">
              <w:rPr>
                <w:i/>
                <w:color w:val="000000"/>
                <w:sz w:val="18"/>
                <w:szCs w:val="18"/>
                <w:lang w:val="en-US"/>
              </w:rPr>
              <w:t>Enteroctopus</w:t>
            </w:r>
            <w:proofErr w:type="spellEnd"/>
            <w:r w:rsidRPr="00D04402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04402">
              <w:rPr>
                <w:i/>
                <w:color w:val="000000"/>
                <w:sz w:val="18"/>
                <w:szCs w:val="18"/>
                <w:lang w:val="en-US"/>
              </w:rPr>
              <w:t>dofleini</w:t>
            </w:r>
            <w:proofErr w:type="spellEnd"/>
          </w:p>
          <w:p w14:paraId="501B54C4" w14:textId="77777777" w:rsidR="00AC13AB" w:rsidRPr="007B2B2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7C2B314D" w14:textId="5D84F0EB" w:rsidR="00AC13AB" w:rsidRPr="0082238E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82238E">
              <w:rPr>
                <w:color w:val="000000" w:themeColor="text1"/>
                <w:sz w:val="18"/>
                <w:szCs w:val="18"/>
                <w:lang w:val="en-US"/>
              </w:rPr>
              <w:t>gi|159741</w:t>
            </w:r>
          </w:p>
          <w:p w14:paraId="200F4053" w14:textId="78D418BC" w:rsidR="00AC13AB" w:rsidRPr="00A55415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82238E">
              <w:rPr>
                <w:color w:val="000000" w:themeColor="text1"/>
                <w:sz w:val="18"/>
                <w:szCs w:val="18"/>
                <w:lang w:val="en-US"/>
              </w:rPr>
              <w:t>gb|AAA16613.1</w:t>
            </w:r>
          </w:p>
        </w:tc>
        <w:tc>
          <w:tcPr>
            <w:tcW w:w="1620" w:type="dxa"/>
            <w:vAlign w:val="center"/>
          </w:tcPr>
          <w:p w14:paraId="0423729E" w14:textId="77777777" w:rsidR="00AC13AB" w:rsidRPr="00D0440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O</w:t>
            </w:r>
            <w:r w:rsidRPr="00D04402">
              <w:rPr>
                <w:color w:val="000000"/>
                <w:sz w:val="18"/>
                <w:szCs w:val="18"/>
                <w:lang w:val="en-US"/>
              </w:rPr>
              <w:t>mega-</w:t>
            </w:r>
            <w:proofErr w:type="spellStart"/>
            <w:r w:rsidRPr="00D04402">
              <w:rPr>
                <w:color w:val="000000"/>
                <w:sz w:val="18"/>
                <w:szCs w:val="18"/>
                <w:lang w:val="en-US"/>
              </w:rPr>
              <w:t>crystallin</w:t>
            </w:r>
            <w:proofErr w:type="spellEnd"/>
            <w:r w:rsidRPr="00D04402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D04402">
              <w:rPr>
                <w:i/>
                <w:color w:val="000000"/>
                <w:sz w:val="18"/>
                <w:szCs w:val="18"/>
                <w:lang w:val="en-US"/>
              </w:rPr>
              <w:t>Enteroctopus</w:t>
            </w:r>
            <w:proofErr w:type="spellEnd"/>
            <w:r w:rsidRPr="00D04402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04402">
              <w:rPr>
                <w:i/>
                <w:color w:val="000000"/>
                <w:sz w:val="18"/>
                <w:szCs w:val="18"/>
                <w:lang w:val="en-US"/>
              </w:rPr>
              <w:t>dofleini</w:t>
            </w:r>
            <w:proofErr w:type="spellEnd"/>
          </w:p>
          <w:p w14:paraId="5EF0CF4B" w14:textId="77777777" w:rsidR="00AC13AB" w:rsidRPr="00D0440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574D5D6A" w14:textId="77777777" w:rsidR="00AC13AB" w:rsidRPr="00D0440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04402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.1</w:t>
            </w:r>
            <w:r w:rsidRPr="00D04402">
              <w:rPr>
                <w:color w:val="000000"/>
                <w:sz w:val="18"/>
                <w:szCs w:val="18"/>
                <w:lang w:val="en-US"/>
              </w:rPr>
              <w:t>6</w:t>
            </w:r>
          </w:p>
          <w:p w14:paraId="4E059E4C" w14:textId="77777777" w:rsidR="00AC13AB" w:rsidRPr="00D0440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4896ADF0" w14:textId="77777777" w:rsidR="00AC13AB" w:rsidRPr="00D0440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04402"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04402">
              <w:rPr>
                <w:color w:val="000000"/>
                <w:sz w:val="18"/>
                <w:szCs w:val="18"/>
                <w:lang w:val="en-US"/>
              </w:rPr>
              <w:t>2E-03</w:t>
            </w:r>
          </w:p>
          <w:p w14:paraId="579BB258" w14:textId="77777777" w:rsidR="00AC13AB" w:rsidRPr="00D0440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0B15B1DD" w14:textId="77777777" w:rsidR="00AC13AB" w:rsidRPr="00D0440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US"/>
              </w:rPr>
            </w:pPr>
            <w:r w:rsidRPr="007B2B2C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  <w:vAlign w:val="center"/>
          </w:tcPr>
          <w:p w14:paraId="5A55213B" w14:textId="77777777" w:rsidR="00AC13AB" w:rsidRPr="007B2B2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02463A">
              <w:rPr>
                <w:color w:val="000000"/>
                <w:lang w:val="en-US"/>
              </w:rPr>
              <w:t>_</w:t>
            </w:r>
          </w:p>
        </w:tc>
        <w:tc>
          <w:tcPr>
            <w:tcW w:w="1620" w:type="dxa"/>
            <w:vAlign w:val="center"/>
          </w:tcPr>
          <w:p w14:paraId="0EE8CC3F" w14:textId="77777777" w:rsidR="00AC13AB" w:rsidRPr="007B2B2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  <w:r w:rsidRPr="0002463A">
              <w:rPr>
                <w:color w:val="000000"/>
                <w:lang w:val="en-US"/>
              </w:rPr>
              <w:t>_</w:t>
            </w:r>
          </w:p>
        </w:tc>
      </w:tr>
      <w:tr w:rsidR="00AC13AB" w:rsidRPr="00B02D69" w14:paraId="3D83E264" w14:textId="77777777" w:rsidTr="00AC1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2D42A995" w14:textId="77777777" w:rsidR="00AC13AB" w:rsidRDefault="00AC13AB" w:rsidP="00B4532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B1E1C">
              <w:rPr>
                <w:color w:val="000000"/>
                <w:sz w:val="18"/>
                <w:szCs w:val="18"/>
                <w:lang w:val="en-US"/>
              </w:rPr>
              <w:t>A7RPG9</w:t>
            </w:r>
          </w:p>
          <w:p w14:paraId="7BCEA412" w14:textId="2CE57C52" w:rsidR="00AC13AB" w:rsidRPr="00A55415" w:rsidRDefault="00AC13AB" w:rsidP="008223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D7393BB" w14:textId="0C3F5F8B" w:rsidR="00AC13AB" w:rsidRPr="0082238E" w:rsidRDefault="00AC13AB" w:rsidP="0082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82238E">
              <w:rPr>
                <w:color w:val="000000" w:themeColor="text1"/>
                <w:sz w:val="18"/>
                <w:szCs w:val="18"/>
              </w:rPr>
              <w:t>Homogentisate</w:t>
            </w:r>
            <w:proofErr w:type="spellEnd"/>
            <w:r w:rsidRPr="0082238E">
              <w:rPr>
                <w:color w:val="000000" w:themeColor="text1"/>
                <w:sz w:val="18"/>
                <w:szCs w:val="18"/>
              </w:rPr>
              <w:t xml:space="preserve"> 1,2-dioxygenase/</w:t>
            </w:r>
            <w:r w:rsidRPr="0082238E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2238E">
              <w:rPr>
                <w:i/>
                <w:color w:val="000000" w:themeColor="text1"/>
                <w:sz w:val="18"/>
                <w:szCs w:val="18"/>
                <w:lang w:val="en-US"/>
              </w:rPr>
              <w:t>Nematostella</w:t>
            </w:r>
            <w:proofErr w:type="spellEnd"/>
            <w:r w:rsidRPr="0082238E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2238E">
              <w:rPr>
                <w:i/>
                <w:color w:val="000000" w:themeColor="text1"/>
                <w:sz w:val="18"/>
                <w:szCs w:val="18"/>
                <w:lang w:val="en-US"/>
              </w:rPr>
              <w:t>vectensis</w:t>
            </w:r>
            <w:proofErr w:type="spellEnd"/>
          </w:p>
        </w:tc>
        <w:tc>
          <w:tcPr>
            <w:tcW w:w="1620" w:type="dxa"/>
            <w:vAlign w:val="center"/>
          </w:tcPr>
          <w:p w14:paraId="41794372" w14:textId="438FC489" w:rsidR="00AC13AB" w:rsidRPr="0082238E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82238E">
              <w:rPr>
                <w:color w:val="000000" w:themeColor="text1"/>
                <w:sz w:val="18"/>
                <w:szCs w:val="18"/>
                <w:lang w:val="en-US"/>
              </w:rPr>
              <w:t>gi|156400021</w:t>
            </w:r>
          </w:p>
          <w:p w14:paraId="641D3E75" w14:textId="59799A7D" w:rsidR="00AC13AB" w:rsidRPr="00A55415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  <w:lang w:val="en-US"/>
              </w:rPr>
            </w:pPr>
            <w:r w:rsidRPr="0082238E">
              <w:rPr>
                <w:color w:val="000000" w:themeColor="text1"/>
                <w:sz w:val="18"/>
                <w:szCs w:val="18"/>
                <w:lang w:val="en-US"/>
              </w:rPr>
              <w:t>XP_001638799.1</w:t>
            </w:r>
          </w:p>
        </w:tc>
        <w:tc>
          <w:tcPr>
            <w:tcW w:w="1620" w:type="dxa"/>
            <w:vAlign w:val="center"/>
          </w:tcPr>
          <w:p w14:paraId="50F20ABC" w14:textId="77777777" w:rsidR="00AC13AB" w:rsidRPr="00A55415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A55415">
              <w:rPr>
                <w:color w:val="000000"/>
                <w:sz w:val="18"/>
                <w:szCs w:val="18"/>
                <w:lang w:val="en-US"/>
              </w:rPr>
              <w:t>Predicted protein /</w:t>
            </w:r>
          </w:p>
          <w:p w14:paraId="4634CDC8" w14:textId="7ADF0F7B" w:rsidR="00AC13AB" w:rsidRPr="00D04402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D04402">
              <w:rPr>
                <w:i/>
                <w:color w:val="000000"/>
                <w:sz w:val="18"/>
                <w:szCs w:val="18"/>
                <w:lang w:val="en-US"/>
              </w:rPr>
              <w:t>Nematostella</w:t>
            </w:r>
            <w:proofErr w:type="spellEnd"/>
            <w:r w:rsidRPr="00D04402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04402">
              <w:rPr>
                <w:i/>
                <w:color w:val="000000"/>
                <w:sz w:val="18"/>
                <w:szCs w:val="18"/>
                <w:lang w:val="en-US"/>
              </w:rPr>
              <w:t>vectensis</w:t>
            </w:r>
            <w:proofErr w:type="spellEnd"/>
          </w:p>
          <w:p w14:paraId="72C75263" w14:textId="77777777" w:rsidR="00AC13AB" w:rsidRPr="00D04402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63B08CE9" w14:textId="77777777" w:rsidR="00AC13AB" w:rsidRPr="00D04402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04402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04402">
              <w:rPr>
                <w:color w:val="000000"/>
                <w:sz w:val="18"/>
                <w:szCs w:val="18"/>
                <w:lang w:val="en-US"/>
              </w:rPr>
              <w:t>16</w:t>
            </w:r>
          </w:p>
          <w:p w14:paraId="071AA4AF" w14:textId="77777777" w:rsidR="00AC13AB" w:rsidRPr="00D04402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242C7F7A" w14:textId="77777777" w:rsidR="00AC13AB" w:rsidRPr="00D04402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04402"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04402">
              <w:rPr>
                <w:color w:val="000000"/>
                <w:sz w:val="18"/>
                <w:szCs w:val="18"/>
                <w:lang w:val="en-US"/>
              </w:rPr>
              <w:t>2E-03</w:t>
            </w:r>
          </w:p>
          <w:p w14:paraId="5A23441C" w14:textId="77777777" w:rsidR="00AC13AB" w:rsidRPr="00D04402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15F8C961" w14:textId="77777777" w:rsidR="00AC13AB" w:rsidRPr="00D04402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7B2B2C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</w:tcPr>
          <w:p w14:paraId="0452549A" w14:textId="77777777" w:rsidR="00AC13AB" w:rsidRPr="0002463A" w:rsidRDefault="00AC13AB" w:rsidP="0082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02463A">
              <w:rPr>
                <w:sz w:val="18"/>
                <w:szCs w:val="18"/>
                <w:lang w:val="en-US"/>
              </w:rPr>
              <w:t>L-phenylalanine catabolic process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02463A">
              <w:rPr>
                <w:sz w:val="18"/>
                <w:szCs w:val="18"/>
                <w:lang w:val="en-US"/>
              </w:rPr>
              <w:t>GO:0006559</w:t>
            </w:r>
          </w:p>
          <w:p w14:paraId="65843A8F" w14:textId="77777777" w:rsidR="00AC13AB" w:rsidRDefault="00AC13AB" w:rsidP="0082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2BD10BD9" w14:textId="77777777" w:rsidR="00AC13AB" w:rsidRDefault="00AC13AB" w:rsidP="0082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0DC04A0B" w14:textId="77777777" w:rsidR="00AC13AB" w:rsidRDefault="00AC13AB" w:rsidP="0082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02463A">
              <w:rPr>
                <w:sz w:val="18"/>
                <w:szCs w:val="18"/>
                <w:lang w:val="en-US"/>
              </w:rPr>
              <w:t>Tyrosine metabolic process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02463A">
              <w:rPr>
                <w:sz w:val="18"/>
                <w:szCs w:val="18"/>
                <w:lang w:val="en-US"/>
              </w:rPr>
              <w:t>GO:0006570</w:t>
            </w:r>
          </w:p>
          <w:p w14:paraId="24E54E8B" w14:textId="77777777" w:rsidR="00AC13AB" w:rsidRPr="0002463A" w:rsidRDefault="00AC13AB" w:rsidP="0082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0C02F1B8" w14:textId="77777777" w:rsidR="00AC13AB" w:rsidRPr="00C26E35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C26E35">
              <w:rPr>
                <w:color w:val="000000" w:themeColor="text1"/>
                <w:sz w:val="18"/>
                <w:szCs w:val="18"/>
                <w:lang w:val="en-US"/>
              </w:rPr>
              <w:t>Homogentisate</w:t>
            </w:r>
            <w:proofErr w:type="spellEnd"/>
            <w:r w:rsidRPr="00C26E35">
              <w:rPr>
                <w:color w:val="000000" w:themeColor="text1"/>
                <w:sz w:val="18"/>
                <w:szCs w:val="18"/>
                <w:lang w:val="en-US"/>
              </w:rPr>
              <w:t xml:space="preserve"> 1,2-dioxygenase activity / </w:t>
            </w:r>
          </w:p>
          <w:p w14:paraId="67FFD90D" w14:textId="77777777" w:rsidR="00AC13AB" w:rsidRPr="00C26E35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C26E35">
              <w:rPr>
                <w:color w:val="000000" w:themeColor="text1"/>
                <w:sz w:val="18"/>
                <w:szCs w:val="18"/>
                <w:lang w:val="en-US"/>
              </w:rPr>
              <w:t>GO:0004411</w:t>
            </w:r>
          </w:p>
          <w:p w14:paraId="5D36A891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5D23B464" w14:textId="1FFD4E87" w:rsidR="00AC13AB" w:rsidRPr="00916C10" w:rsidRDefault="00AC13AB" w:rsidP="00324159">
            <w:pPr>
              <w:pStyle w:val="Ttulo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M</w:t>
            </w:r>
            <w:r w:rsidRPr="00916C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etal ion binding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916C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GO:0046872</w:t>
            </w:r>
          </w:p>
          <w:p w14:paraId="0A0A058F" w14:textId="77777777" w:rsidR="00AC13AB" w:rsidRPr="0002463A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  <w:tr w:rsidR="00AC13AB" w:rsidRPr="00B02D69" w14:paraId="229FDA8C" w14:textId="77777777" w:rsidTr="00AC13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35F76B1F" w14:textId="109772F2" w:rsidR="00AC13AB" w:rsidRPr="0082238E" w:rsidRDefault="00AC13AB" w:rsidP="0082238E">
            <w:pPr>
              <w:pStyle w:val="Ttulo2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223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E9GAM4</w:t>
            </w:r>
          </w:p>
          <w:p w14:paraId="677C1E91" w14:textId="77777777" w:rsidR="00AC13AB" w:rsidRPr="0095065F" w:rsidRDefault="00AC13AB" w:rsidP="00324159">
            <w:pPr>
              <w:rPr>
                <w:color w:val="000000"/>
                <w:sz w:val="18"/>
                <w:szCs w:val="18"/>
              </w:rPr>
            </w:pPr>
          </w:p>
          <w:p w14:paraId="49321456" w14:textId="4CF5E678" w:rsidR="00AC13AB" w:rsidRPr="00324159" w:rsidRDefault="00AC13AB" w:rsidP="00B45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D08EBDE" w14:textId="28367A13" w:rsidR="00AC13AB" w:rsidRPr="00D04402" w:rsidRDefault="00AC13AB" w:rsidP="0082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82238E">
              <w:rPr>
                <w:color w:val="000000" w:themeColor="text1"/>
                <w:sz w:val="18"/>
                <w:szCs w:val="18"/>
                <w:lang w:val="en-US"/>
              </w:rPr>
              <w:t>2-phospho-D-glycerate hydro-</w:t>
            </w:r>
            <w:proofErr w:type="spellStart"/>
            <w:r w:rsidRPr="0082238E">
              <w:rPr>
                <w:color w:val="000000" w:themeColor="text1"/>
                <w:sz w:val="18"/>
                <w:szCs w:val="18"/>
                <w:lang w:val="en-US"/>
              </w:rPr>
              <w:t>lyase</w:t>
            </w:r>
            <w:proofErr w:type="spellEnd"/>
            <w:r w:rsidRPr="0082238E">
              <w:rPr>
                <w:color w:val="000000" w:themeColor="text1"/>
                <w:sz w:val="18"/>
                <w:szCs w:val="18"/>
                <w:lang w:val="en-US"/>
              </w:rPr>
              <w:t>/</w:t>
            </w:r>
            <w:r w:rsidRPr="00D04402">
              <w:rPr>
                <w:i/>
                <w:color w:val="000000"/>
                <w:sz w:val="18"/>
                <w:szCs w:val="18"/>
                <w:lang w:val="en-US"/>
              </w:rPr>
              <w:t xml:space="preserve">Daphnia </w:t>
            </w:r>
            <w:proofErr w:type="spellStart"/>
            <w:r w:rsidRPr="00D04402">
              <w:rPr>
                <w:i/>
                <w:color w:val="000000"/>
                <w:sz w:val="18"/>
                <w:szCs w:val="18"/>
                <w:lang w:val="en-US"/>
              </w:rPr>
              <w:t>pulex</w:t>
            </w:r>
            <w:proofErr w:type="spellEnd"/>
          </w:p>
          <w:p w14:paraId="1DEFFD44" w14:textId="3A4D891A" w:rsidR="00AC13AB" w:rsidRPr="0082238E" w:rsidRDefault="00AC13AB" w:rsidP="0082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en-US"/>
              </w:rPr>
            </w:pPr>
          </w:p>
          <w:p w14:paraId="118CD92B" w14:textId="77777777" w:rsidR="00AC13AB" w:rsidRPr="0082238E" w:rsidRDefault="00AC13AB" w:rsidP="0082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1430BB9" w14:textId="55F77693" w:rsidR="00AC13AB" w:rsidRPr="0082238E" w:rsidRDefault="00AC13AB" w:rsidP="0082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82238E">
              <w:rPr>
                <w:color w:val="000000" w:themeColor="text1"/>
                <w:sz w:val="18"/>
                <w:szCs w:val="18"/>
                <w:lang w:val="en-US"/>
              </w:rPr>
              <w:t>gi|321472306</w:t>
            </w:r>
          </w:p>
          <w:p w14:paraId="7E56DB1E" w14:textId="77777777" w:rsidR="00AC13AB" w:rsidRPr="0082238E" w:rsidRDefault="00AC13AB" w:rsidP="0082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82238E">
              <w:rPr>
                <w:color w:val="000000" w:themeColor="text1"/>
                <w:sz w:val="18"/>
                <w:szCs w:val="18"/>
                <w:lang w:val="en-US"/>
              </w:rPr>
              <w:t>EFX83276.1</w:t>
            </w:r>
          </w:p>
          <w:p w14:paraId="242581F0" w14:textId="05BB5274" w:rsidR="00AC13AB" w:rsidRPr="0082238E" w:rsidRDefault="00AC13AB" w:rsidP="0082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DF6A3D6" w14:textId="1C3245CC" w:rsidR="00AC13AB" w:rsidRPr="00D0440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E</w:t>
            </w:r>
            <w:r w:rsidRPr="00D04402">
              <w:rPr>
                <w:color w:val="000000"/>
                <w:sz w:val="18"/>
                <w:szCs w:val="18"/>
                <w:lang w:val="en-US"/>
              </w:rPr>
              <w:t>nolase</w:t>
            </w:r>
            <w:r>
              <w:rPr>
                <w:color w:val="000000"/>
                <w:sz w:val="18"/>
                <w:szCs w:val="18"/>
                <w:lang w:val="en-US"/>
              </w:rPr>
              <w:t>/</w:t>
            </w:r>
            <w:r w:rsidRPr="00D04402">
              <w:rPr>
                <w:i/>
                <w:color w:val="000000"/>
                <w:sz w:val="18"/>
                <w:szCs w:val="18"/>
                <w:lang w:val="en-US"/>
              </w:rPr>
              <w:t xml:space="preserve">Daphnia </w:t>
            </w:r>
            <w:proofErr w:type="spellStart"/>
            <w:r w:rsidRPr="00D04402">
              <w:rPr>
                <w:i/>
                <w:color w:val="000000"/>
                <w:sz w:val="18"/>
                <w:szCs w:val="18"/>
                <w:lang w:val="en-US"/>
              </w:rPr>
              <w:t>pulex</w:t>
            </w:r>
            <w:proofErr w:type="spellEnd"/>
          </w:p>
          <w:p w14:paraId="09F825CF" w14:textId="77777777" w:rsidR="00AC13AB" w:rsidRPr="00D0440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0FCF1A3E" w14:textId="77777777" w:rsidR="00AC13AB" w:rsidRPr="00D0440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04402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04402">
              <w:rPr>
                <w:color w:val="000000"/>
                <w:sz w:val="18"/>
                <w:szCs w:val="18"/>
                <w:lang w:val="en-US"/>
              </w:rPr>
              <w:t>14</w:t>
            </w:r>
          </w:p>
          <w:p w14:paraId="172E7E2A" w14:textId="77777777" w:rsidR="00AC13AB" w:rsidRPr="00D0440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6DAAC93A" w14:textId="77777777" w:rsidR="00AC13AB" w:rsidRPr="00D0440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04402"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D04402">
              <w:rPr>
                <w:color w:val="000000"/>
                <w:sz w:val="18"/>
                <w:szCs w:val="18"/>
                <w:lang w:val="en-US"/>
              </w:rPr>
              <w:t>3E-03</w:t>
            </w:r>
          </w:p>
          <w:p w14:paraId="4BF6AA35" w14:textId="77777777" w:rsidR="00AC13AB" w:rsidRPr="00D0440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50ECA212" w14:textId="77777777" w:rsidR="00AC13AB" w:rsidRPr="00D04402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7B2B2C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</w:tcPr>
          <w:p w14:paraId="1F9FA8D3" w14:textId="77777777" w:rsidR="00AC13AB" w:rsidRDefault="00AC13AB" w:rsidP="0082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563FE3">
              <w:rPr>
                <w:sz w:val="18"/>
                <w:szCs w:val="18"/>
                <w:lang w:val="en-US"/>
              </w:rPr>
              <w:t>Glycolytic process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563FE3">
              <w:rPr>
                <w:sz w:val="18"/>
                <w:szCs w:val="18"/>
                <w:lang w:val="en-US"/>
              </w:rPr>
              <w:t>GO:0006096</w:t>
            </w:r>
          </w:p>
          <w:p w14:paraId="15B13F3F" w14:textId="77777777" w:rsidR="00AC13AB" w:rsidRDefault="00AC13AB" w:rsidP="0082238E">
            <w:pPr>
              <w:pStyle w:val="Ttulo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  <w:p w14:paraId="16EF4715" w14:textId="15A27D65" w:rsidR="00AC13AB" w:rsidRPr="00324159" w:rsidRDefault="00AC13AB" w:rsidP="0082238E">
            <w:pPr>
              <w:pStyle w:val="Ttulo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R</w:t>
            </w:r>
            <w:r w:rsidRPr="0032415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egulation of vacuole fusion, non-autophagic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/</w:t>
            </w:r>
          </w:p>
          <w:p w14:paraId="5C5C9DE7" w14:textId="1D21703A" w:rsidR="00AC13AB" w:rsidRPr="00324159" w:rsidRDefault="00AC13AB" w:rsidP="0082238E">
            <w:pPr>
              <w:pStyle w:val="Ttulo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415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GO:0032889</w:t>
            </w:r>
          </w:p>
          <w:p w14:paraId="21127F2E" w14:textId="520186DD" w:rsidR="00AC13AB" w:rsidRPr="007B2B2C" w:rsidRDefault="00AC13AB" w:rsidP="00822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5DA5DE1A" w14:textId="77777777" w:rsidR="00AC13AB" w:rsidRPr="00C26E35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C26E35">
              <w:rPr>
                <w:color w:val="000000" w:themeColor="text1"/>
                <w:sz w:val="18"/>
                <w:szCs w:val="18"/>
                <w:lang w:val="en-US"/>
              </w:rPr>
              <w:t>Phosphopyruvate</w:t>
            </w:r>
            <w:proofErr w:type="spellEnd"/>
            <w:r w:rsidRPr="00C26E35">
              <w:rPr>
                <w:color w:val="000000" w:themeColor="text1"/>
                <w:sz w:val="18"/>
                <w:szCs w:val="18"/>
                <w:lang w:val="en-US"/>
              </w:rPr>
              <w:t xml:space="preserve"> hydratase activity / </w:t>
            </w:r>
          </w:p>
          <w:p w14:paraId="3F4675D8" w14:textId="77777777" w:rsidR="00AC13AB" w:rsidRPr="00C26E35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C26E35">
              <w:rPr>
                <w:color w:val="000000" w:themeColor="text1"/>
                <w:sz w:val="18"/>
                <w:szCs w:val="18"/>
                <w:lang w:val="en-US"/>
              </w:rPr>
              <w:t xml:space="preserve">GO:0004634 </w:t>
            </w:r>
          </w:p>
          <w:p w14:paraId="0D23B69D" w14:textId="77777777" w:rsidR="00AC13AB" w:rsidRPr="00C26E35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2E216207" w14:textId="77777777" w:rsidR="00AC13AB" w:rsidRPr="00C26E35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C26E35">
              <w:rPr>
                <w:color w:val="000000" w:themeColor="text1"/>
                <w:sz w:val="18"/>
                <w:szCs w:val="18"/>
                <w:lang w:val="en-US"/>
              </w:rPr>
              <w:t>Lyase activity/</w:t>
            </w:r>
          </w:p>
          <w:p w14:paraId="51BA7AD6" w14:textId="77777777" w:rsidR="00AC13AB" w:rsidRPr="00C26E35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C26E35">
              <w:rPr>
                <w:color w:val="000000" w:themeColor="text1"/>
                <w:sz w:val="18"/>
                <w:szCs w:val="18"/>
                <w:lang w:val="en-US"/>
              </w:rPr>
              <w:t>GO:0016829</w:t>
            </w:r>
          </w:p>
          <w:p w14:paraId="7A074AD7" w14:textId="77777777" w:rsidR="00AC13AB" w:rsidRPr="00C26E35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04CF17EA" w14:textId="77777777" w:rsidR="00AC13AB" w:rsidRPr="00C26E35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C26E35">
              <w:rPr>
                <w:color w:val="000000" w:themeColor="text1"/>
                <w:sz w:val="18"/>
                <w:szCs w:val="18"/>
                <w:lang w:val="en-US"/>
              </w:rPr>
              <w:t>Magnesium ion binding/</w:t>
            </w:r>
          </w:p>
          <w:p w14:paraId="17D51E96" w14:textId="77777777" w:rsidR="00AC13AB" w:rsidRPr="00C26E35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C26E35">
              <w:rPr>
                <w:color w:val="000000" w:themeColor="text1"/>
                <w:sz w:val="18"/>
                <w:szCs w:val="18"/>
                <w:lang w:val="en-US"/>
              </w:rPr>
              <w:t>GO:0000287</w:t>
            </w:r>
          </w:p>
          <w:p w14:paraId="66032B45" w14:textId="77777777" w:rsidR="00AC13AB" w:rsidRPr="007B2B2C" w:rsidRDefault="00AC13AB" w:rsidP="00B45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US"/>
              </w:rPr>
            </w:pPr>
          </w:p>
        </w:tc>
      </w:tr>
      <w:tr w:rsidR="00AC13AB" w:rsidRPr="00B02D69" w14:paraId="2571F4C7" w14:textId="77777777" w:rsidTr="007320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Align w:val="center"/>
          </w:tcPr>
          <w:p w14:paraId="2B0871C8" w14:textId="77777777" w:rsidR="00AC13AB" w:rsidRPr="00765DE0" w:rsidRDefault="00AC13AB" w:rsidP="00B45321">
            <w:pPr>
              <w:jc w:val="center"/>
              <w:rPr>
                <w:color w:val="000000"/>
                <w:sz w:val="18"/>
                <w:szCs w:val="18"/>
              </w:rPr>
            </w:pPr>
            <w:r w:rsidRPr="00765DE0">
              <w:rPr>
                <w:color w:val="000000"/>
                <w:sz w:val="18"/>
                <w:szCs w:val="18"/>
              </w:rPr>
              <w:t>E9HR84</w:t>
            </w:r>
          </w:p>
          <w:p w14:paraId="26370867" w14:textId="77777777" w:rsidR="00AC13AB" w:rsidRDefault="00AC13AB" w:rsidP="00765DE0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52F3CE81" w14:textId="7E5C4AB3" w:rsidR="00AC13AB" w:rsidRPr="00765DE0" w:rsidRDefault="00AC13AB" w:rsidP="005010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D1F707D" w14:textId="684342F9" w:rsidR="00AC13AB" w:rsidRPr="0082238E" w:rsidRDefault="00AC13AB" w:rsidP="0082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82238E">
              <w:rPr>
                <w:color w:val="000000" w:themeColor="text1"/>
                <w:sz w:val="18"/>
                <w:szCs w:val="18"/>
              </w:rPr>
              <w:t>Calcium-transporting</w:t>
            </w:r>
            <w:proofErr w:type="spellEnd"/>
            <w:r w:rsidRPr="0082238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2238E">
              <w:rPr>
                <w:color w:val="000000" w:themeColor="text1"/>
                <w:sz w:val="18"/>
                <w:szCs w:val="18"/>
              </w:rPr>
              <w:t>ATPase</w:t>
            </w:r>
            <w:proofErr w:type="spellEnd"/>
            <w:r w:rsidRPr="0082238E">
              <w:rPr>
                <w:color w:val="000000" w:themeColor="text1"/>
                <w:sz w:val="18"/>
                <w:szCs w:val="18"/>
              </w:rPr>
              <w:t>/</w:t>
            </w:r>
            <w:r w:rsidRPr="0082238E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 Daphnia </w:t>
            </w:r>
            <w:proofErr w:type="spellStart"/>
            <w:r w:rsidRPr="0082238E">
              <w:rPr>
                <w:i/>
                <w:color w:val="000000" w:themeColor="text1"/>
                <w:sz w:val="18"/>
                <w:szCs w:val="18"/>
                <w:lang w:val="en-US"/>
              </w:rPr>
              <w:t>pulex</w:t>
            </w:r>
            <w:proofErr w:type="spellEnd"/>
          </w:p>
          <w:p w14:paraId="4202BEBE" w14:textId="7A2B4000" w:rsidR="00AC13AB" w:rsidRPr="00765DE0" w:rsidRDefault="00AC13AB" w:rsidP="0082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</w:rPr>
            </w:pPr>
          </w:p>
          <w:p w14:paraId="76F498B8" w14:textId="77777777" w:rsidR="00AC13AB" w:rsidRPr="00EF0802" w:rsidRDefault="00AC13AB" w:rsidP="008223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16E69CC" w14:textId="63741272" w:rsidR="00AC13AB" w:rsidRPr="0082238E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val="en-US"/>
              </w:rPr>
            </w:pPr>
            <w:r w:rsidRPr="0082238E">
              <w:rPr>
                <w:color w:val="000000" w:themeColor="text1"/>
                <w:sz w:val="18"/>
                <w:szCs w:val="18"/>
                <w:lang w:val="en-US"/>
              </w:rPr>
              <w:t>gi|321454575</w:t>
            </w:r>
            <w:r w:rsidRPr="0082238E">
              <w:rPr>
                <w:b/>
                <w:color w:val="000000" w:themeColor="text1"/>
                <w:sz w:val="18"/>
                <w:szCs w:val="18"/>
                <w:highlight w:val="yellow"/>
                <w:lang w:val="en-US"/>
              </w:rPr>
              <w:t xml:space="preserve"> </w:t>
            </w:r>
            <w:r w:rsidRPr="0082238E">
              <w:rPr>
                <w:bCs/>
                <w:color w:val="000000" w:themeColor="text1"/>
                <w:sz w:val="18"/>
                <w:szCs w:val="18"/>
                <w:lang w:val="en-US"/>
              </w:rPr>
              <w:t>gb|EFX65740.1</w:t>
            </w:r>
          </w:p>
          <w:p w14:paraId="6E4607EC" w14:textId="7A9C18C0" w:rsidR="00AC13AB" w:rsidRPr="00E54372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0FAAD981" w14:textId="77777777" w:rsidR="00AC13AB" w:rsidRPr="0050103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50103B">
              <w:rPr>
                <w:color w:val="000000"/>
                <w:sz w:val="18"/>
                <w:szCs w:val="18"/>
                <w:lang w:val="en-US"/>
              </w:rPr>
              <w:t>Hypothetical protein</w:t>
            </w:r>
          </w:p>
          <w:p w14:paraId="4A4C82DC" w14:textId="5D1C72EF" w:rsidR="00AC13AB" w:rsidRPr="0019739E" w:rsidRDefault="00AC13AB" w:rsidP="00E543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en-US"/>
              </w:rPr>
            </w:pPr>
            <w:r w:rsidRPr="0050103B">
              <w:rPr>
                <w:color w:val="000000"/>
                <w:sz w:val="18"/>
                <w:szCs w:val="18"/>
                <w:lang w:val="en-US"/>
              </w:rPr>
              <w:t>DAPPUDRAFT_65262 /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0F684BB5" w14:textId="74452156" w:rsidR="00AC13AB" w:rsidRPr="00D94C15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D94C15">
              <w:rPr>
                <w:i/>
                <w:color w:val="000000"/>
                <w:sz w:val="18"/>
                <w:szCs w:val="18"/>
                <w:lang w:val="en-US"/>
              </w:rPr>
              <w:t xml:space="preserve">Daphnia </w:t>
            </w:r>
            <w:proofErr w:type="spellStart"/>
            <w:r w:rsidRPr="00D94C15">
              <w:rPr>
                <w:i/>
                <w:color w:val="000000"/>
                <w:sz w:val="18"/>
                <w:szCs w:val="18"/>
                <w:lang w:val="en-US"/>
              </w:rPr>
              <w:t>pulex</w:t>
            </w:r>
            <w:proofErr w:type="spellEnd"/>
          </w:p>
          <w:p w14:paraId="482CF35F" w14:textId="77777777" w:rsidR="00AC13AB" w:rsidRDefault="00AC13AB" w:rsidP="00501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en-US"/>
              </w:rPr>
            </w:pPr>
          </w:p>
          <w:p w14:paraId="2F2D2869" w14:textId="207F558B" w:rsidR="00AC13AB" w:rsidRPr="0050103B" w:rsidRDefault="00AC13AB" w:rsidP="00765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14:paraId="72740CD2" w14:textId="77777777" w:rsidR="00AC13AB" w:rsidRPr="00EF390D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EF390D"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EF390D">
              <w:rPr>
                <w:color w:val="000000"/>
                <w:sz w:val="18"/>
                <w:szCs w:val="18"/>
                <w:lang w:val="en-US"/>
              </w:rPr>
              <w:t>13</w:t>
            </w:r>
          </w:p>
          <w:p w14:paraId="691CDBD5" w14:textId="77777777" w:rsidR="00AC13AB" w:rsidRPr="00EF390D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132A6AD9" w14:textId="77777777" w:rsidR="00AC13AB" w:rsidRPr="00EF390D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  <w:r w:rsidRPr="00EF390D">
              <w:rPr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  <w:r w:rsidRPr="00EF390D">
              <w:rPr>
                <w:color w:val="000000"/>
                <w:sz w:val="18"/>
                <w:szCs w:val="18"/>
                <w:lang w:val="en-US"/>
              </w:rPr>
              <w:t>3E-03</w:t>
            </w:r>
          </w:p>
          <w:p w14:paraId="5D51D2F5" w14:textId="77777777" w:rsidR="00AC13AB" w:rsidRPr="00EF390D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2716EFD3" w14:textId="77777777" w:rsidR="00AC13AB" w:rsidRPr="00EF390D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  <w:lang w:val="en-US"/>
              </w:rPr>
            </w:pPr>
            <w:r w:rsidRPr="007B2B2C">
              <w:rPr>
                <w:color w:val="000000"/>
                <w:lang w:val="en-US"/>
              </w:rPr>
              <w:t>↓</w:t>
            </w:r>
          </w:p>
        </w:tc>
        <w:tc>
          <w:tcPr>
            <w:tcW w:w="1620" w:type="dxa"/>
            <w:vAlign w:val="center"/>
          </w:tcPr>
          <w:p w14:paraId="627F231B" w14:textId="77777777" w:rsidR="00AC13AB" w:rsidRDefault="00AC13AB" w:rsidP="002F3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</w:t>
            </w:r>
            <w:r w:rsidRPr="00C4545A">
              <w:rPr>
                <w:sz w:val="18"/>
                <w:szCs w:val="18"/>
                <w:lang w:val="en-US"/>
              </w:rPr>
              <w:t xml:space="preserve">alcium ion </w:t>
            </w:r>
            <w:r>
              <w:rPr>
                <w:sz w:val="18"/>
                <w:szCs w:val="18"/>
                <w:lang w:val="en-US"/>
              </w:rPr>
              <w:t>transport /</w:t>
            </w:r>
            <w:r w:rsidRPr="00C4545A">
              <w:rPr>
                <w:sz w:val="18"/>
                <w:szCs w:val="18"/>
                <w:lang w:val="en-US"/>
              </w:rPr>
              <w:t xml:space="preserve"> GO:0006816</w:t>
            </w:r>
          </w:p>
          <w:p w14:paraId="19A01C59" w14:textId="77777777" w:rsidR="00AC13AB" w:rsidRDefault="00AC13AB" w:rsidP="002F3626">
            <w:pPr>
              <w:pStyle w:val="Ttulo3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  <w:p w14:paraId="2B3B2BC8" w14:textId="07D1E08C" w:rsidR="00AC13AB" w:rsidRPr="00D61AD9" w:rsidRDefault="00AC13AB" w:rsidP="002F3626">
            <w:pPr>
              <w:pStyle w:val="Ttulo3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D61AD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on transport</w:t>
            </w:r>
          </w:p>
          <w:p w14:paraId="180B6296" w14:textId="77777777" w:rsidR="00AC13AB" w:rsidRPr="00D61AD9" w:rsidRDefault="00AC13AB" w:rsidP="002F3626">
            <w:pPr>
              <w:pStyle w:val="Ttulo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61AD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/GO:0006811</w:t>
            </w:r>
          </w:p>
          <w:p w14:paraId="5F5BDECC" w14:textId="77777777" w:rsidR="00AC13AB" w:rsidRDefault="00AC13AB" w:rsidP="0082238E">
            <w:pPr>
              <w:pStyle w:val="Ttulo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  <w:p w14:paraId="17050610" w14:textId="4E9C5B00" w:rsidR="00AC13AB" w:rsidRPr="00D61AD9" w:rsidRDefault="00AC13AB" w:rsidP="0082238E">
            <w:pPr>
              <w:pStyle w:val="Ttulo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P</w:t>
            </w:r>
            <w:r w:rsidRPr="00D61AD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roton transmembrane transport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/</w:t>
            </w:r>
            <w:r w:rsidRPr="0095065F">
              <w:rPr>
                <w:lang w:val="en-US"/>
              </w:rPr>
              <w:t xml:space="preserve"> </w:t>
            </w:r>
            <w:r w:rsidRPr="00D61AD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  <w:t>GO:1902600</w:t>
            </w:r>
          </w:p>
          <w:p w14:paraId="06830B93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35FB3DEE" w14:textId="6C5FA98B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</w:t>
            </w:r>
            <w:r w:rsidRPr="00C4545A">
              <w:rPr>
                <w:sz w:val="18"/>
                <w:szCs w:val="18"/>
                <w:lang w:val="en-US"/>
              </w:rPr>
              <w:t>ellular calcium ion homeostasis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C4545A">
              <w:rPr>
                <w:sz w:val="18"/>
                <w:szCs w:val="18"/>
                <w:lang w:val="en-US"/>
              </w:rPr>
              <w:t>GO:0006874</w:t>
            </w:r>
          </w:p>
          <w:p w14:paraId="0283A9DB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1017FA99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</w:t>
            </w:r>
            <w:r w:rsidRPr="00C4545A">
              <w:rPr>
                <w:sz w:val="18"/>
                <w:szCs w:val="18"/>
                <w:lang w:val="en-US"/>
              </w:rPr>
              <w:t>alcium ion transmembrane transport</w:t>
            </w:r>
            <w:r>
              <w:rPr>
                <w:sz w:val="18"/>
                <w:szCs w:val="18"/>
                <w:lang w:val="en-US"/>
              </w:rPr>
              <w:t xml:space="preserve"> / </w:t>
            </w:r>
            <w:r w:rsidRPr="00C4545A">
              <w:rPr>
                <w:sz w:val="18"/>
                <w:szCs w:val="18"/>
                <w:lang w:val="en-US"/>
              </w:rPr>
              <w:t>GO:0070588</w:t>
            </w:r>
          </w:p>
          <w:p w14:paraId="02F5705E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37E22690" w14:textId="77777777" w:rsidR="00AC13AB" w:rsidRDefault="00AC13AB" w:rsidP="00D61AD9">
            <w:pPr>
              <w:pStyle w:val="Ttulo3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  <w:p w14:paraId="033A8AE4" w14:textId="77777777" w:rsidR="00AC13AB" w:rsidRDefault="00AC13AB" w:rsidP="00D61A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en-US"/>
              </w:rPr>
            </w:pPr>
          </w:p>
          <w:p w14:paraId="77EEFF07" w14:textId="77777777" w:rsidR="00AC13AB" w:rsidRPr="007B2B2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1A2AF372" w14:textId="77777777" w:rsidR="00AC13AB" w:rsidRDefault="00AC13AB" w:rsidP="00D61AD9">
            <w:pPr>
              <w:pStyle w:val="Ttulo3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D61A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P-type calcium transporter activity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</w:p>
          <w:p w14:paraId="3CF10DCA" w14:textId="71711476" w:rsidR="00AC13AB" w:rsidRPr="00D61AD9" w:rsidRDefault="00AC13AB" w:rsidP="00D61AD9">
            <w:pPr>
              <w:pStyle w:val="Ttulo3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D61A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GO:0005388</w:t>
            </w:r>
          </w:p>
          <w:p w14:paraId="2065E3FF" w14:textId="77777777" w:rsidR="00AC13AB" w:rsidRDefault="00AC13AB" w:rsidP="00D61A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594971B8" w14:textId="1C706F2D" w:rsidR="00AC13AB" w:rsidRPr="00FD2FF2" w:rsidRDefault="00AC13AB" w:rsidP="00D61A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FD2FF2">
              <w:rPr>
                <w:color w:val="000000" w:themeColor="text1"/>
                <w:sz w:val="18"/>
                <w:szCs w:val="18"/>
                <w:lang w:val="en-US"/>
              </w:rPr>
              <w:t xml:space="preserve">ATP binding / </w:t>
            </w:r>
          </w:p>
          <w:p w14:paraId="441BEF1D" w14:textId="719C8392" w:rsidR="00AC13AB" w:rsidRDefault="00AC13AB" w:rsidP="00D61A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FD2FF2">
              <w:rPr>
                <w:color w:val="000000" w:themeColor="text1"/>
                <w:sz w:val="18"/>
                <w:szCs w:val="18"/>
                <w:lang w:val="en-US"/>
              </w:rPr>
              <w:t>GO:0005524</w:t>
            </w:r>
          </w:p>
          <w:p w14:paraId="1EA04719" w14:textId="77777777" w:rsidR="00AC13AB" w:rsidRDefault="00AC13AB" w:rsidP="00D61A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16DBBD56" w14:textId="7CCA2A90" w:rsidR="00AC13AB" w:rsidRPr="00FD2FF2" w:rsidRDefault="00AC13AB" w:rsidP="00D61A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FD2FF2">
              <w:rPr>
                <w:color w:val="000000" w:themeColor="text1"/>
                <w:sz w:val="18"/>
                <w:szCs w:val="18"/>
                <w:lang w:val="en-US"/>
              </w:rPr>
              <w:t>Nucleotide binding/</w:t>
            </w:r>
          </w:p>
          <w:p w14:paraId="06FB4351" w14:textId="77777777" w:rsidR="00AC13AB" w:rsidRPr="00FD2FF2" w:rsidRDefault="00AC13AB" w:rsidP="00D61A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  <w:r w:rsidRPr="00FD2FF2">
              <w:rPr>
                <w:color w:val="000000" w:themeColor="text1"/>
                <w:sz w:val="18"/>
                <w:szCs w:val="18"/>
                <w:lang w:val="en-US"/>
              </w:rPr>
              <w:t>GO:0000166</w:t>
            </w:r>
          </w:p>
          <w:p w14:paraId="6A7DEAA5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613A6EFA" w14:textId="77777777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  <w:lang w:val="en-US"/>
              </w:rPr>
            </w:pPr>
          </w:p>
          <w:p w14:paraId="19C051FA" w14:textId="72CFC175" w:rsidR="00AC13AB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74B5" w:themeColor="accent1" w:themeShade="BF"/>
                <w:sz w:val="18"/>
                <w:szCs w:val="18"/>
                <w:lang w:val="en-US"/>
              </w:rPr>
            </w:pPr>
            <w:r w:rsidRPr="00FD2FF2">
              <w:rPr>
                <w:color w:val="000000" w:themeColor="text1"/>
                <w:sz w:val="18"/>
                <w:szCs w:val="18"/>
                <w:lang w:val="en-US"/>
              </w:rPr>
              <w:t>ATPase activity/ GO: 0016887</w:t>
            </w:r>
          </w:p>
          <w:p w14:paraId="4FEA18D5" w14:textId="77777777" w:rsidR="00AC13AB" w:rsidRDefault="00AC13AB" w:rsidP="00D61AD9">
            <w:pPr>
              <w:pStyle w:val="Ttulo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14:paraId="3B419D80" w14:textId="5F4407BF" w:rsidR="00AC13AB" w:rsidRPr="00D61AD9" w:rsidRDefault="00AC13AB" w:rsidP="00D61AD9">
            <w:pPr>
              <w:pStyle w:val="Ttulo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D61A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P-type proton-exporting transporter activity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/</w:t>
            </w:r>
            <w:r w:rsidRPr="00D61AD9">
              <w:rPr>
                <w:lang w:val="en-US"/>
              </w:rPr>
              <w:t xml:space="preserve"> </w:t>
            </w:r>
            <w:r w:rsidRPr="00D61A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GO:0008553</w:t>
            </w:r>
          </w:p>
          <w:p w14:paraId="2A1FEA73" w14:textId="77777777" w:rsidR="00AC13AB" w:rsidRPr="007B2B2C" w:rsidRDefault="00AC13AB" w:rsidP="00B45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US"/>
              </w:rPr>
            </w:pPr>
          </w:p>
        </w:tc>
      </w:tr>
    </w:tbl>
    <w:p w14:paraId="1FC83636" w14:textId="730E788C" w:rsidR="007C7168" w:rsidRDefault="00925ABD" w:rsidP="0027603E">
      <w:pPr>
        <w:jc w:val="both"/>
        <w:rPr>
          <w:color w:val="000000" w:themeColor="text1"/>
          <w:sz w:val="22"/>
          <w:szCs w:val="22"/>
          <w:lang w:val="en-US"/>
        </w:rPr>
      </w:pPr>
      <w:r w:rsidRPr="00925ABD">
        <w:rPr>
          <w:sz w:val="22"/>
          <w:szCs w:val="22"/>
          <w:lang w:val="en-US"/>
        </w:rPr>
        <w:t>Footnote:</w:t>
      </w:r>
      <w:r>
        <w:rPr>
          <w:sz w:val="22"/>
          <w:szCs w:val="22"/>
          <w:lang w:val="en-US"/>
        </w:rPr>
        <w:t xml:space="preserve"> </w:t>
      </w:r>
      <w:r w:rsidRPr="00925ABD">
        <w:rPr>
          <w:sz w:val="22"/>
          <w:szCs w:val="22"/>
          <w:lang w:val="en-US"/>
        </w:rPr>
        <w:t xml:space="preserve">GO ID: GO annotations on </w:t>
      </w:r>
      <w:proofErr w:type="spellStart"/>
      <w:r w:rsidRPr="00925ABD">
        <w:rPr>
          <w:sz w:val="22"/>
          <w:szCs w:val="22"/>
          <w:lang w:val="en-US"/>
        </w:rPr>
        <w:t>QuickGO</w:t>
      </w:r>
      <w:proofErr w:type="spellEnd"/>
      <w:r w:rsidRPr="00925ABD">
        <w:rPr>
          <w:sz w:val="22"/>
          <w:szCs w:val="22"/>
          <w:lang w:val="en-US"/>
        </w:rPr>
        <w:t xml:space="preserve"> for Biological process and Molecular function. </w:t>
      </w:r>
      <w:r w:rsidRPr="00925ABD">
        <w:rPr>
          <w:b/>
          <w:bCs/>
          <w:color w:val="000000" w:themeColor="text1"/>
          <w:sz w:val="22"/>
          <w:szCs w:val="22"/>
          <w:lang w:val="en-US"/>
        </w:rPr>
        <w:t>(*)</w:t>
      </w:r>
      <w:r w:rsidRPr="00925ABD">
        <w:rPr>
          <w:color w:val="000000" w:themeColor="text1"/>
          <w:sz w:val="22"/>
          <w:szCs w:val="22"/>
          <w:lang w:val="en-US"/>
        </w:rPr>
        <w:t xml:space="preserve"> UniProt accession selected by best alignment hit; (**) UniProt accession selected by protein name/species.</w:t>
      </w:r>
    </w:p>
    <w:p w14:paraId="58E609AD" w14:textId="77777777" w:rsidR="00DB24A4" w:rsidRDefault="00DB24A4" w:rsidP="0027603E">
      <w:pPr>
        <w:jc w:val="both"/>
        <w:rPr>
          <w:color w:val="000000" w:themeColor="text1"/>
          <w:sz w:val="22"/>
          <w:szCs w:val="22"/>
          <w:lang w:val="en-US"/>
        </w:rPr>
      </w:pPr>
    </w:p>
    <w:p w14:paraId="0C0E05FF" w14:textId="77777777" w:rsidR="00DB24A4" w:rsidRPr="0027603E" w:rsidRDefault="00DB24A4" w:rsidP="0027603E">
      <w:pPr>
        <w:jc w:val="both"/>
        <w:rPr>
          <w:color w:val="000000" w:themeColor="text1"/>
          <w:sz w:val="22"/>
          <w:szCs w:val="22"/>
          <w:lang w:val="en-US"/>
        </w:rPr>
      </w:pPr>
    </w:p>
    <w:sectPr w:rsidR="00DB24A4" w:rsidRPr="0027603E" w:rsidSect="00F60EEA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D29FA" w14:textId="77777777" w:rsidR="00350AFA" w:rsidRDefault="00350AFA" w:rsidP="00B02D69">
      <w:r>
        <w:separator/>
      </w:r>
    </w:p>
  </w:endnote>
  <w:endnote w:type="continuationSeparator" w:id="0">
    <w:p w14:paraId="7B66E9AF" w14:textId="77777777" w:rsidR="00350AFA" w:rsidRDefault="00350AFA" w:rsidP="00B0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46686" w14:textId="77777777" w:rsidR="00350AFA" w:rsidRDefault="00350AFA" w:rsidP="00B02D69">
      <w:r>
        <w:separator/>
      </w:r>
    </w:p>
  </w:footnote>
  <w:footnote w:type="continuationSeparator" w:id="0">
    <w:p w14:paraId="2F6D66F2" w14:textId="77777777" w:rsidR="00350AFA" w:rsidRDefault="00350AFA" w:rsidP="00B0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19EEF" w14:textId="601451C5" w:rsidR="00B02D69" w:rsidRDefault="00B02D69">
    <w:pPr>
      <w:pStyle w:val="Encabezado"/>
    </w:pPr>
    <w:r w:rsidRPr="005A1D84">
      <w:rPr>
        <w:b/>
        <w:noProof/>
        <w:color w:val="A6A6A6" w:themeColor="background1" w:themeShade="A6"/>
        <w:lang w:eastAsia="es-ES"/>
      </w:rPr>
      <w:drawing>
        <wp:inline distT="0" distB="0" distL="0" distR="0" wp14:anchorId="0691EE80" wp14:editId="2777689D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000B4F" w14:textId="77777777" w:rsidR="00B02D69" w:rsidRDefault="00B02D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D8E"/>
    <w:multiLevelType w:val="hybridMultilevel"/>
    <w:tmpl w:val="387A00E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64D22"/>
    <w:multiLevelType w:val="hybridMultilevel"/>
    <w:tmpl w:val="DF2C1C16"/>
    <w:lvl w:ilvl="0" w:tplc="0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46112"/>
    <w:multiLevelType w:val="hybridMultilevel"/>
    <w:tmpl w:val="45A40CE2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68"/>
    <w:rsid w:val="000012D1"/>
    <w:rsid w:val="00006E44"/>
    <w:rsid w:val="0001341B"/>
    <w:rsid w:val="00014BC3"/>
    <w:rsid w:val="00015559"/>
    <w:rsid w:val="00015B7A"/>
    <w:rsid w:val="00017DBE"/>
    <w:rsid w:val="00020D3A"/>
    <w:rsid w:val="00022BFD"/>
    <w:rsid w:val="000236E8"/>
    <w:rsid w:val="0002463A"/>
    <w:rsid w:val="00024BE0"/>
    <w:rsid w:val="00043916"/>
    <w:rsid w:val="000531D2"/>
    <w:rsid w:val="00055B89"/>
    <w:rsid w:val="0006192F"/>
    <w:rsid w:val="00062874"/>
    <w:rsid w:val="00063542"/>
    <w:rsid w:val="00082E2C"/>
    <w:rsid w:val="00086E9E"/>
    <w:rsid w:val="000911F9"/>
    <w:rsid w:val="00095ABE"/>
    <w:rsid w:val="00097BB5"/>
    <w:rsid w:val="000A090A"/>
    <w:rsid w:val="000A7F6E"/>
    <w:rsid w:val="000B01D1"/>
    <w:rsid w:val="000B22BD"/>
    <w:rsid w:val="000B712B"/>
    <w:rsid w:val="000B7629"/>
    <w:rsid w:val="000B7DF8"/>
    <w:rsid w:val="000C3BA3"/>
    <w:rsid w:val="000D357F"/>
    <w:rsid w:val="000D6AC6"/>
    <w:rsid w:val="001016AC"/>
    <w:rsid w:val="00102760"/>
    <w:rsid w:val="00106D92"/>
    <w:rsid w:val="0011506C"/>
    <w:rsid w:val="001235B5"/>
    <w:rsid w:val="00124C61"/>
    <w:rsid w:val="00133677"/>
    <w:rsid w:val="00135615"/>
    <w:rsid w:val="00142F89"/>
    <w:rsid w:val="001447E7"/>
    <w:rsid w:val="001453E0"/>
    <w:rsid w:val="0015489A"/>
    <w:rsid w:val="0016455D"/>
    <w:rsid w:val="001722DF"/>
    <w:rsid w:val="001765D4"/>
    <w:rsid w:val="001948DC"/>
    <w:rsid w:val="0019739E"/>
    <w:rsid w:val="001A08CF"/>
    <w:rsid w:val="001A09B1"/>
    <w:rsid w:val="001A2B0C"/>
    <w:rsid w:val="001A3C1B"/>
    <w:rsid w:val="001C21E5"/>
    <w:rsid w:val="001C567E"/>
    <w:rsid w:val="001C758F"/>
    <w:rsid w:val="001D577C"/>
    <w:rsid w:val="001E7AF2"/>
    <w:rsid w:val="001F3633"/>
    <w:rsid w:val="001F3B33"/>
    <w:rsid w:val="001F5413"/>
    <w:rsid w:val="001F7F61"/>
    <w:rsid w:val="00201C49"/>
    <w:rsid w:val="00212EA3"/>
    <w:rsid w:val="00213E7C"/>
    <w:rsid w:val="00222492"/>
    <w:rsid w:val="002233C2"/>
    <w:rsid w:val="00223D9C"/>
    <w:rsid w:val="00236D1C"/>
    <w:rsid w:val="00243226"/>
    <w:rsid w:val="00244AE6"/>
    <w:rsid w:val="002540F4"/>
    <w:rsid w:val="00256A3B"/>
    <w:rsid w:val="00256DD0"/>
    <w:rsid w:val="002663F2"/>
    <w:rsid w:val="002755EF"/>
    <w:rsid w:val="0027603E"/>
    <w:rsid w:val="00277D4B"/>
    <w:rsid w:val="00281F7F"/>
    <w:rsid w:val="00285C17"/>
    <w:rsid w:val="00290B55"/>
    <w:rsid w:val="00295445"/>
    <w:rsid w:val="002A509E"/>
    <w:rsid w:val="002B1EF7"/>
    <w:rsid w:val="002B6D51"/>
    <w:rsid w:val="002C2212"/>
    <w:rsid w:val="002D0C0D"/>
    <w:rsid w:val="002D419C"/>
    <w:rsid w:val="002D5EEE"/>
    <w:rsid w:val="002E2442"/>
    <w:rsid w:val="002F3626"/>
    <w:rsid w:val="003070FE"/>
    <w:rsid w:val="0031684D"/>
    <w:rsid w:val="00316DA3"/>
    <w:rsid w:val="00320AB6"/>
    <w:rsid w:val="00321EBD"/>
    <w:rsid w:val="00322E94"/>
    <w:rsid w:val="00324159"/>
    <w:rsid w:val="00334E9C"/>
    <w:rsid w:val="00337F56"/>
    <w:rsid w:val="003438D6"/>
    <w:rsid w:val="00343B19"/>
    <w:rsid w:val="00350AFA"/>
    <w:rsid w:val="0035182A"/>
    <w:rsid w:val="003765B9"/>
    <w:rsid w:val="00383304"/>
    <w:rsid w:val="0038763C"/>
    <w:rsid w:val="00396453"/>
    <w:rsid w:val="003A0056"/>
    <w:rsid w:val="003A645E"/>
    <w:rsid w:val="003B3BAC"/>
    <w:rsid w:val="003C4A03"/>
    <w:rsid w:val="003C64CD"/>
    <w:rsid w:val="003D114A"/>
    <w:rsid w:val="003D21ED"/>
    <w:rsid w:val="003D5455"/>
    <w:rsid w:val="003D5CEA"/>
    <w:rsid w:val="003F01BD"/>
    <w:rsid w:val="003F6305"/>
    <w:rsid w:val="003F65A3"/>
    <w:rsid w:val="003F6E7F"/>
    <w:rsid w:val="00401DA9"/>
    <w:rsid w:val="00401EEC"/>
    <w:rsid w:val="00404130"/>
    <w:rsid w:val="00405548"/>
    <w:rsid w:val="00420526"/>
    <w:rsid w:val="00421F76"/>
    <w:rsid w:val="00423CCE"/>
    <w:rsid w:val="00424FDD"/>
    <w:rsid w:val="00432122"/>
    <w:rsid w:val="00450670"/>
    <w:rsid w:val="00451E88"/>
    <w:rsid w:val="00452341"/>
    <w:rsid w:val="004639CA"/>
    <w:rsid w:val="00473D11"/>
    <w:rsid w:val="00475DA7"/>
    <w:rsid w:val="004805B6"/>
    <w:rsid w:val="0048068B"/>
    <w:rsid w:val="004944E0"/>
    <w:rsid w:val="004A1CED"/>
    <w:rsid w:val="004B26CA"/>
    <w:rsid w:val="004B2BA2"/>
    <w:rsid w:val="004D1A8A"/>
    <w:rsid w:val="004D7E56"/>
    <w:rsid w:val="004E11EF"/>
    <w:rsid w:val="004E2D6D"/>
    <w:rsid w:val="004E427A"/>
    <w:rsid w:val="004E6F18"/>
    <w:rsid w:val="004F18FF"/>
    <w:rsid w:val="004F2447"/>
    <w:rsid w:val="004F4499"/>
    <w:rsid w:val="0050103B"/>
    <w:rsid w:val="00510430"/>
    <w:rsid w:val="0051621B"/>
    <w:rsid w:val="00517B98"/>
    <w:rsid w:val="0052153E"/>
    <w:rsid w:val="00524453"/>
    <w:rsid w:val="00530195"/>
    <w:rsid w:val="00532D94"/>
    <w:rsid w:val="005346B7"/>
    <w:rsid w:val="0054625D"/>
    <w:rsid w:val="00546589"/>
    <w:rsid w:val="00554687"/>
    <w:rsid w:val="00555E16"/>
    <w:rsid w:val="00563FE3"/>
    <w:rsid w:val="00575061"/>
    <w:rsid w:val="00576706"/>
    <w:rsid w:val="00580CEC"/>
    <w:rsid w:val="00582C0D"/>
    <w:rsid w:val="00583A09"/>
    <w:rsid w:val="005A1B73"/>
    <w:rsid w:val="005A23FE"/>
    <w:rsid w:val="005B1C9E"/>
    <w:rsid w:val="005B1F3A"/>
    <w:rsid w:val="005C06E9"/>
    <w:rsid w:val="005C0D8E"/>
    <w:rsid w:val="005C517B"/>
    <w:rsid w:val="005E0AB8"/>
    <w:rsid w:val="005E2454"/>
    <w:rsid w:val="005E3B18"/>
    <w:rsid w:val="0060452B"/>
    <w:rsid w:val="00605BFA"/>
    <w:rsid w:val="00612DA8"/>
    <w:rsid w:val="00616CA9"/>
    <w:rsid w:val="006211C4"/>
    <w:rsid w:val="00624DD8"/>
    <w:rsid w:val="00637E56"/>
    <w:rsid w:val="00643295"/>
    <w:rsid w:val="0064347D"/>
    <w:rsid w:val="00646323"/>
    <w:rsid w:val="00647124"/>
    <w:rsid w:val="006476CD"/>
    <w:rsid w:val="00657077"/>
    <w:rsid w:val="00665FED"/>
    <w:rsid w:val="006666B2"/>
    <w:rsid w:val="00666F27"/>
    <w:rsid w:val="00670A78"/>
    <w:rsid w:val="00680D39"/>
    <w:rsid w:val="00680F21"/>
    <w:rsid w:val="00687466"/>
    <w:rsid w:val="006877E1"/>
    <w:rsid w:val="006940A7"/>
    <w:rsid w:val="00694974"/>
    <w:rsid w:val="006954C8"/>
    <w:rsid w:val="00695C25"/>
    <w:rsid w:val="006A23C4"/>
    <w:rsid w:val="006A7D45"/>
    <w:rsid w:val="006B6539"/>
    <w:rsid w:val="006C1B28"/>
    <w:rsid w:val="006C276E"/>
    <w:rsid w:val="006C383C"/>
    <w:rsid w:val="006D7255"/>
    <w:rsid w:val="006E3D67"/>
    <w:rsid w:val="006E50D8"/>
    <w:rsid w:val="006E53B9"/>
    <w:rsid w:val="006F36FF"/>
    <w:rsid w:val="006F4F90"/>
    <w:rsid w:val="00704820"/>
    <w:rsid w:val="0070666D"/>
    <w:rsid w:val="00710FD0"/>
    <w:rsid w:val="00716BBC"/>
    <w:rsid w:val="007206E9"/>
    <w:rsid w:val="0073209F"/>
    <w:rsid w:val="00745E4E"/>
    <w:rsid w:val="007559FC"/>
    <w:rsid w:val="00765DE0"/>
    <w:rsid w:val="00774E80"/>
    <w:rsid w:val="00775AE5"/>
    <w:rsid w:val="00794FA4"/>
    <w:rsid w:val="0079613E"/>
    <w:rsid w:val="00796DEF"/>
    <w:rsid w:val="007A2B8F"/>
    <w:rsid w:val="007B027D"/>
    <w:rsid w:val="007B2B2C"/>
    <w:rsid w:val="007B6DAB"/>
    <w:rsid w:val="007C7168"/>
    <w:rsid w:val="007D4E39"/>
    <w:rsid w:val="007E45AD"/>
    <w:rsid w:val="007F4383"/>
    <w:rsid w:val="007F5984"/>
    <w:rsid w:val="0080567F"/>
    <w:rsid w:val="00805D83"/>
    <w:rsid w:val="0082238E"/>
    <w:rsid w:val="00836259"/>
    <w:rsid w:val="00857ECD"/>
    <w:rsid w:val="0086095D"/>
    <w:rsid w:val="00861F56"/>
    <w:rsid w:val="00872729"/>
    <w:rsid w:val="0087517B"/>
    <w:rsid w:val="00876C75"/>
    <w:rsid w:val="0088057A"/>
    <w:rsid w:val="00887ACE"/>
    <w:rsid w:val="008915B5"/>
    <w:rsid w:val="00894BCC"/>
    <w:rsid w:val="00897CD7"/>
    <w:rsid w:val="008A0F3A"/>
    <w:rsid w:val="008A1ACF"/>
    <w:rsid w:val="008A5712"/>
    <w:rsid w:val="008B03E9"/>
    <w:rsid w:val="008B6209"/>
    <w:rsid w:val="008B6D8D"/>
    <w:rsid w:val="008D7481"/>
    <w:rsid w:val="008E6D87"/>
    <w:rsid w:val="008F53D9"/>
    <w:rsid w:val="008F55FA"/>
    <w:rsid w:val="008F5C8A"/>
    <w:rsid w:val="00912384"/>
    <w:rsid w:val="00916C10"/>
    <w:rsid w:val="0092379B"/>
    <w:rsid w:val="009255BC"/>
    <w:rsid w:val="00925ABD"/>
    <w:rsid w:val="00931A14"/>
    <w:rsid w:val="00934FDD"/>
    <w:rsid w:val="0093777D"/>
    <w:rsid w:val="009425E5"/>
    <w:rsid w:val="0094275A"/>
    <w:rsid w:val="00942DCF"/>
    <w:rsid w:val="0095065F"/>
    <w:rsid w:val="00950A60"/>
    <w:rsid w:val="00955EC7"/>
    <w:rsid w:val="00956537"/>
    <w:rsid w:val="009606D5"/>
    <w:rsid w:val="0096655F"/>
    <w:rsid w:val="0097398D"/>
    <w:rsid w:val="00983FF0"/>
    <w:rsid w:val="00990C2F"/>
    <w:rsid w:val="009B026C"/>
    <w:rsid w:val="009B04FE"/>
    <w:rsid w:val="009B2D2B"/>
    <w:rsid w:val="009B559C"/>
    <w:rsid w:val="009B5863"/>
    <w:rsid w:val="009C366C"/>
    <w:rsid w:val="009C6016"/>
    <w:rsid w:val="009D7CF2"/>
    <w:rsid w:val="009F1452"/>
    <w:rsid w:val="009F2556"/>
    <w:rsid w:val="009F5DC1"/>
    <w:rsid w:val="009F66D9"/>
    <w:rsid w:val="00A042C2"/>
    <w:rsid w:val="00A044D5"/>
    <w:rsid w:val="00A05881"/>
    <w:rsid w:val="00A06151"/>
    <w:rsid w:val="00A07E50"/>
    <w:rsid w:val="00A26937"/>
    <w:rsid w:val="00A27F6F"/>
    <w:rsid w:val="00A54902"/>
    <w:rsid w:val="00A55415"/>
    <w:rsid w:val="00A63268"/>
    <w:rsid w:val="00A70A0D"/>
    <w:rsid w:val="00A74445"/>
    <w:rsid w:val="00A80266"/>
    <w:rsid w:val="00A834C7"/>
    <w:rsid w:val="00A95E53"/>
    <w:rsid w:val="00AA1D88"/>
    <w:rsid w:val="00AA7C0F"/>
    <w:rsid w:val="00AA7D6B"/>
    <w:rsid w:val="00AB2C32"/>
    <w:rsid w:val="00AB5EEA"/>
    <w:rsid w:val="00AC13AB"/>
    <w:rsid w:val="00AC54E5"/>
    <w:rsid w:val="00AC719B"/>
    <w:rsid w:val="00AD226C"/>
    <w:rsid w:val="00AE4C57"/>
    <w:rsid w:val="00AE5CE7"/>
    <w:rsid w:val="00AF300F"/>
    <w:rsid w:val="00AF5B86"/>
    <w:rsid w:val="00AF7481"/>
    <w:rsid w:val="00AF7B94"/>
    <w:rsid w:val="00B02D69"/>
    <w:rsid w:val="00B041F5"/>
    <w:rsid w:val="00B10984"/>
    <w:rsid w:val="00B167C4"/>
    <w:rsid w:val="00B2001B"/>
    <w:rsid w:val="00B23943"/>
    <w:rsid w:val="00B45321"/>
    <w:rsid w:val="00B541F9"/>
    <w:rsid w:val="00B61306"/>
    <w:rsid w:val="00B64342"/>
    <w:rsid w:val="00B66140"/>
    <w:rsid w:val="00B7217F"/>
    <w:rsid w:val="00B72872"/>
    <w:rsid w:val="00B7575E"/>
    <w:rsid w:val="00BA515A"/>
    <w:rsid w:val="00BA5BC2"/>
    <w:rsid w:val="00BA70BF"/>
    <w:rsid w:val="00BB73AF"/>
    <w:rsid w:val="00BB79AA"/>
    <w:rsid w:val="00BD0659"/>
    <w:rsid w:val="00BE6690"/>
    <w:rsid w:val="00BF0993"/>
    <w:rsid w:val="00BF1470"/>
    <w:rsid w:val="00BF14DA"/>
    <w:rsid w:val="00BF3B32"/>
    <w:rsid w:val="00C0247E"/>
    <w:rsid w:val="00C02783"/>
    <w:rsid w:val="00C042C0"/>
    <w:rsid w:val="00C056E8"/>
    <w:rsid w:val="00C12C9D"/>
    <w:rsid w:val="00C26E35"/>
    <w:rsid w:val="00C33445"/>
    <w:rsid w:val="00C425E9"/>
    <w:rsid w:val="00C43208"/>
    <w:rsid w:val="00C43B01"/>
    <w:rsid w:val="00C53FC8"/>
    <w:rsid w:val="00C618E7"/>
    <w:rsid w:val="00C64D00"/>
    <w:rsid w:val="00C70B4D"/>
    <w:rsid w:val="00C7769D"/>
    <w:rsid w:val="00C91C61"/>
    <w:rsid w:val="00C97354"/>
    <w:rsid w:val="00CA4195"/>
    <w:rsid w:val="00CB307B"/>
    <w:rsid w:val="00CB3398"/>
    <w:rsid w:val="00CC1DEC"/>
    <w:rsid w:val="00CC3B18"/>
    <w:rsid w:val="00CE43E2"/>
    <w:rsid w:val="00CE576D"/>
    <w:rsid w:val="00D00961"/>
    <w:rsid w:val="00D03DA9"/>
    <w:rsid w:val="00D04402"/>
    <w:rsid w:val="00D15EC1"/>
    <w:rsid w:val="00D16112"/>
    <w:rsid w:val="00D24FCB"/>
    <w:rsid w:val="00D26FCE"/>
    <w:rsid w:val="00D400E8"/>
    <w:rsid w:val="00D43280"/>
    <w:rsid w:val="00D52BAB"/>
    <w:rsid w:val="00D546DF"/>
    <w:rsid w:val="00D61AD9"/>
    <w:rsid w:val="00D7610A"/>
    <w:rsid w:val="00D8326D"/>
    <w:rsid w:val="00D85E09"/>
    <w:rsid w:val="00D94ADB"/>
    <w:rsid w:val="00D94C15"/>
    <w:rsid w:val="00D96F00"/>
    <w:rsid w:val="00D97EBD"/>
    <w:rsid w:val="00DA4A18"/>
    <w:rsid w:val="00DA5B6E"/>
    <w:rsid w:val="00DA5C81"/>
    <w:rsid w:val="00DA5E68"/>
    <w:rsid w:val="00DB0A65"/>
    <w:rsid w:val="00DB24A4"/>
    <w:rsid w:val="00DB25AF"/>
    <w:rsid w:val="00DC36C3"/>
    <w:rsid w:val="00DC45E2"/>
    <w:rsid w:val="00DE4915"/>
    <w:rsid w:val="00DE5047"/>
    <w:rsid w:val="00DE7E40"/>
    <w:rsid w:val="00E00997"/>
    <w:rsid w:val="00E10C1D"/>
    <w:rsid w:val="00E2011F"/>
    <w:rsid w:val="00E2180F"/>
    <w:rsid w:val="00E229F7"/>
    <w:rsid w:val="00E2383E"/>
    <w:rsid w:val="00E306AD"/>
    <w:rsid w:val="00E3113E"/>
    <w:rsid w:val="00E40509"/>
    <w:rsid w:val="00E54372"/>
    <w:rsid w:val="00E632D3"/>
    <w:rsid w:val="00E82FB8"/>
    <w:rsid w:val="00E84B85"/>
    <w:rsid w:val="00E84D1D"/>
    <w:rsid w:val="00E8728F"/>
    <w:rsid w:val="00E87BB2"/>
    <w:rsid w:val="00E90248"/>
    <w:rsid w:val="00E9731C"/>
    <w:rsid w:val="00EA2A3F"/>
    <w:rsid w:val="00EB20D6"/>
    <w:rsid w:val="00EB234C"/>
    <w:rsid w:val="00EB7FC2"/>
    <w:rsid w:val="00EC53BA"/>
    <w:rsid w:val="00ED7B32"/>
    <w:rsid w:val="00ED7F58"/>
    <w:rsid w:val="00EE2E21"/>
    <w:rsid w:val="00EE40DA"/>
    <w:rsid w:val="00EE60EF"/>
    <w:rsid w:val="00EF0802"/>
    <w:rsid w:val="00EF1512"/>
    <w:rsid w:val="00EF1B17"/>
    <w:rsid w:val="00EF390D"/>
    <w:rsid w:val="00EF5171"/>
    <w:rsid w:val="00EF5693"/>
    <w:rsid w:val="00EF7659"/>
    <w:rsid w:val="00F0239C"/>
    <w:rsid w:val="00F05FAA"/>
    <w:rsid w:val="00F0657A"/>
    <w:rsid w:val="00F12C14"/>
    <w:rsid w:val="00F20BEB"/>
    <w:rsid w:val="00F25259"/>
    <w:rsid w:val="00F44EAD"/>
    <w:rsid w:val="00F45084"/>
    <w:rsid w:val="00F53300"/>
    <w:rsid w:val="00F5414C"/>
    <w:rsid w:val="00F60EEA"/>
    <w:rsid w:val="00F711AD"/>
    <w:rsid w:val="00F735E5"/>
    <w:rsid w:val="00F738CB"/>
    <w:rsid w:val="00F73F18"/>
    <w:rsid w:val="00F745C6"/>
    <w:rsid w:val="00F817A2"/>
    <w:rsid w:val="00F85F90"/>
    <w:rsid w:val="00F9792B"/>
    <w:rsid w:val="00F97A06"/>
    <w:rsid w:val="00FA33E8"/>
    <w:rsid w:val="00FA5DC9"/>
    <w:rsid w:val="00FA740F"/>
    <w:rsid w:val="00FB1E1C"/>
    <w:rsid w:val="00FC780B"/>
    <w:rsid w:val="00FC79F0"/>
    <w:rsid w:val="00FD2FF2"/>
    <w:rsid w:val="00FD6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7367"/>
  <w15:docId w15:val="{0F0176D4-2A80-4849-A664-C38E46EF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06E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15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7B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7C71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C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oscura1">
    <w:name w:val="Tabla con cuadrícula 5 oscura1"/>
    <w:basedOn w:val="Tablanormal"/>
    <w:uiPriority w:val="50"/>
    <w:rsid w:val="00EA2A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concuadrcula5oscura-nfasis31">
    <w:name w:val="Tabla con cuadrícula 5 oscura - Énfasis 31"/>
    <w:basedOn w:val="Tablanormal"/>
    <w:uiPriority w:val="50"/>
    <w:rsid w:val="00EA2A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adelista4-nfasis31">
    <w:name w:val="Tabla de lista 4 - Énfasis 31"/>
    <w:basedOn w:val="Tablanormal"/>
    <w:uiPriority w:val="49"/>
    <w:rsid w:val="00EA2A3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6concolores1">
    <w:name w:val="Tabla de lista 6 con colores1"/>
    <w:basedOn w:val="Tablanormal"/>
    <w:uiPriority w:val="51"/>
    <w:rsid w:val="00EA2A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1clara1">
    <w:name w:val="Tabla con cuadrícula 1 clara1"/>
    <w:basedOn w:val="Tablanormal"/>
    <w:uiPriority w:val="46"/>
    <w:rsid w:val="002663F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11">
    <w:name w:val="Tabla normal 11"/>
    <w:basedOn w:val="Tablanormal"/>
    <w:uiPriority w:val="41"/>
    <w:rsid w:val="002663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  <w:color w:val="FFFFFF" w:themeColor="background1"/>
      </w:r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color w:val="FFFFFF" w:themeColor="background1"/>
      </w:rPr>
    </w:tblStylePr>
    <w:tblStylePr w:type="lastCol">
      <w:rPr>
        <w:b/>
        <w:bCs/>
        <w:color w:val="FFFFFF" w:themeColor="background1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336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36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3677"/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36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3677"/>
    <w:rPr>
      <w:rFonts w:ascii="Times New Roman" w:eastAsia="Times New Roman" w:hAnsi="Times New Roman" w:cs="Times New Roman"/>
      <w:b/>
      <w:bCs/>
      <w:sz w:val="20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677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677"/>
    <w:rPr>
      <w:rFonts w:ascii="Times New Roman" w:eastAsia="Times New Roman" w:hAnsi="Times New Roman" w:cs="Times New Roman"/>
      <w:sz w:val="18"/>
      <w:szCs w:val="18"/>
      <w:lang w:val="es-ES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006E4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EF15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_tradnl"/>
    </w:rPr>
  </w:style>
  <w:style w:type="character" w:styleId="Hipervnculo">
    <w:name w:val="Hyperlink"/>
    <w:basedOn w:val="Fuentedeprrafopredeter"/>
    <w:uiPriority w:val="99"/>
    <w:unhideWhenUsed/>
    <w:rsid w:val="002233C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3C2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D7B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684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3777D"/>
    <w:pPr>
      <w:ind w:left="720"/>
      <w:contextualSpacing/>
    </w:pPr>
  </w:style>
  <w:style w:type="character" w:customStyle="1" w:styleId="ng-binding">
    <w:name w:val="ng-binding"/>
    <w:basedOn w:val="Fuentedeprrafopredeter"/>
    <w:rsid w:val="00106D92"/>
  </w:style>
  <w:style w:type="paragraph" w:customStyle="1" w:styleId="itemid">
    <w:name w:val="itemid"/>
    <w:basedOn w:val="Normal"/>
    <w:rsid w:val="00DE4915"/>
    <w:pPr>
      <w:spacing w:before="100" w:beforeAutospacing="1" w:after="100" w:afterAutospacing="1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63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63268"/>
    <w:rPr>
      <w:rFonts w:ascii="Courier New" w:eastAsia="Times New Roman" w:hAnsi="Courier New" w:cs="Courier New"/>
      <w:sz w:val="20"/>
      <w:szCs w:val="20"/>
      <w:lang w:val="es-ES" w:eastAsia="es-ES_tradnl"/>
    </w:rPr>
  </w:style>
  <w:style w:type="paragraph" w:styleId="Revisin">
    <w:name w:val="Revision"/>
    <w:hidden/>
    <w:uiPriority w:val="99"/>
    <w:semiHidden/>
    <w:rsid w:val="00643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B02D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2D69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02D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D69"/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customStyle="1" w:styleId="SupplementaryMaterial">
    <w:name w:val="Supplementary Material"/>
    <w:basedOn w:val="Ttulo"/>
    <w:next w:val="Ttulo"/>
    <w:qFormat/>
    <w:rsid w:val="00B02D69"/>
    <w:pPr>
      <w:suppressLineNumbers/>
      <w:pBdr>
        <w:bottom w:val="none" w:sz="0" w:space="0" w:color="auto"/>
      </w:pBdr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color w:val="auto"/>
      <w:spacing w:val="0"/>
      <w:kern w:val="0"/>
      <w:sz w:val="32"/>
      <w:szCs w:val="32"/>
      <w:lang w:val="en-U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B02D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02D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28F516-9AC8-43F4-8827-328A445B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2068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proteomica</dc:creator>
  <cp:lastModifiedBy>Sonia Dios</cp:lastModifiedBy>
  <cp:revision>6</cp:revision>
  <cp:lastPrinted>2021-05-14T09:23:00Z</cp:lastPrinted>
  <dcterms:created xsi:type="dcterms:W3CDTF">2021-11-09T16:29:00Z</dcterms:created>
  <dcterms:modified xsi:type="dcterms:W3CDTF">2021-11-12T12:43:00Z</dcterms:modified>
</cp:coreProperties>
</file>